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E07A" w14:textId="77777777" w:rsidR="008C673B" w:rsidRDefault="008C673B" w:rsidP="00BF3A2B">
      <w:pPr>
        <w:pStyle w:val="a5"/>
        <w:spacing w:before="28" w:line="225" w:lineRule="auto"/>
        <w:ind w:firstLine="2"/>
        <w:jc w:val="thaiDistribute"/>
        <w:rPr>
          <w:rFonts w:ascii="TH SarabunIT๙" w:hAnsi="TH SarabunIT๙" w:cs="TH SarabunIT๙"/>
        </w:rPr>
      </w:pPr>
    </w:p>
    <w:p w14:paraId="0BCDC7C3" w14:textId="1F5B32A7" w:rsidR="008C673B" w:rsidRDefault="00000000" w:rsidP="00BF3A2B">
      <w:pPr>
        <w:pStyle w:val="a5"/>
        <w:spacing w:before="28" w:line="225" w:lineRule="auto"/>
        <w:ind w:firstLine="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รายงานการวิเคราะห์ผลการประเมินคุณธรรม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และความโปร่งใสในการดําเนินงานของหน่วยงานภาครัฐ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r w:rsidR="008C673B">
        <w:rPr>
          <w:rFonts w:ascii="TH SarabunIT๙" w:hAnsi="TH SarabunIT๙" w:cs="TH SarabunIT๙"/>
        </w:rPr>
        <w:t xml:space="preserve"> </w:t>
      </w:r>
    </w:p>
    <w:p w14:paraId="21EF62DE" w14:textId="0484C49E" w:rsidR="00E63BF8" w:rsidRDefault="008C673B" w:rsidP="00BF3A2B">
      <w:pPr>
        <w:pStyle w:val="a5"/>
        <w:spacing w:before="28" w:line="225" w:lineRule="auto"/>
        <w:ind w:firstLine="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</w:t>
      </w:r>
      <w:proofErr w:type="spellStart"/>
      <w:r w:rsidRPr="00BF3A2B">
        <w:rPr>
          <w:rFonts w:ascii="TH SarabunIT๙" w:hAnsi="TH SarabunIT๙" w:cs="TH SarabunIT๙"/>
        </w:rPr>
        <w:t>ประจําปีงบประมาณ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>. 2567</w:t>
      </w:r>
    </w:p>
    <w:p w14:paraId="2A69291E" w14:textId="77777777" w:rsidR="008C673B" w:rsidRPr="00BF3A2B" w:rsidRDefault="008C673B" w:rsidP="00BF3A2B">
      <w:pPr>
        <w:pStyle w:val="a5"/>
        <w:spacing w:before="28" w:line="225" w:lineRule="auto"/>
        <w:ind w:firstLine="2"/>
        <w:jc w:val="thaiDistribute"/>
        <w:rPr>
          <w:rFonts w:ascii="TH SarabunIT๙" w:hAnsi="TH SarabunIT๙" w:cs="TH SarabunIT๙"/>
        </w:rPr>
      </w:pPr>
    </w:p>
    <w:p w14:paraId="77B0AB72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4FAE3B96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6A30B70A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69EAFAC2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5FE71301" w14:textId="0A7A8E7C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2602967F" w14:textId="4D57D03B" w:rsidR="00D95F97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  <w:r>
        <w:rPr>
          <w:rFonts w:ascii="TH SarabunIT๙" w:hAnsi="TH SarabunIT๙" w:cs="TH SarabunIT๙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B1057C" w14:textId="76497485" w:rsidR="00D95F97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  <w:r>
        <w:rPr>
          <w:rFonts w:ascii="TH SarabunIT๙" w:hAnsi="TH SarabunIT๙" w:cs="TH SarabunIT๙"/>
          <w:b/>
          <w:sz w:val="20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6AF6E8ED" wp14:editId="0310CBAB">
            <wp:extent cx="1866900" cy="1762125"/>
            <wp:effectExtent l="0" t="0" r="0" b="9525"/>
            <wp:docPr id="1330705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76315" cy="17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172B9" w14:textId="330A3508" w:rsidR="00D95F97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  <w:r>
        <w:rPr>
          <w:rFonts w:ascii="TH SarabunIT๙" w:hAnsi="TH SarabunIT๙" w:cs="TH SarabunIT๙"/>
          <w:b/>
          <w:sz w:val="20"/>
        </w:rPr>
        <w:t xml:space="preserve">                                                                                                                                         </w:t>
      </w:r>
    </w:p>
    <w:p w14:paraId="0E5B27E9" w14:textId="77777777" w:rsidR="00D95F97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3E9E85F3" w14:textId="77777777" w:rsidR="00D95F97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</w:p>
    <w:p w14:paraId="4DACA710" w14:textId="772C5623" w:rsidR="00E63BF8" w:rsidRPr="00BF3A2B" w:rsidRDefault="00D95F97" w:rsidP="00BF3A2B">
      <w:pPr>
        <w:pStyle w:val="a3"/>
        <w:jc w:val="thaiDistribute"/>
        <w:rPr>
          <w:rFonts w:ascii="TH SarabunIT๙" w:hAnsi="TH SarabunIT๙" w:cs="TH SarabunIT๙"/>
          <w:b/>
          <w:sz w:val="20"/>
        </w:rPr>
      </w:pPr>
      <w:r>
        <w:rPr>
          <w:rFonts w:ascii="TH SarabunIT๙" w:hAnsi="TH SarabunIT๙" w:cs="TH SarabunIT๙"/>
          <w:b/>
          <w:sz w:val="20"/>
        </w:rPr>
        <w:t xml:space="preserve">                          </w:t>
      </w:r>
    </w:p>
    <w:p w14:paraId="7391FDE8" w14:textId="39DA0DC0" w:rsidR="00E63BF8" w:rsidRPr="00BF3A2B" w:rsidRDefault="00D95F97" w:rsidP="00BF3A2B">
      <w:pPr>
        <w:pStyle w:val="a3"/>
        <w:spacing w:before="170"/>
        <w:jc w:val="thaiDistribute"/>
        <w:rPr>
          <w:rFonts w:ascii="TH SarabunIT๙" w:hAnsi="TH SarabunIT๙" w:cs="TH SarabunIT๙"/>
          <w:b/>
          <w:sz w:val="20"/>
          <w:cs/>
          <w:lang w:bidi="th-TH"/>
        </w:rPr>
      </w:pPr>
      <w:r>
        <w:rPr>
          <w:rFonts w:ascii="TH SarabunIT๙" w:hAnsi="TH SarabunIT๙" w:cs="TH SarabunIT๙"/>
          <w:b/>
          <w:sz w:val="20"/>
          <w:lang w:bidi="th-TH"/>
        </w:rPr>
        <w:t xml:space="preserve">                                                                                                                                  </w:t>
      </w:r>
    </w:p>
    <w:p w14:paraId="42C6991A" w14:textId="62C61D6F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48"/>
        </w:rPr>
      </w:pPr>
    </w:p>
    <w:p w14:paraId="1A3C50C5" w14:textId="77777777" w:rsidR="00E63BF8" w:rsidRDefault="00E63BF8" w:rsidP="00BF3A2B">
      <w:pPr>
        <w:pStyle w:val="a3"/>
        <w:jc w:val="thaiDistribute"/>
        <w:rPr>
          <w:rFonts w:ascii="TH SarabunIT๙" w:hAnsi="TH SarabunIT๙" w:cs="TH SarabunIT๙"/>
          <w:b/>
          <w:sz w:val="48"/>
        </w:rPr>
      </w:pPr>
    </w:p>
    <w:p w14:paraId="11EA0092" w14:textId="77777777" w:rsidR="008C673B" w:rsidRDefault="008C673B" w:rsidP="00BF3A2B">
      <w:pPr>
        <w:pStyle w:val="a3"/>
        <w:jc w:val="thaiDistribute"/>
        <w:rPr>
          <w:rFonts w:ascii="TH SarabunIT๙" w:hAnsi="TH SarabunIT๙" w:cs="TH SarabunIT๙"/>
          <w:b/>
          <w:sz w:val="48"/>
        </w:rPr>
      </w:pPr>
    </w:p>
    <w:p w14:paraId="6D7345D4" w14:textId="77777777" w:rsidR="008C673B" w:rsidRPr="00BF3A2B" w:rsidRDefault="008C673B" w:rsidP="00BF3A2B">
      <w:pPr>
        <w:pStyle w:val="a3"/>
        <w:jc w:val="thaiDistribute"/>
        <w:rPr>
          <w:rFonts w:ascii="TH SarabunIT๙" w:hAnsi="TH SarabunIT๙" w:cs="TH SarabunIT๙"/>
          <w:b/>
          <w:sz w:val="48"/>
        </w:rPr>
      </w:pPr>
    </w:p>
    <w:p w14:paraId="16F3619F" w14:textId="77777777" w:rsidR="00E63BF8" w:rsidRPr="008C673B" w:rsidRDefault="00E63BF8" w:rsidP="008C673B">
      <w:pPr>
        <w:pStyle w:val="a3"/>
        <w:spacing w:before="239"/>
        <w:rPr>
          <w:rFonts w:ascii="TH SarabunIT๙" w:hAnsi="TH SarabunIT๙" w:cs="TH SarabunIT๙"/>
          <w:b/>
          <w:sz w:val="72"/>
          <w:szCs w:val="72"/>
        </w:rPr>
      </w:pPr>
    </w:p>
    <w:p w14:paraId="52C41E21" w14:textId="312D8D92" w:rsidR="008C673B" w:rsidRPr="008C673B" w:rsidRDefault="008C673B" w:rsidP="008C673B">
      <w:pPr>
        <w:pStyle w:val="a5"/>
        <w:spacing w:line="225" w:lineRule="auto"/>
        <w:ind w:right="2439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sz w:val="72"/>
          <w:szCs w:val="72"/>
        </w:rPr>
        <w:t xml:space="preserve">  </w:t>
      </w:r>
      <w:proofErr w:type="spellStart"/>
      <w:r w:rsidRPr="008C673B">
        <w:rPr>
          <w:rFonts w:ascii="TH SarabunIT๙" w:hAnsi="TH SarabunIT๙" w:cs="TH SarabunIT๙"/>
          <w:sz w:val="72"/>
          <w:szCs w:val="72"/>
        </w:rPr>
        <w:t>องค์การบริหารส่วนตําบล</w:t>
      </w:r>
      <w:proofErr w:type="spellEnd"/>
      <w:r w:rsidRPr="008C673B">
        <w:rPr>
          <w:rFonts w:ascii="TH SarabunIT๙" w:hAnsi="TH SarabunIT๙" w:cs="TH SarabunIT๙" w:hint="cs"/>
          <w:sz w:val="72"/>
          <w:szCs w:val="72"/>
          <w:cs/>
          <w:lang w:bidi="th-TH"/>
        </w:rPr>
        <w:t>แคน</w:t>
      </w:r>
    </w:p>
    <w:p w14:paraId="11F4D241" w14:textId="2083A7C3" w:rsidR="00E63BF8" w:rsidRPr="008C673B" w:rsidRDefault="008C673B" w:rsidP="008C673B">
      <w:pPr>
        <w:pStyle w:val="a5"/>
        <w:spacing w:line="225" w:lineRule="auto"/>
        <w:ind w:left="0" w:right="712" w:firstLine="0"/>
        <w:jc w:val="left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 xml:space="preserve">      </w:t>
      </w:r>
      <w:r w:rsidRPr="008C673B">
        <w:rPr>
          <w:rFonts w:ascii="TH SarabunIT๙" w:hAnsi="TH SarabunIT๙" w:cs="TH SarabunIT๙" w:hint="cs"/>
          <w:sz w:val="72"/>
          <w:szCs w:val="72"/>
          <w:cs/>
          <w:lang w:bidi="th-TH"/>
        </w:rPr>
        <w:t>อำ</w:t>
      </w:r>
      <w:proofErr w:type="spellStart"/>
      <w:r w:rsidRPr="008C673B">
        <w:rPr>
          <w:rFonts w:ascii="TH SarabunIT๙" w:hAnsi="TH SarabunIT๙" w:cs="TH SarabunIT๙"/>
          <w:sz w:val="72"/>
          <w:szCs w:val="72"/>
        </w:rPr>
        <w:t>เภอ</w:t>
      </w:r>
      <w:proofErr w:type="spellEnd"/>
      <w:r w:rsidRPr="008C673B">
        <w:rPr>
          <w:rFonts w:ascii="TH SarabunIT๙" w:hAnsi="TH SarabunIT๙" w:cs="TH SarabunIT๙" w:hint="cs"/>
          <w:sz w:val="72"/>
          <w:szCs w:val="72"/>
          <w:cs/>
          <w:lang w:bidi="th-TH"/>
        </w:rPr>
        <w:t>วาปีป</w:t>
      </w: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>ทุม  จังหวัด</w:t>
      </w:r>
      <w:proofErr w:type="spellStart"/>
      <w:r w:rsidRPr="008C673B">
        <w:rPr>
          <w:rFonts w:ascii="TH SarabunIT๙" w:hAnsi="TH SarabunIT๙" w:cs="TH SarabunIT๙"/>
          <w:sz w:val="72"/>
          <w:szCs w:val="72"/>
        </w:rPr>
        <w:t>มหาสารคาม</w:t>
      </w:r>
      <w:proofErr w:type="spellEnd"/>
    </w:p>
    <w:p w14:paraId="7832B1A5" w14:textId="77777777" w:rsidR="00E63BF8" w:rsidRPr="00BF3A2B" w:rsidRDefault="00E63BF8" w:rsidP="00BF3A2B">
      <w:pPr>
        <w:pStyle w:val="a5"/>
        <w:spacing w:line="225" w:lineRule="auto"/>
        <w:jc w:val="thaiDistribute"/>
        <w:rPr>
          <w:rFonts w:ascii="TH SarabunIT๙" w:hAnsi="TH SarabunIT๙" w:cs="TH SarabunIT๙"/>
        </w:rPr>
        <w:sectPr w:rsidR="00E63BF8" w:rsidRPr="00BF3A2B">
          <w:type w:val="continuous"/>
          <w:pgSz w:w="11910" w:h="16840"/>
          <w:pgMar w:top="1420" w:right="992" w:bottom="280" w:left="992" w:header="720" w:footer="720" w:gutter="0"/>
          <w:cols w:space="720"/>
        </w:sectPr>
      </w:pPr>
    </w:p>
    <w:p w14:paraId="68CC3E63" w14:textId="77777777" w:rsidR="008C673B" w:rsidRDefault="00000000" w:rsidP="00BF3A2B">
      <w:pPr>
        <w:spacing w:before="48" w:line="225" w:lineRule="auto"/>
        <w:ind w:right="140"/>
        <w:jc w:val="thaiDistribute"/>
        <w:rPr>
          <w:rFonts w:ascii="TH SarabunIT๙" w:eastAsia="Tahoma" w:hAnsi="TH SarabunIT๙" w:cs="TH SarabunIT๙"/>
          <w:b/>
          <w:bCs/>
          <w:sz w:val="40"/>
          <w:szCs w:val="40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lastRenderedPageBreak/>
        <w:t>การประเมินคุณธรรมและความโปร่งใสในการดําเนินงานของหน่วยงานภาครัฐ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t xml:space="preserve"> (ITA) </w:t>
      </w:r>
      <w:r w:rsidR="008C673B">
        <w:rPr>
          <w:rFonts w:ascii="TH SarabunIT๙" w:eastAsia="Tahoma" w:hAnsi="TH SarabunIT๙" w:cs="TH SarabunIT๙"/>
          <w:b/>
          <w:bCs/>
          <w:sz w:val="40"/>
          <w:szCs w:val="40"/>
        </w:rPr>
        <w:t xml:space="preserve"> </w:t>
      </w:r>
    </w:p>
    <w:p w14:paraId="4BD60352" w14:textId="567E35CA" w:rsidR="00E63BF8" w:rsidRPr="00BF3A2B" w:rsidRDefault="008C673B" w:rsidP="00BF3A2B">
      <w:pPr>
        <w:spacing w:before="48" w:line="225" w:lineRule="auto"/>
        <w:ind w:right="140"/>
        <w:jc w:val="thaiDistribute"/>
        <w:rPr>
          <w:rFonts w:ascii="TH SarabunIT๙" w:eastAsia="Tahoma" w:hAnsi="TH SarabunIT๙" w:cs="TH SarabunIT๙"/>
          <w:b/>
          <w:bCs/>
          <w:sz w:val="40"/>
          <w:szCs w:val="40"/>
        </w:rPr>
      </w:pPr>
      <w:r>
        <w:rPr>
          <w:rFonts w:ascii="TH SarabunIT๙" w:eastAsia="Tahoma" w:hAnsi="TH SarabunIT๙" w:cs="TH SarabunIT๙"/>
          <w:b/>
          <w:bCs/>
          <w:sz w:val="40"/>
          <w:szCs w:val="40"/>
        </w:rPr>
        <w:t xml:space="preserve">                               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t>ประจําปีงบประมาณ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t xml:space="preserve">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t>พ.ศ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40"/>
          <w:szCs w:val="40"/>
        </w:rPr>
        <w:t>. 2567</w:t>
      </w:r>
    </w:p>
    <w:p w14:paraId="6C4A4EB5" w14:textId="4FAFA9A6" w:rsidR="00E63BF8" w:rsidRDefault="008C673B" w:rsidP="00BF3A2B">
      <w:pPr>
        <w:spacing w:before="5"/>
        <w:ind w:right="142"/>
        <w:jc w:val="thaiDistribute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/>
          <w:sz w:val="40"/>
        </w:rPr>
        <w:t xml:space="preserve">                                         </w:t>
      </w:r>
      <w:r w:rsidRPr="00BF3A2B">
        <w:rPr>
          <w:rFonts w:ascii="TH SarabunIT๙" w:hAnsi="TH SarabunIT๙" w:cs="TH SarabunIT๙"/>
          <w:sz w:val="40"/>
        </w:rPr>
        <w:t>*********************</w:t>
      </w:r>
    </w:p>
    <w:p w14:paraId="79BA617F" w14:textId="77777777" w:rsidR="00E63BF8" w:rsidRDefault="00000000" w:rsidP="00BF3A2B">
      <w:pPr>
        <w:pStyle w:val="1"/>
        <w:spacing w:line="411" w:lineRule="exact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</w:t>
      </w:r>
    </w:p>
    <w:p w14:paraId="6ECB4A42" w14:textId="77777777" w:rsidR="008C673B" w:rsidRPr="00BF3A2B" w:rsidRDefault="008C673B" w:rsidP="00BF3A2B">
      <w:pPr>
        <w:pStyle w:val="1"/>
        <w:spacing w:line="411" w:lineRule="exact"/>
        <w:jc w:val="thaiDistribute"/>
        <w:rPr>
          <w:rFonts w:ascii="TH SarabunIT๙" w:hAnsi="TH SarabunIT๙" w:cs="TH SarabunIT๙"/>
        </w:rPr>
      </w:pPr>
    </w:p>
    <w:p w14:paraId="7E3B4D21" w14:textId="77777777" w:rsidR="00E63BF8" w:rsidRDefault="00000000" w:rsidP="00BF3A2B">
      <w:pPr>
        <w:pStyle w:val="a3"/>
        <w:spacing w:before="2"/>
        <w:ind w:left="140" w:right="137" w:firstLine="85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การประเมินคุณธรรมและความโปร่งใสในการดําเนินงานของหน่วยงานภาครัฐ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หรือ</w:t>
      </w:r>
      <w:proofErr w:type="spellEnd"/>
      <w:r w:rsidRPr="00BF3A2B">
        <w:rPr>
          <w:rFonts w:ascii="TH SarabunIT๙" w:hAnsi="TH SarabunIT๙" w:cs="TH SarabunIT๙"/>
        </w:rPr>
        <w:t xml:space="preserve"> Integrity and Transparency Assessment </w:t>
      </w:r>
      <w:proofErr w:type="spellStart"/>
      <w:r w:rsidRPr="00BF3A2B">
        <w:rPr>
          <w:rFonts w:ascii="TH SarabunIT๙" w:hAnsi="TH SarabunIT๙" w:cs="TH SarabunIT๙"/>
        </w:rPr>
        <w:t>หรือที่เรียกว่าการประเมิน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ถือเป็นเครื่องมือในการขับเคลื่อนนโยบายของรัฐ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เครื่องมือหนึ่ง</w:t>
      </w:r>
      <w:proofErr w:type="spellEnd"/>
      <w:r w:rsidRPr="00BF3A2B">
        <w:rPr>
          <w:rFonts w:ascii="TH SarabunIT๙" w:hAnsi="TH SarabunIT๙" w:cs="TH SarabunIT๙"/>
        </w:rPr>
        <w:t xml:space="preserve"> โดยเป็นเครื่องมือในเชิงบวกที่มุ่งพัฒนาระบบราชการไทยในเชิงสร้างสรรค์มากกว่ามุ่งจับผิด </w:t>
      </w:r>
      <w:proofErr w:type="spellStart"/>
      <w:r w:rsidRPr="00BF3A2B">
        <w:rPr>
          <w:rFonts w:ascii="TH SarabunIT๙" w:hAnsi="TH SarabunIT๙" w:cs="TH SarabunIT๙"/>
        </w:rPr>
        <w:t>เปรียบเสมือนเครื่องมือตรวจสุขภาพองค์กรประจําปี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โดยมีวัตถุประสงค์เพื่อให้หน่วยงานภาครัฐทั่วประเทศได้รับทราบ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ถึงสถานะและปัญหาการดําเนินงานด้านคุณธรรมและความโปร่งใสขององค์กร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ผลการประเมินที่ได้จะช่วยให้</w:t>
      </w:r>
      <w:proofErr w:type="spellEnd"/>
      <w:r w:rsidRPr="00BF3A2B">
        <w:rPr>
          <w:rFonts w:ascii="TH SarabunIT๙" w:hAnsi="TH SarabunIT๙" w:cs="TH SarabunIT๙"/>
        </w:rPr>
        <w:t xml:space="preserve"> หน่วยงานภาครัฐสามารถนําไปใช้ในการปรับปรุงพัฒนาองค์กรให้มีประสิทธิภาพในการปฏิบัติงาน </w:t>
      </w:r>
      <w:proofErr w:type="spellStart"/>
      <w:r w:rsidRPr="00BF3A2B">
        <w:rPr>
          <w:rFonts w:ascii="TH SarabunIT๙" w:hAnsi="TH SarabunIT๙" w:cs="TH SarabunIT๙"/>
        </w:rPr>
        <w:t>การให้บริการ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สามารถอํานวยความสะดวก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และตอบสนองต่อประชาชนได้ดียิ่งขึ้น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ซึ่งถือเป็นการยกระดับมาตรฐานการดําเนินงาน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ภาครัฐ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ดังนั้น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จึงไม่ได้เป็นเพียงการประเมินคุณธรรมและความโปร่งใสเพียงเท่านั้น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แต่ยังเป็นการ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ประเมินประสิทธิภาพการปฏิบัติงานและการให้บริการประชาชน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เพื่อให้ทราบถึงช่องว่างของความไม่เป็นธรรมและ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ความด้อยประสิทธิภาพ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สําหรับนําไปจัดทําแนวทางมาตรการต่าง</w:t>
      </w:r>
      <w:proofErr w:type="spellEnd"/>
      <w:r w:rsidRPr="00BF3A2B">
        <w:rPr>
          <w:rFonts w:ascii="TH SarabunIT๙" w:hAnsi="TH SarabunIT๙" w:cs="TH SarabunIT๙"/>
        </w:rPr>
        <w:t xml:space="preserve"> ๆ </w:t>
      </w:r>
      <w:proofErr w:type="spellStart"/>
      <w:r w:rsidRPr="00BF3A2B">
        <w:rPr>
          <w:rFonts w:ascii="TH SarabunIT๙" w:hAnsi="TH SarabunIT๙" w:cs="TH SarabunIT๙"/>
        </w:rPr>
        <w:t>ในการป้องกันการทุจริตและประพฤติ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มิชอบใน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ระบบราชการไทยต่อไป</w:t>
      </w:r>
      <w:proofErr w:type="spellEnd"/>
    </w:p>
    <w:p w14:paraId="3EC999E3" w14:textId="77777777" w:rsidR="005E0FC5" w:rsidRPr="00BF3A2B" w:rsidRDefault="005E0FC5" w:rsidP="00BF3A2B">
      <w:pPr>
        <w:pStyle w:val="a3"/>
        <w:spacing w:before="2"/>
        <w:ind w:left="140" w:right="137" w:firstLine="852"/>
        <w:jc w:val="thaiDistribute"/>
        <w:rPr>
          <w:rFonts w:ascii="TH SarabunIT๙" w:hAnsi="TH SarabunIT๙" w:cs="TH SarabunIT๙"/>
        </w:rPr>
      </w:pPr>
    </w:p>
    <w:p w14:paraId="440ADEE7" w14:textId="77777777" w:rsidR="00E63BF8" w:rsidRDefault="00000000" w:rsidP="00BF3A2B">
      <w:pPr>
        <w:pStyle w:val="a3"/>
        <w:ind w:left="140" w:right="138" w:firstLine="85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ถือเป็นเครื่องมือที่ของหน่วยงานภาครัฐได้สํารวจและประเมินตนเอง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เพื่อให้ได้รับทราบ</w:t>
      </w:r>
      <w:proofErr w:type="spellEnd"/>
      <w:r w:rsidRPr="00BF3A2B">
        <w:rPr>
          <w:rFonts w:ascii="TH SarabunIT๙" w:hAnsi="TH SarabunIT๙" w:cs="TH SarabunIT๙"/>
        </w:rPr>
        <w:t xml:space="preserve"> ข้อมูลอันส่งผลให้เกิดความตระหนักและปรับปรุงการบริหารงานและกํากับดูแลการดําเนินงานให้มีประสิทธิ </w:t>
      </w:r>
      <w:proofErr w:type="spellStart"/>
      <w:r w:rsidRPr="00BF3A2B">
        <w:rPr>
          <w:rFonts w:ascii="TH SarabunIT๙" w:hAnsi="TH SarabunIT๙" w:cs="TH SarabunIT๙"/>
        </w:rPr>
        <w:t>ภาพ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เกิดประโยชน์ต่อประชาชน</w:t>
      </w:r>
      <w:proofErr w:type="spellEnd"/>
      <w:r w:rsidRPr="00BF3A2B">
        <w:rPr>
          <w:rFonts w:ascii="TH SarabunIT๙" w:hAnsi="TH SarabunIT๙" w:cs="TH SarabunIT๙"/>
        </w:rPr>
        <w:t xml:space="preserve"> และให้ความสําคัญกับด้านคุณธรรมและความโปร่งใสขององค์กรตนเองมากยิ่งขึ้น </w:t>
      </w:r>
      <w:proofErr w:type="spellStart"/>
      <w:r w:rsidRPr="00BF3A2B">
        <w:rPr>
          <w:rFonts w:ascii="TH SarabunIT๙" w:hAnsi="TH SarabunIT๙" w:cs="TH SarabunIT๙"/>
        </w:rPr>
        <w:t>นอกจากนี้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ยังส่งผลให้เกิดการเปลี่ยนแปลงและพัฒนาการของหน่วยงานภาครัฐในทางปฏิบัติอย่าง </w:t>
      </w:r>
      <w:proofErr w:type="spellStart"/>
      <w:r w:rsidRPr="00BF3A2B">
        <w:rPr>
          <w:rFonts w:ascii="TH SarabunIT๙" w:hAnsi="TH SarabunIT๙" w:cs="TH SarabunIT๙"/>
        </w:rPr>
        <w:t>เห็นได้ชัด</w:t>
      </w:r>
      <w:proofErr w:type="spellEnd"/>
      <w:r w:rsidRPr="00BF3A2B">
        <w:rPr>
          <w:rFonts w:ascii="TH SarabunIT๙" w:hAnsi="TH SarabunIT๙" w:cs="TH SarabunIT๙"/>
        </w:rPr>
        <w:t xml:space="preserve"> โดยเฉพาะอย่างยิ่งความตื่นตัวและหันมาให้ความสนใจต่อการพัฒนาแพลตฟอร์มอิเล็กทรอนิกส์ของตนเอง </w:t>
      </w:r>
      <w:proofErr w:type="spellStart"/>
      <w:r w:rsidRPr="00BF3A2B">
        <w:rPr>
          <w:rFonts w:ascii="TH SarabunIT๙" w:hAnsi="TH SarabunIT๙" w:cs="TH SarabunIT๙"/>
        </w:rPr>
        <w:t>ให้ทันสมัยและน่าสนใจมากขึ้น</w:t>
      </w:r>
      <w:proofErr w:type="spellEnd"/>
      <w:r w:rsidRPr="00BF3A2B">
        <w:rPr>
          <w:rFonts w:ascii="TH SarabunIT๙" w:hAnsi="TH SarabunIT๙" w:cs="TH SarabunIT๙"/>
        </w:rPr>
        <w:t xml:space="preserve"> ที่สําคัญคือส่งผลให้หน่วยงานมีการจัดการข้อมูลข่าวสารอย่างเป็นระบบระเบียบและ เตรียมความพร้อมในการเปิดเผยข้อมูลต่อสาธารณะให้ได้รับทราบและส่งเสริมให้เกิดการตรวจสอบอีกด้วย</w:t>
      </w:r>
    </w:p>
    <w:p w14:paraId="36DBC555" w14:textId="77777777" w:rsidR="005E0FC5" w:rsidRPr="00BF3A2B" w:rsidRDefault="005E0FC5" w:rsidP="00BF3A2B">
      <w:pPr>
        <w:pStyle w:val="a3"/>
        <w:ind w:left="140" w:right="138" w:firstLine="852"/>
        <w:jc w:val="thaiDistribute"/>
        <w:rPr>
          <w:rFonts w:ascii="TH SarabunIT๙" w:hAnsi="TH SarabunIT๙" w:cs="TH SarabunIT๙"/>
        </w:rPr>
      </w:pPr>
    </w:p>
    <w:p w14:paraId="70161DC1" w14:textId="77777777" w:rsidR="00E63BF8" w:rsidRDefault="00000000" w:rsidP="00BF3A2B">
      <w:pPr>
        <w:pStyle w:val="a3"/>
        <w:ind w:left="140" w:right="142" w:firstLine="85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นอกจากนี้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ในด้านของประชาชนและสังคมไทยแล้ว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ถือเป็นเครื่องมือที่ทุกคนจะได้มีส่วน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ร่วมในการสะท้อนความคิดเห็นเพื่อนําไปสู่พัฒนาการบริหารงานภาครัฐ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เพื่อให้ประชาชนคนไทยได้รับบริการจาก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ภาครัฐที่ดีขึ้น</w:t>
      </w:r>
      <w:proofErr w:type="spellEnd"/>
      <w:r w:rsidRPr="00BF3A2B">
        <w:rPr>
          <w:rFonts w:ascii="TH SarabunIT๙" w:hAnsi="TH SarabunIT๙" w:cs="TH SarabunIT๙"/>
        </w:rPr>
        <w:t xml:space="preserve"> และยังส่งผลให้ประชาชนและสาธารณชนมีโอกาสได้มีส่วนร่วมกํากับติดตามและตรวจสอบ </w:t>
      </w:r>
      <w:proofErr w:type="spellStart"/>
      <w:r w:rsidRPr="00BF3A2B">
        <w:rPr>
          <w:rFonts w:ascii="TH SarabunIT๙" w:hAnsi="TH SarabunIT๙" w:cs="TH SarabunIT๙"/>
        </w:rPr>
        <w:t>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ดําเนินงานของภาครัฐได้มากขึ้นอีกด้วย</w:t>
      </w:r>
      <w:proofErr w:type="spellEnd"/>
    </w:p>
    <w:p w14:paraId="0AEACFB9" w14:textId="77777777" w:rsidR="005E0FC5" w:rsidRPr="00BF3A2B" w:rsidRDefault="005E0FC5" w:rsidP="00BF3A2B">
      <w:pPr>
        <w:pStyle w:val="a3"/>
        <w:ind w:left="140" w:right="142" w:firstLine="852"/>
        <w:jc w:val="thaiDistribute"/>
        <w:rPr>
          <w:rFonts w:ascii="TH SarabunIT๙" w:hAnsi="TH SarabunIT๙" w:cs="TH SarabunIT๙"/>
        </w:rPr>
      </w:pPr>
    </w:p>
    <w:p w14:paraId="1B806D27" w14:textId="77777777" w:rsidR="00E63BF8" w:rsidRDefault="00000000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ได้เริ่มดําเนินการมาตั้งแต่ปีงบประมาณ</w:t>
      </w:r>
      <w:proofErr w:type="spellEnd"/>
      <w:r w:rsidRPr="00BF3A2B">
        <w:rPr>
          <w:rFonts w:ascii="TH SarabunIT๙" w:hAnsi="TH SarabunIT๙" w:cs="TH SarabunIT๙"/>
        </w:rPr>
        <w:t xml:space="preserve"> พ.ศ.2556 </w:t>
      </w:r>
      <w:proofErr w:type="spellStart"/>
      <w:r w:rsidRPr="00BF3A2B">
        <w:rPr>
          <w:rFonts w:ascii="TH SarabunIT๙" w:hAnsi="TH SarabunIT๙" w:cs="TH SarabunIT๙"/>
        </w:rPr>
        <w:t>และมีการพัฒนามาเป็นระยะ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ประจําปีงบประมาณ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 xml:space="preserve">. 2567 </w:t>
      </w:r>
      <w:proofErr w:type="spellStart"/>
      <w:r w:rsidRPr="00BF3A2B">
        <w:rPr>
          <w:rFonts w:ascii="TH SarabunIT๙" w:hAnsi="TH SarabunIT๙" w:cs="TH SarabunIT๙"/>
        </w:rPr>
        <w:t>นี้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นอกจากจะยังมีการประเมินอย่างต่อเนื่องกับปีที่ผ่าน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มาแล้ว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ยังถือเป็นช่วงพัฒนาเครื่องมือการประเมิน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นี้ให้มีประสิทธิภาพในการยกระดับธรรมาภิบาล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ความโปร่งใส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และการป้องกันการทุจริตในหน่วยงานภาครัฐได้มากยิ่งขึ้น</w:t>
      </w:r>
      <w:proofErr w:type="spellEnd"/>
    </w:p>
    <w:p w14:paraId="5589BFB4" w14:textId="77777777" w:rsidR="005E0FC5" w:rsidRDefault="005E0FC5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</w:p>
    <w:p w14:paraId="40DDA684" w14:textId="77777777" w:rsidR="005E0FC5" w:rsidRDefault="005E0FC5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</w:p>
    <w:p w14:paraId="390855DA" w14:textId="77777777" w:rsidR="005E0FC5" w:rsidRDefault="005E0FC5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</w:p>
    <w:p w14:paraId="7D0AC26E" w14:textId="77777777" w:rsidR="00255EF6" w:rsidRDefault="00255EF6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</w:p>
    <w:p w14:paraId="31817F25" w14:textId="77777777" w:rsidR="00255EF6" w:rsidRDefault="00255EF6" w:rsidP="00BF3A2B">
      <w:pPr>
        <w:pStyle w:val="a3"/>
        <w:ind w:left="140" w:right="145" w:firstLine="852"/>
        <w:jc w:val="thaiDistribute"/>
        <w:rPr>
          <w:rFonts w:ascii="TH SarabunIT๙" w:hAnsi="TH SarabunIT๙" w:cs="TH SarabunIT๙"/>
        </w:rPr>
      </w:pPr>
    </w:p>
    <w:p w14:paraId="28E82459" w14:textId="77777777" w:rsidR="00E63BF8" w:rsidRDefault="00000000" w:rsidP="00BF3A2B">
      <w:pPr>
        <w:pStyle w:val="1"/>
        <w:spacing w:before="197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lastRenderedPageBreak/>
        <w:t>เครื่องมือในการประเมิน</w:t>
      </w:r>
      <w:proofErr w:type="spellEnd"/>
    </w:p>
    <w:p w14:paraId="294C8ADE" w14:textId="77777777" w:rsidR="005E0FC5" w:rsidRPr="00BF3A2B" w:rsidRDefault="005E0FC5" w:rsidP="00BF3A2B">
      <w:pPr>
        <w:pStyle w:val="1"/>
        <w:spacing w:before="197"/>
        <w:jc w:val="thaiDistribute"/>
        <w:rPr>
          <w:rFonts w:ascii="TH SarabunIT๙" w:hAnsi="TH SarabunIT๙" w:cs="TH SarabunIT๙"/>
        </w:rPr>
      </w:pPr>
    </w:p>
    <w:p w14:paraId="6CC72021" w14:textId="77777777" w:rsidR="00E63BF8" w:rsidRDefault="00000000" w:rsidP="00BF3A2B">
      <w:pPr>
        <w:pStyle w:val="a3"/>
        <w:spacing w:before="2"/>
        <w:ind w:left="140" w:right="163" w:firstLine="852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เป็นเครื่องมือที่มีการเก็บข้อมูลอย่างรอบด้านและหลากหลายมิติ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กําหนดระเบียบวิธีการ</w:t>
      </w:r>
      <w:proofErr w:type="spellEnd"/>
      <w:r w:rsidRPr="00BF3A2B">
        <w:rPr>
          <w:rFonts w:ascii="TH SarabunIT๙" w:hAnsi="TH SarabunIT๙" w:cs="TH SarabunIT๙"/>
        </w:rPr>
        <w:t xml:space="preserve"> ประเมินผลที่เป็นไปตามหลักการทางสถิติและทางวิชาการเพื่อให้ผลการประเมินสามารถสะท้อนสุขภาวะขององค์กร </w:t>
      </w:r>
      <w:proofErr w:type="spellStart"/>
      <w:r w:rsidRPr="00BF3A2B">
        <w:rPr>
          <w:rFonts w:ascii="TH SarabunIT๙" w:hAnsi="TH SarabunIT๙" w:cs="TH SarabunIT๙"/>
        </w:rPr>
        <w:t>ในด้านคุณธรรมและความโปร่งใสได้อย่างแท้จริง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โดยมีการเก็บข้อมูลจาก</w:t>
      </w:r>
      <w:proofErr w:type="spellEnd"/>
      <w:r w:rsidRPr="00BF3A2B">
        <w:rPr>
          <w:rFonts w:ascii="TH SarabunIT๙" w:hAnsi="TH SarabunIT๙" w:cs="TH SarabunIT๙"/>
        </w:rPr>
        <w:t xml:space="preserve"> 3 </w:t>
      </w:r>
      <w:proofErr w:type="spellStart"/>
      <w:r w:rsidRPr="00BF3A2B">
        <w:rPr>
          <w:rFonts w:ascii="TH SarabunIT๙" w:hAnsi="TH SarabunIT๙" w:cs="TH SarabunIT๙"/>
        </w:rPr>
        <w:t>ส่วน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ดังนี้</w:t>
      </w:r>
      <w:proofErr w:type="spellEnd"/>
    </w:p>
    <w:p w14:paraId="590CC652" w14:textId="77777777" w:rsidR="005E0FC5" w:rsidRPr="00BF3A2B" w:rsidRDefault="005E0FC5" w:rsidP="00BF3A2B">
      <w:pPr>
        <w:pStyle w:val="a3"/>
        <w:spacing w:before="2"/>
        <w:ind w:left="140" w:right="163" w:firstLine="852"/>
        <w:jc w:val="thaiDistribute"/>
        <w:rPr>
          <w:rFonts w:ascii="TH SarabunIT๙" w:hAnsi="TH SarabunIT๙" w:cs="TH SarabunIT๙"/>
        </w:rPr>
      </w:pPr>
    </w:p>
    <w:p w14:paraId="2E287BDD" w14:textId="77777777" w:rsidR="00E63BF8" w:rsidRPr="00BF3A2B" w:rsidRDefault="00000000" w:rsidP="00BF3A2B">
      <w:pPr>
        <w:pStyle w:val="a3"/>
        <w:ind w:left="140" w:right="140" w:firstLine="852"/>
        <w:jc w:val="thaiDistribute"/>
        <w:rPr>
          <w:rFonts w:ascii="TH SarabunIT๙" w:hAnsi="TH SarabunIT๙" w:cs="TH SarabunIT๙"/>
        </w:rPr>
      </w:pPr>
      <w:proofErr w:type="spellStart"/>
      <w:r w:rsidRPr="008C673B">
        <w:rPr>
          <w:rFonts w:ascii="TH SarabunIT๙" w:hAnsi="TH SarabunIT๙" w:cs="TH SarabunIT๙"/>
          <w:b/>
          <w:bCs/>
          <w:u w:val="single"/>
        </w:rPr>
        <w:t>ส่วนที่</w:t>
      </w:r>
      <w:proofErr w:type="spellEnd"/>
      <w:r w:rsidRPr="008C673B">
        <w:rPr>
          <w:rFonts w:ascii="TH SarabunIT๙" w:hAnsi="TH SarabunIT๙" w:cs="TH SarabunIT๙"/>
          <w:b/>
          <w:bCs/>
          <w:u w:val="single"/>
        </w:rPr>
        <w:t xml:space="preserve"> 1</w:t>
      </w:r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gramStart"/>
      <w:r w:rsidRPr="00BF3A2B">
        <w:rPr>
          <w:rFonts w:ascii="TH SarabunIT๙" w:hAnsi="TH SarabunIT๙" w:cs="TH SarabunIT๙"/>
        </w:rPr>
        <w:t>( Internal</w:t>
      </w:r>
      <w:proofErr w:type="gramEnd"/>
      <w:r w:rsidRPr="00BF3A2B">
        <w:rPr>
          <w:rFonts w:ascii="TH SarabunIT๙" w:hAnsi="TH SarabunIT๙" w:cs="TH SarabunIT๙"/>
        </w:rPr>
        <w:t xml:space="preserve"> Integrity and Transparency Assessment) </w:t>
      </w:r>
      <w:proofErr w:type="spellStart"/>
      <w:r w:rsidRPr="00BF3A2B">
        <w:rPr>
          <w:rFonts w:ascii="TH SarabunIT๙" w:hAnsi="TH SarabunIT๙" w:cs="TH SarabunIT๙"/>
        </w:rPr>
        <w:t>หรือแบบวัด</w:t>
      </w:r>
      <w:proofErr w:type="spellEnd"/>
      <w:r w:rsidRPr="00BF3A2B">
        <w:rPr>
          <w:rFonts w:ascii="TH SarabunIT๙" w:hAnsi="TH SarabunIT๙" w:cs="TH SarabunIT๙"/>
        </w:rPr>
        <w:t xml:space="preserve"> IIT </w:t>
      </w:r>
      <w:proofErr w:type="spellStart"/>
      <w:r w:rsidRPr="00BF3A2B">
        <w:rPr>
          <w:rFonts w:ascii="TH SarabunIT๙" w:hAnsi="TH SarabunIT๙" w:cs="TH SarabunIT๙"/>
        </w:rPr>
        <w:t>โดยเปิดโอกาสให้บุคลากรภาครัฐทุกระดับที่ปฏิบัติงานมาไม่น้อยกว่า</w:t>
      </w:r>
      <w:proofErr w:type="spellEnd"/>
      <w:r w:rsidRPr="00BF3A2B">
        <w:rPr>
          <w:rFonts w:ascii="TH SarabunIT๙" w:hAnsi="TH SarabunIT๙" w:cs="TH SarabunIT๙"/>
        </w:rPr>
        <w:t xml:space="preserve"> 1 </w:t>
      </w:r>
      <w:proofErr w:type="spellStart"/>
      <w:r w:rsidRPr="00BF3A2B">
        <w:rPr>
          <w:rFonts w:ascii="TH SarabunIT๙" w:hAnsi="TH SarabunIT๙" w:cs="TH SarabunIT๙"/>
        </w:rPr>
        <w:t>ปี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ได้มีโอกาส</w:t>
      </w:r>
      <w:proofErr w:type="spellEnd"/>
      <w:r w:rsidRPr="00BF3A2B">
        <w:rPr>
          <w:rFonts w:ascii="TH SarabunIT๙" w:hAnsi="TH SarabunIT๙" w:cs="TH SarabunIT๙"/>
        </w:rPr>
        <w:t xml:space="preserve"> สะท้อนและแสดงความคิดเห็นต่อคุณธรรมและความโปร่งใสของหน่วยงานตนเอง </w:t>
      </w:r>
      <w:proofErr w:type="spellStart"/>
      <w:r w:rsidRPr="00BF3A2B">
        <w:rPr>
          <w:rFonts w:ascii="TH SarabunIT๙" w:hAnsi="TH SarabunIT๙" w:cs="TH SarabunIT๙"/>
        </w:rPr>
        <w:t>โดยสอบถามการรับรู้และความ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คิดเห็นใน</w:t>
      </w:r>
      <w:proofErr w:type="spellEnd"/>
      <w:r w:rsidRPr="00BF3A2B">
        <w:rPr>
          <w:rFonts w:ascii="TH SarabunIT๙" w:hAnsi="TH SarabunIT๙" w:cs="TH SarabunIT๙"/>
        </w:rPr>
        <w:t xml:space="preserve"> 5 </w:t>
      </w:r>
      <w:proofErr w:type="spellStart"/>
      <w:r w:rsidRPr="00BF3A2B">
        <w:rPr>
          <w:rFonts w:ascii="TH SarabunIT๙" w:hAnsi="TH SarabunIT๙" w:cs="TH SarabunIT๙"/>
        </w:rPr>
        <w:t>ตัวชี้วัด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ได้แก่</w:t>
      </w:r>
      <w:proofErr w:type="spellEnd"/>
    </w:p>
    <w:p w14:paraId="434EEC68" w14:textId="77777777" w:rsidR="00E63BF8" w:rsidRDefault="00E63BF8" w:rsidP="00BF3A2B">
      <w:pPr>
        <w:pStyle w:val="a3"/>
        <w:jc w:val="thaiDistribute"/>
        <w:rPr>
          <w:rFonts w:ascii="TH SarabunIT๙" w:hAnsi="TH SarabunIT๙" w:cs="TH SarabunIT๙"/>
        </w:rPr>
      </w:pPr>
    </w:p>
    <w:p w14:paraId="31381ECD" w14:textId="77777777" w:rsidR="00E63BF8" w:rsidRPr="00BF3A2B" w:rsidRDefault="00000000" w:rsidP="00BF3A2B">
      <w:pPr>
        <w:pStyle w:val="a3"/>
        <w:spacing w:before="62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1 </w:t>
      </w:r>
      <w:proofErr w:type="spellStart"/>
      <w:r w:rsidRPr="00BF3A2B">
        <w:rPr>
          <w:rFonts w:ascii="TH SarabunIT๙" w:hAnsi="TH SarabunIT๙" w:cs="TH SarabunIT๙"/>
        </w:rPr>
        <w:t>การปฏิบัติหน้าที่</w:t>
      </w:r>
      <w:proofErr w:type="spellEnd"/>
    </w:p>
    <w:p w14:paraId="51026C06" w14:textId="77777777" w:rsidR="00E63BF8" w:rsidRPr="00BF3A2B" w:rsidRDefault="00000000" w:rsidP="00BF3A2B">
      <w:pPr>
        <w:pStyle w:val="a3"/>
        <w:spacing w:before="1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2 </w:t>
      </w:r>
      <w:proofErr w:type="spellStart"/>
      <w:r w:rsidRPr="00BF3A2B">
        <w:rPr>
          <w:rFonts w:ascii="TH SarabunIT๙" w:hAnsi="TH SarabunIT๙" w:cs="TH SarabunIT๙"/>
        </w:rPr>
        <w:t>การใช้งบประมาณ</w:t>
      </w:r>
      <w:proofErr w:type="spellEnd"/>
    </w:p>
    <w:p w14:paraId="64F6FBF1" w14:textId="77777777" w:rsidR="00E63BF8" w:rsidRPr="00BF3A2B" w:rsidRDefault="00000000" w:rsidP="00BF3A2B">
      <w:pPr>
        <w:pStyle w:val="a3"/>
        <w:spacing w:line="361" w:lineRule="exact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3 </w:t>
      </w:r>
      <w:proofErr w:type="spellStart"/>
      <w:r w:rsidRPr="00BF3A2B">
        <w:rPr>
          <w:rFonts w:ascii="TH SarabunIT๙" w:hAnsi="TH SarabunIT๙" w:cs="TH SarabunIT๙"/>
        </w:rPr>
        <w:t>การใช้อํานาจ</w:t>
      </w:r>
      <w:proofErr w:type="spellEnd"/>
    </w:p>
    <w:p w14:paraId="722C3D9D" w14:textId="77777777" w:rsidR="00E63BF8" w:rsidRPr="00BF3A2B" w:rsidRDefault="00000000" w:rsidP="00BF3A2B">
      <w:pPr>
        <w:pStyle w:val="a3"/>
        <w:spacing w:line="361" w:lineRule="exact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4 </w:t>
      </w:r>
      <w:proofErr w:type="spellStart"/>
      <w:r w:rsidRPr="00BF3A2B">
        <w:rPr>
          <w:rFonts w:ascii="TH SarabunIT๙" w:hAnsi="TH SarabunIT๙" w:cs="TH SarabunIT๙"/>
        </w:rPr>
        <w:t>การใช้ทรัพย์สินของราชการ</w:t>
      </w:r>
      <w:proofErr w:type="spellEnd"/>
    </w:p>
    <w:p w14:paraId="2644B3E9" w14:textId="77777777" w:rsidR="00E63BF8" w:rsidRDefault="00000000" w:rsidP="00BF3A2B">
      <w:pPr>
        <w:pStyle w:val="a3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5 </w:t>
      </w:r>
      <w:proofErr w:type="spellStart"/>
      <w:r w:rsidRPr="00BF3A2B">
        <w:rPr>
          <w:rFonts w:ascii="TH SarabunIT๙" w:hAnsi="TH SarabunIT๙" w:cs="TH SarabunIT๙"/>
        </w:rPr>
        <w:t>การแก้ไขปัญหาการทุจริต</w:t>
      </w:r>
      <w:proofErr w:type="spellEnd"/>
    </w:p>
    <w:p w14:paraId="6084C925" w14:textId="77777777" w:rsidR="005E0FC5" w:rsidRPr="00BF3A2B" w:rsidRDefault="005E0FC5" w:rsidP="00BF3A2B">
      <w:pPr>
        <w:pStyle w:val="a3"/>
        <w:ind w:left="1581"/>
        <w:jc w:val="thaiDistribute"/>
        <w:rPr>
          <w:rFonts w:ascii="TH SarabunIT๙" w:hAnsi="TH SarabunIT๙" w:cs="TH SarabunIT๙"/>
        </w:rPr>
      </w:pPr>
    </w:p>
    <w:p w14:paraId="34B6BF7F" w14:textId="77777777" w:rsidR="00E63BF8" w:rsidRPr="00BF3A2B" w:rsidRDefault="00000000" w:rsidP="00BF3A2B">
      <w:pPr>
        <w:pStyle w:val="a3"/>
        <w:spacing w:before="1"/>
        <w:ind w:left="140" w:right="142" w:firstLine="720"/>
        <w:jc w:val="thaiDistribute"/>
        <w:rPr>
          <w:rFonts w:ascii="TH SarabunIT๙" w:hAnsi="TH SarabunIT๙" w:cs="TH SarabunIT๙"/>
        </w:rPr>
      </w:pPr>
      <w:proofErr w:type="spellStart"/>
      <w:r w:rsidRPr="008C673B">
        <w:rPr>
          <w:rFonts w:ascii="TH SarabunIT๙" w:hAnsi="TH SarabunIT๙" w:cs="TH SarabunIT๙"/>
          <w:b/>
          <w:bCs/>
          <w:u w:val="single"/>
        </w:rPr>
        <w:t>ส่วนที่</w:t>
      </w:r>
      <w:proofErr w:type="spellEnd"/>
      <w:r w:rsidRPr="008C673B">
        <w:rPr>
          <w:rFonts w:ascii="TH SarabunIT๙" w:hAnsi="TH SarabunIT๙" w:cs="TH SarabunIT๙"/>
          <w:b/>
          <w:bCs/>
          <w:u w:val="single"/>
        </w:rPr>
        <w:t xml:space="preserve"> 2</w:t>
      </w:r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แบบวัดการรับรู้ของผู้มีส่วนได้ส่วนเสียภายนอก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gramStart"/>
      <w:r w:rsidRPr="00BF3A2B">
        <w:rPr>
          <w:rFonts w:ascii="TH SarabunIT๙" w:hAnsi="TH SarabunIT๙" w:cs="TH SarabunIT๙"/>
        </w:rPr>
        <w:t>( External</w:t>
      </w:r>
      <w:proofErr w:type="gramEnd"/>
      <w:r w:rsidRPr="00BF3A2B">
        <w:rPr>
          <w:rFonts w:ascii="TH SarabunIT๙" w:hAnsi="TH SarabunIT๙" w:cs="TH SarabunIT๙"/>
        </w:rPr>
        <w:t xml:space="preserve"> Integrity and Transparency Assessment) </w:t>
      </w:r>
      <w:proofErr w:type="spellStart"/>
      <w:r w:rsidRPr="00BF3A2B">
        <w:rPr>
          <w:rFonts w:ascii="TH SarabunIT๙" w:hAnsi="TH SarabunIT๙" w:cs="TH SarabunIT๙"/>
        </w:rPr>
        <w:t>หรือแบบวัด</w:t>
      </w:r>
      <w:proofErr w:type="spellEnd"/>
      <w:r w:rsidRPr="00BF3A2B">
        <w:rPr>
          <w:rFonts w:ascii="TH SarabunIT๙" w:hAnsi="TH SarabunIT๙" w:cs="TH SarabunIT๙"/>
        </w:rPr>
        <w:t xml:space="preserve"> EIT โดยเปิดโอกาสให้ผู้รับบริการหรือผู้ติดต่อหน่วยงานภาครัฐในช่วงปีงบประมาณ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 xml:space="preserve">. 2567 ได้มีโอกาสสะท้อนและแสดงความคิดเห็นต่อการดําเนินงานของหน่วยงานภาครัฐ </w:t>
      </w:r>
      <w:proofErr w:type="spellStart"/>
      <w:r w:rsidRPr="00BF3A2B">
        <w:rPr>
          <w:rFonts w:ascii="TH SarabunIT๙" w:hAnsi="TH SarabunIT๙" w:cs="TH SarabunIT๙"/>
        </w:rPr>
        <w:t>โดยสอบถามการรับรู้และ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ความคิดเห็นใน</w:t>
      </w:r>
      <w:proofErr w:type="spellEnd"/>
      <w:r w:rsidRPr="00BF3A2B">
        <w:rPr>
          <w:rFonts w:ascii="TH SarabunIT๙" w:hAnsi="TH SarabunIT๙" w:cs="TH SarabunIT๙"/>
        </w:rPr>
        <w:t xml:space="preserve"> 3 </w:t>
      </w:r>
      <w:proofErr w:type="spellStart"/>
      <w:r w:rsidRPr="00BF3A2B">
        <w:rPr>
          <w:rFonts w:ascii="TH SarabunIT๙" w:hAnsi="TH SarabunIT๙" w:cs="TH SarabunIT๙"/>
        </w:rPr>
        <w:t>ตัวชี้วัด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ได้แก่</w:t>
      </w:r>
      <w:proofErr w:type="spellEnd"/>
    </w:p>
    <w:p w14:paraId="61DD3A69" w14:textId="77777777" w:rsidR="00E63BF8" w:rsidRPr="00BF3A2B" w:rsidRDefault="00000000" w:rsidP="00BF3A2B">
      <w:pPr>
        <w:pStyle w:val="a3"/>
        <w:spacing w:line="358" w:lineRule="exact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6 </w:t>
      </w:r>
      <w:proofErr w:type="spellStart"/>
      <w:r w:rsidRPr="00BF3A2B">
        <w:rPr>
          <w:rFonts w:ascii="TH SarabunIT๙" w:hAnsi="TH SarabunIT๙" w:cs="TH SarabunIT๙"/>
        </w:rPr>
        <w:t>คุณภาพการดําเนินงาน</w:t>
      </w:r>
      <w:proofErr w:type="spellEnd"/>
    </w:p>
    <w:p w14:paraId="7F16AEB9" w14:textId="77777777" w:rsidR="00E63BF8" w:rsidRPr="00BF3A2B" w:rsidRDefault="00000000" w:rsidP="00BF3A2B">
      <w:pPr>
        <w:pStyle w:val="a3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7 </w:t>
      </w:r>
      <w:proofErr w:type="spellStart"/>
      <w:r w:rsidRPr="00BF3A2B">
        <w:rPr>
          <w:rFonts w:ascii="TH SarabunIT๙" w:hAnsi="TH SarabunIT๙" w:cs="TH SarabunIT๙"/>
        </w:rPr>
        <w:t>ประสิทธิภาพการสื่อสาร</w:t>
      </w:r>
      <w:proofErr w:type="spellEnd"/>
    </w:p>
    <w:p w14:paraId="2439F495" w14:textId="77777777" w:rsidR="00E63BF8" w:rsidRDefault="00000000" w:rsidP="00BF3A2B">
      <w:pPr>
        <w:pStyle w:val="a3"/>
        <w:spacing w:before="1" w:line="361" w:lineRule="exact"/>
        <w:ind w:left="158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8 </w:t>
      </w:r>
      <w:proofErr w:type="spellStart"/>
      <w:r w:rsidRPr="00BF3A2B">
        <w:rPr>
          <w:rFonts w:ascii="TH SarabunIT๙" w:hAnsi="TH SarabunIT๙" w:cs="TH SarabunIT๙"/>
        </w:rPr>
        <w:t>การปรับปรุงระบบการทํางาน</w:t>
      </w:r>
      <w:proofErr w:type="spellEnd"/>
    </w:p>
    <w:p w14:paraId="7545687D" w14:textId="77777777" w:rsidR="005E0FC5" w:rsidRPr="00BF3A2B" w:rsidRDefault="005E0FC5" w:rsidP="00BF3A2B">
      <w:pPr>
        <w:pStyle w:val="a3"/>
        <w:spacing w:before="1" w:line="361" w:lineRule="exact"/>
        <w:ind w:left="1581"/>
        <w:jc w:val="thaiDistribute"/>
        <w:rPr>
          <w:rFonts w:ascii="TH SarabunIT๙" w:hAnsi="TH SarabunIT๙" w:cs="TH SarabunIT๙"/>
        </w:rPr>
      </w:pPr>
    </w:p>
    <w:p w14:paraId="5E68B7E4" w14:textId="77777777" w:rsidR="00E63BF8" w:rsidRPr="00BF3A2B" w:rsidRDefault="00000000" w:rsidP="00BF3A2B">
      <w:pPr>
        <w:pStyle w:val="a3"/>
        <w:ind w:left="140" w:right="138" w:firstLine="720"/>
        <w:jc w:val="thaiDistribute"/>
        <w:rPr>
          <w:rFonts w:ascii="TH SarabunIT๙" w:hAnsi="TH SarabunIT๙" w:cs="TH SarabunIT๙"/>
        </w:rPr>
      </w:pPr>
      <w:proofErr w:type="spellStart"/>
      <w:r w:rsidRPr="008C673B">
        <w:rPr>
          <w:rFonts w:ascii="TH SarabunIT๙" w:hAnsi="TH SarabunIT๙" w:cs="TH SarabunIT๙"/>
          <w:b/>
          <w:bCs/>
          <w:u w:val="single"/>
        </w:rPr>
        <w:t>ส่วนที่</w:t>
      </w:r>
      <w:proofErr w:type="spellEnd"/>
      <w:r w:rsidRPr="008C673B">
        <w:rPr>
          <w:rFonts w:ascii="TH SarabunIT๙" w:hAnsi="TH SarabunIT๙" w:cs="TH SarabunIT๙"/>
          <w:b/>
          <w:bCs/>
          <w:u w:val="single"/>
        </w:rPr>
        <w:t xml:space="preserve"> 3</w:t>
      </w:r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แบบวัดการเปิดเผยข้อมูลสาธารณะ</w:t>
      </w:r>
      <w:proofErr w:type="spellEnd"/>
      <w:r w:rsidRPr="00BF3A2B">
        <w:rPr>
          <w:rFonts w:ascii="TH SarabunIT๙" w:hAnsi="TH SarabunIT๙" w:cs="TH SarabunIT๙"/>
        </w:rPr>
        <w:t xml:space="preserve"> (Open Data Integrity and Transparency Assessment) </w:t>
      </w:r>
      <w:proofErr w:type="spellStart"/>
      <w:r w:rsidRPr="00BF3A2B">
        <w:rPr>
          <w:rFonts w:ascii="TH SarabunIT๙" w:hAnsi="TH SarabunIT๙" w:cs="TH SarabunIT๙"/>
        </w:rPr>
        <w:t>หรือแบบวัด</w:t>
      </w:r>
      <w:proofErr w:type="spellEnd"/>
      <w:r w:rsidRPr="00BF3A2B">
        <w:rPr>
          <w:rFonts w:ascii="TH SarabunIT๙" w:hAnsi="TH SarabunIT๙" w:cs="TH SarabunIT๙"/>
        </w:rPr>
        <w:t xml:space="preserve"> OIT เป็นการตรวจสอบระดับการเปิดเผยข้อมูลของหน่วยงานภาครัฐที่เผยแพร่ไว้ทางหน้าเว็บไซต์หลัก </w:t>
      </w:r>
      <w:proofErr w:type="spellStart"/>
      <w:r w:rsidRPr="00BF3A2B">
        <w:rPr>
          <w:rFonts w:ascii="TH SarabunIT๙" w:hAnsi="TH SarabunIT๙" w:cs="TH SarabunIT๙"/>
        </w:rPr>
        <w:t>ของหน่วยงาน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แบ่งออกเป็น</w:t>
      </w:r>
      <w:proofErr w:type="spellEnd"/>
      <w:r w:rsidRPr="00BF3A2B">
        <w:rPr>
          <w:rFonts w:ascii="TH SarabunIT๙" w:hAnsi="TH SarabunIT๙" w:cs="TH SarabunIT๙"/>
        </w:rPr>
        <w:t xml:space="preserve"> 2 </w:t>
      </w:r>
      <w:proofErr w:type="spellStart"/>
      <w:r w:rsidRPr="00BF3A2B">
        <w:rPr>
          <w:rFonts w:ascii="TH SarabunIT๙" w:hAnsi="TH SarabunIT๙" w:cs="TH SarabunIT๙"/>
        </w:rPr>
        <w:t>ตัวชี้วัด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ได้แก่</w:t>
      </w:r>
      <w:proofErr w:type="spellEnd"/>
    </w:p>
    <w:p w14:paraId="726395C5" w14:textId="77777777" w:rsidR="00E63BF8" w:rsidRPr="00BF3A2B" w:rsidRDefault="00000000" w:rsidP="00BF3A2B">
      <w:pPr>
        <w:pStyle w:val="a3"/>
        <w:ind w:left="2301" w:right="3894" w:hanging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9 </w:t>
      </w:r>
      <w:proofErr w:type="spellStart"/>
      <w:r w:rsidRPr="00BF3A2B">
        <w:rPr>
          <w:rFonts w:ascii="TH SarabunIT๙" w:hAnsi="TH SarabunIT๙" w:cs="TH SarabunIT๙"/>
        </w:rPr>
        <w:t>การเปิดเผยข้อมูล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โดยมีตัวชี้วัดย่อย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ได้แก่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9.1 </w:t>
      </w:r>
      <w:proofErr w:type="spellStart"/>
      <w:r w:rsidRPr="00BF3A2B">
        <w:rPr>
          <w:rFonts w:ascii="TH SarabunIT๙" w:hAnsi="TH SarabunIT๙" w:cs="TH SarabunIT๙"/>
        </w:rPr>
        <w:t>ข้อมูลพื้นฐาน</w:t>
      </w:r>
      <w:proofErr w:type="spellEnd"/>
    </w:p>
    <w:p w14:paraId="71758EA4" w14:textId="77777777" w:rsidR="00E63BF8" w:rsidRPr="00BF3A2B" w:rsidRDefault="00000000" w:rsidP="00BF3A2B">
      <w:pPr>
        <w:pStyle w:val="a3"/>
        <w:spacing w:line="361" w:lineRule="exact"/>
        <w:ind w:left="230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9.2 </w:t>
      </w:r>
      <w:proofErr w:type="spellStart"/>
      <w:r w:rsidRPr="00BF3A2B">
        <w:rPr>
          <w:rFonts w:ascii="TH SarabunIT๙" w:hAnsi="TH SarabunIT๙" w:cs="TH SarabunIT๙"/>
        </w:rPr>
        <w:t>การบริหารงานและการใช้จ่ายงบประมาณ</w:t>
      </w:r>
      <w:proofErr w:type="spellEnd"/>
    </w:p>
    <w:p w14:paraId="45EE0EF5" w14:textId="77777777" w:rsidR="00E63BF8" w:rsidRPr="00BF3A2B" w:rsidRDefault="00000000" w:rsidP="00BF3A2B">
      <w:pPr>
        <w:pStyle w:val="a3"/>
        <w:spacing w:line="361" w:lineRule="exact"/>
        <w:ind w:left="230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9.3 </w:t>
      </w:r>
      <w:proofErr w:type="spellStart"/>
      <w:r w:rsidRPr="00BF3A2B">
        <w:rPr>
          <w:rFonts w:ascii="TH SarabunIT๙" w:hAnsi="TH SarabunIT๙" w:cs="TH SarabunIT๙"/>
        </w:rPr>
        <w:t>การจัดซื้อจัดจ้าง</w:t>
      </w:r>
      <w:proofErr w:type="spellEnd"/>
    </w:p>
    <w:p w14:paraId="58C09DB3" w14:textId="77777777" w:rsidR="00E63BF8" w:rsidRPr="00BF3A2B" w:rsidRDefault="00000000" w:rsidP="00BF3A2B">
      <w:pPr>
        <w:pStyle w:val="a3"/>
        <w:ind w:left="230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9.4 </w:t>
      </w:r>
      <w:proofErr w:type="spellStart"/>
      <w:r w:rsidRPr="00BF3A2B">
        <w:rPr>
          <w:rFonts w:ascii="TH SarabunIT๙" w:hAnsi="TH SarabunIT๙" w:cs="TH SarabunIT๙"/>
        </w:rPr>
        <w:t>การบริหารและพัฒนาทรัพยากรบุคคล</w:t>
      </w:r>
      <w:proofErr w:type="spellEnd"/>
    </w:p>
    <w:p w14:paraId="1078409E" w14:textId="77777777" w:rsidR="005E0FC5" w:rsidRDefault="00000000" w:rsidP="00BF3A2B">
      <w:pPr>
        <w:pStyle w:val="a3"/>
        <w:spacing w:before="1" w:line="237" w:lineRule="auto"/>
        <w:ind w:left="1581" w:right="3319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9.5 </w:t>
      </w:r>
      <w:proofErr w:type="spellStart"/>
      <w:r w:rsidRPr="00BF3A2B">
        <w:rPr>
          <w:rFonts w:ascii="TH SarabunIT๙" w:hAnsi="TH SarabunIT๙" w:cs="TH SarabunIT๙"/>
        </w:rPr>
        <w:t>การส่งเสริมความโปร่งใส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</w:p>
    <w:p w14:paraId="369B3CCC" w14:textId="77777777" w:rsidR="005E0FC5" w:rsidRDefault="005E0FC5" w:rsidP="00BF3A2B">
      <w:pPr>
        <w:pStyle w:val="a3"/>
        <w:spacing w:before="1" w:line="237" w:lineRule="auto"/>
        <w:ind w:left="1581" w:right="3319" w:firstLine="720"/>
        <w:jc w:val="thaiDistribute"/>
        <w:rPr>
          <w:rFonts w:ascii="TH SarabunIT๙" w:hAnsi="TH SarabunIT๙" w:cs="TH SarabunIT๙"/>
        </w:rPr>
      </w:pPr>
    </w:p>
    <w:p w14:paraId="706ECDEA" w14:textId="04A7DB78" w:rsidR="00E63BF8" w:rsidRPr="00BF3A2B" w:rsidRDefault="00000000" w:rsidP="00BF3A2B">
      <w:pPr>
        <w:pStyle w:val="a3"/>
        <w:spacing w:before="1" w:line="237" w:lineRule="auto"/>
        <w:ind w:left="1581" w:right="3319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ตัวชี้วัดที่</w:t>
      </w:r>
      <w:proofErr w:type="spellEnd"/>
      <w:r w:rsidRPr="00BF3A2B">
        <w:rPr>
          <w:rFonts w:ascii="TH SarabunIT๙" w:hAnsi="TH SarabunIT๙" w:cs="TH SarabunIT๙"/>
        </w:rPr>
        <w:t xml:space="preserve"> 10 </w:t>
      </w:r>
      <w:proofErr w:type="spellStart"/>
      <w:r w:rsidRPr="00BF3A2B">
        <w:rPr>
          <w:rFonts w:ascii="TH SarabunIT๙" w:hAnsi="TH SarabunIT๙" w:cs="TH SarabunIT๙"/>
        </w:rPr>
        <w:t>การป้องกันการทุจริต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มีตัวชี้วัดย่อย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ได้แก่</w:t>
      </w:r>
      <w:proofErr w:type="spellEnd"/>
    </w:p>
    <w:p w14:paraId="65DE8DCE" w14:textId="77777777" w:rsidR="00E63BF8" w:rsidRPr="00BF3A2B" w:rsidRDefault="00000000" w:rsidP="00BF3A2B">
      <w:pPr>
        <w:pStyle w:val="a3"/>
        <w:spacing w:before="2"/>
        <w:ind w:left="230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10.1 </w:t>
      </w:r>
      <w:proofErr w:type="spellStart"/>
      <w:r w:rsidRPr="00BF3A2B">
        <w:rPr>
          <w:rFonts w:ascii="TH SarabunIT๙" w:hAnsi="TH SarabunIT๙" w:cs="TH SarabunIT๙"/>
        </w:rPr>
        <w:t>การดําเนินการเพื่อป้องกันการทุจริตในประเด็นสินบน</w:t>
      </w:r>
      <w:proofErr w:type="spellEnd"/>
    </w:p>
    <w:p w14:paraId="25F30529" w14:textId="77777777" w:rsidR="00E63BF8" w:rsidRDefault="00000000" w:rsidP="00BF3A2B">
      <w:pPr>
        <w:pStyle w:val="a3"/>
        <w:ind w:left="230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ตัวชี้วัดย่อยที่</w:t>
      </w:r>
      <w:proofErr w:type="spellEnd"/>
      <w:r w:rsidRPr="00BF3A2B">
        <w:rPr>
          <w:rFonts w:ascii="TH SarabunIT๙" w:hAnsi="TH SarabunIT๙" w:cs="TH SarabunIT๙"/>
        </w:rPr>
        <w:t xml:space="preserve"> 10.2 </w:t>
      </w:r>
      <w:proofErr w:type="spellStart"/>
      <w:r w:rsidRPr="00BF3A2B">
        <w:rPr>
          <w:rFonts w:ascii="TH SarabunIT๙" w:hAnsi="TH SarabunIT๙" w:cs="TH SarabunIT๙"/>
        </w:rPr>
        <w:t>การส่งเสริมคุณธรรมและความโปร่งใส</w:t>
      </w:r>
      <w:proofErr w:type="spellEnd"/>
    </w:p>
    <w:p w14:paraId="7719A9E4" w14:textId="77777777" w:rsidR="00E63BF8" w:rsidRPr="00BF3A2B" w:rsidRDefault="00000000" w:rsidP="00BF3A2B">
      <w:pPr>
        <w:pStyle w:val="1"/>
        <w:spacing w:before="33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lastRenderedPageBreak/>
        <w:t>หลักเกณฑ์การประเมินผล</w:t>
      </w:r>
      <w:proofErr w:type="spellEnd"/>
    </w:p>
    <w:p w14:paraId="2E979248" w14:textId="361837FE" w:rsidR="00E63BF8" w:rsidRPr="00A22516" w:rsidRDefault="00A22516" w:rsidP="00A22516">
      <w:pPr>
        <w:tabs>
          <w:tab w:val="left" w:pos="1131"/>
        </w:tabs>
        <w:spacing w:before="9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1.</w:t>
      </w:r>
      <w:r w:rsidRPr="00A22516">
        <w:rPr>
          <w:rFonts w:ascii="TH SarabunIT๙" w:hAnsi="TH SarabunIT๙" w:cs="TH SarabunIT๙"/>
          <w:b/>
          <w:bCs/>
          <w:sz w:val="32"/>
          <w:szCs w:val="32"/>
        </w:rPr>
        <w:t>การประมวลผลคะแนน</w:t>
      </w:r>
    </w:p>
    <w:p w14:paraId="07D390C7" w14:textId="77777777" w:rsidR="00E63BF8" w:rsidRPr="00BF3A2B" w:rsidRDefault="00000000" w:rsidP="00BF3A2B">
      <w:pPr>
        <w:pStyle w:val="a3"/>
        <w:spacing w:before="121"/>
        <w:ind w:left="14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การประมวลผลคะแนน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มีขั้นตอนการประมวลผลคะแนนตามลําดับ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ดังนี้</w:t>
      </w:r>
      <w:proofErr w:type="spellEnd"/>
    </w:p>
    <w:p w14:paraId="5A65D3BF" w14:textId="77777777" w:rsidR="00E63BF8" w:rsidRPr="00BF3A2B" w:rsidRDefault="00E63BF8" w:rsidP="00BF3A2B">
      <w:pPr>
        <w:pStyle w:val="a3"/>
        <w:spacing w:before="7"/>
        <w:jc w:val="thaiDistribute"/>
        <w:rPr>
          <w:rFonts w:ascii="TH SarabunIT๙" w:hAnsi="TH SarabunIT๙" w:cs="TH SarabunIT๙"/>
          <w:sz w:val="1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839"/>
        <w:gridCol w:w="1906"/>
        <w:gridCol w:w="1982"/>
        <w:gridCol w:w="1872"/>
      </w:tblGrid>
      <w:tr w:rsidR="00E63BF8" w:rsidRPr="00BF3A2B" w14:paraId="4F2530C7" w14:textId="77777777" w:rsidTr="00652B52">
        <w:trPr>
          <w:trHeight w:val="724"/>
        </w:trPr>
        <w:tc>
          <w:tcPr>
            <w:tcW w:w="1645" w:type="dxa"/>
            <w:shd w:val="clear" w:color="auto" w:fill="BEBEBE"/>
          </w:tcPr>
          <w:p w14:paraId="0F791BBC" w14:textId="77777777" w:rsidR="00E63BF8" w:rsidRPr="00BF3A2B" w:rsidRDefault="00000000" w:rsidP="008C673B">
            <w:pPr>
              <w:pStyle w:val="TableParagraph"/>
              <w:spacing w:before="143"/>
              <w:ind w:left="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1839" w:type="dxa"/>
            <w:shd w:val="clear" w:color="auto" w:fill="BEBEBE"/>
          </w:tcPr>
          <w:p w14:paraId="3429AA81" w14:textId="77777777" w:rsidR="00E63BF8" w:rsidRPr="00BF3A2B" w:rsidRDefault="00000000" w:rsidP="008C673B">
            <w:pPr>
              <w:pStyle w:val="TableParagraph"/>
              <w:spacing w:before="143"/>
              <w:ind w:left="7" w:right="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IIT</w:t>
            </w:r>
          </w:p>
        </w:tc>
        <w:tc>
          <w:tcPr>
            <w:tcW w:w="1906" w:type="dxa"/>
            <w:shd w:val="clear" w:color="auto" w:fill="BEBEBE"/>
          </w:tcPr>
          <w:p w14:paraId="1FCB07F6" w14:textId="4AFD2C40" w:rsidR="008C673B" w:rsidRDefault="00000000" w:rsidP="008C673B">
            <w:pPr>
              <w:pStyle w:val="TableParagraph"/>
              <w:spacing w:line="337" w:lineRule="exact"/>
              <w:ind w:left="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EIT</w:t>
            </w:r>
          </w:p>
          <w:p w14:paraId="46A36091" w14:textId="072861EA" w:rsidR="00E63BF8" w:rsidRPr="00BF3A2B" w:rsidRDefault="00000000" w:rsidP="008C673B">
            <w:pPr>
              <w:pStyle w:val="TableParagraph"/>
              <w:spacing w:line="337" w:lineRule="exact"/>
              <w:ind w:left="5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proofErr w:type="spellStart"/>
            <w:proofErr w:type="gram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ส่วนที่</w:t>
            </w:r>
            <w:proofErr w:type="spellEnd"/>
            <w:r w:rsidR="008C673B">
              <w:rPr>
                <w:rFonts w:ascii="TH SarabunIT๙" w:hAnsi="TH SarabunIT๙" w:cs="TH SarabunIT๙"/>
                <w:b/>
                <w:sz w:val="32"/>
              </w:rPr>
              <w:t xml:space="preserve">  </w:t>
            </w:r>
            <w:r w:rsidRPr="00BF3A2B">
              <w:rPr>
                <w:rFonts w:ascii="TH SarabunIT๙" w:hAnsi="TH SarabunIT๙" w:cs="TH SarabunIT๙"/>
                <w:b/>
                <w:sz w:val="32"/>
              </w:rPr>
              <w:t>1</w:t>
            </w:r>
            <w:proofErr w:type="gramEnd"/>
          </w:p>
        </w:tc>
        <w:tc>
          <w:tcPr>
            <w:tcW w:w="1982" w:type="dxa"/>
            <w:shd w:val="clear" w:color="auto" w:fill="BEBEBE"/>
          </w:tcPr>
          <w:p w14:paraId="5E5335B2" w14:textId="77777777" w:rsidR="008C673B" w:rsidRDefault="00000000" w:rsidP="008C673B">
            <w:pPr>
              <w:pStyle w:val="TableParagraph"/>
              <w:spacing w:line="337" w:lineRule="exact"/>
              <w:ind w:left="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EIT</w:t>
            </w:r>
          </w:p>
          <w:p w14:paraId="4D9DB450" w14:textId="3F8897E3" w:rsidR="00E63BF8" w:rsidRPr="00BF3A2B" w:rsidRDefault="00000000" w:rsidP="008C673B">
            <w:pPr>
              <w:pStyle w:val="TableParagraph"/>
              <w:spacing w:line="337" w:lineRule="exact"/>
              <w:ind w:left="6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ส่วนที่</w:t>
            </w:r>
            <w:proofErr w:type="spellEnd"/>
            <w:r w:rsidR="008C673B">
              <w:rPr>
                <w:rFonts w:ascii="TH SarabunIT๙" w:hAnsi="TH SarabunIT๙" w:cs="TH SarabunIT๙"/>
                <w:b/>
                <w:sz w:val="32"/>
              </w:rPr>
              <w:t xml:space="preserve">   </w:t>
            </w:r>
            <w:r w:rsidRPr="00BF3A2B">
              <w:rPr>
                <w:rFonts w:ascii="TH SarabunIT๙" w:hAnsi="TH SarabunIT๙" w:cs="TH SarabunIT๙"/>
                <w:b/>
                <w:sz w:val="32"/>
              </w:rPr>
              <w:t>2</w:t>
            </w:r>
          </w:p>
        </w:tc>
        <w:tc>
          <w:tcPr>
            <w:tcW w:w="1872" w:type="dxa"/>
            <w:shd w:val="clear" w:color="auto" w:fill="BEBEBE"/>
          </w:tcPr>
          <w:p w14:paraId="361B44A5" w14:textId="77777777" w:rsidR="00E63BF8" w:rsidRPr="00BF3A2B" w:rsidRDefault="00000000" w:rsidP="008C673B">
            <w:pPr>
              <w:pStyle w:val="TableParagraph"/>
              <w:spacing w:before="143"/>
              <w:ind w:left="39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OIT</w:t>
            </w:r>
          </w:p>
        </w:tc>
      </w:tr>
      <w:tr w:rsidR="00E63BF8" w:rsidRPr="00BF3A2B" w14:paraId="4159696B" w14:textId="77777777" w:rsidTr="00652B52">
        <w:trPr>
          <w:trHeight w:val="1221"/>
        </w:trPr>
        <w:tc>
          <w:tcPr>
            <w:tcW w:w="1645" w:type="dxa"/>
          </w:tcPr>
          <w:p w14:paraId="60CD1D08" w14:textId="77777777" w:rsidR="00E63BF8" w:rsidRPr="00BF3A2B" w:rsidRDefault="00E63BF8" w:rsidP="008C673B">
            <w:pPr>
              <w:pStyle w:val="TableParagraph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37DF9479" w14:textId="77777777" w:rsidR="00E63BF8" w:rsidRPr="00BF3A2B" w:rsidRDefault="00000000" w:rsidP="008C673B">
            <w:pPr>
              <w:pStyle w:val="TableParagraph"/>
              <w:ind w:left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คะแนนข้อคําถาม</w:t>
            </w:r>
            <w:proofErr w:type="spellEnd"/>
          </w:p>
        </w:tc>
        <w:tc>
          <w:tcPr>
            <w:tcW w:w="1839" w:type="dxa"/>
          </w:tcPr>
          <w:p w14:paraId="174FB443" w14:textId="77777777" w:rsidR="00E63BF8" w:rsidRPr="00BF3A2B" w:rsidRDefault="00000000" w:rsidP="008C673B">
            <w:pPr>
              <w:pStyle w:val="TableParagraph"/>
              <w:ind w:left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ข้อคําถามจาก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ผู้ตอบทุกคน</w:t>
            </w:r>
            <w:proofErr w:type="spellEnd"/>
          </w:p>
        </w:tc>
        <w:tc>
          <w:tcPr>
            <w:tcW w:w="1906" w:type="dxa"/>
          </w:tcPr>
          <w:p w14:paraId="67C31AB2" w14:textId="77777777" w:rsidR="00E63BF8" w:rsidRPr="00BF3A2B" w:rsidRDefault="00000000" w:rsidP="008C673B">
            <w:pPr>
              <w:pStyle w:val="TableParagraph"/>
              <w:ind w:left="114" w:right="110" w:hanging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ข้อคําถามจากผู้ตอบ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ทุกคน</w:t>
            </w:r>
            <w:proofErr w:type="spellEnd"/>
          </w:p>
        </w:tc>
        <w:tc>
          <w:tcPr>
            <w:tcW w:w="1982" w:type="dxa"/>
          </w:tcPr>
          <w:p w14:paraId="42E40CE2" w14:textId="77777777" w:rsidR="00E63BF8" w:rsidRPr="00BF3A2B" w:rsidRDefault="00000000" w:rsidP="008C673B">
            <w:pPr>
              <w:pStyle w:val="TableParagraph"/>
              <w:ind w:left="152" w:right="148" w:hanging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ข้อคําถามจากผู้ตอบ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ทุกคน</w:t>
            </w:r>
            <w:proofErr w:type="spellEnd"/>
          </w:p>
        </w:tc>
        <w:tc>
          <w:tcPr>
            <w:tcW w:w="1872" w:type="dxa"/>
          </w:tcPr>
          <w:p w14:paraId="41CF1B5C" w14:textId="77777777" w:rsidR="00E63BF8" w:rsidRPr="00BF3A2B" w:rsidRDefault="00000000" w:rsidP="008C673B">
            <w:pPr>
              <w:pStyle w:val="TableParagraph"/>
              <w:ind w:left="647" w:hanging="32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คะแนนของข้อ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คําถาม</w:t>
            </w:r>
            <w:proofErr w:type="spellEnd"/>
          </w:p>
        </w:tc>
      </w:tr>
      <w:tr w:rsidR="00E63BF8" w:rsidRPr="00BF3A2B" w14:paraId="3173A74B" w14:textId="77777777" w:rsidTr="00652B52">
        <w:trPr>
          <w:trHeight w:val="1125"/>
        </w:trPr>
        <w:tc>
          <w:tcPr>
            <w:tcW w:w="1645" w:type="dxa"/>
          </w:tcPr>
          <w:p w14:paraId="1EB9A825" w14:textId="77777777" w:rsidR="008C673B" w:rsidRDefault="00000000" w:rsidP="008C673B">
            <w:pPr>
              <w:pStyle w:val="TableParagraph"/>
              <w:spacing w:line="237" w:lineRule="auto"/>
              <w:ind w:left="660" w:hanging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</w:t>
            </w:r>
            <w:proofErr w:type="spellEnd"/>
          </w:p>
          <w:p w14:paraId="1E2E1546" w14:textId="50D88D83" w:rsidR="00E63BF8" w:rsidRPr="00BF3A2B" w:rsidRDefault="00000000" w:rsidP="008C673B">
            <w:pPr>
              <w:pStyle w:val="TableParagraph"/>
              <w:spacing w:line="237" w:lineRule="auto"/>
              <w:ind w:left="660" w:hanging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ตัวชี้วัดย่อย</w:t>
            </w:r>
            <w:proofErr w:type="spellEnd"/>
          </w:p>
        </w:tc>
        <w:tc>
          <w:tcPr>
            <w:tcW w:w="1839" w:type="dxa"/>
          </w:tcPr>
          <w:p w14:paraId="68F2EB61" w14:textId="77777777" w:rsidR="00E63BF8" w:rsidRPr="00BF3A2B" w:rsidRDefault="00E63BF8" w:rsidP="008C673B">
            <w:pPr>
              <w:pStyle w:val="TableParagraph"/>
              <w:spacing w:before="7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4A3CD6FB" w14:textId="77777777" w:rsidR="00E63BF8" w:rsidRPr="00BF3A2B" w:rsidRDefault="00000000" w:rsidP="008C673B">
            <w:pPr>
              <w:pStyle w:val="TableParagraph"/>
              <w:ind w:left="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–</w:t>
            </w:r>
          </w:p>
        </w:tc>
        <w:tc>
          <w:tcPr>
            <w:tcW w:w="1906" w:type="dxa"/>
          </w:tcPr>
          <w:p w14:paraId="1B1046DC" w14:textId="77777777" w:rsidR="00E63BF8" w:rsidRPr="00BF3A2B" w:rsidRDefault="00E63BF8" w:rsidP="008C673B">
            <w:pPr>
              <w:pStyle w:val="TableParagraph"/>
              <w:spacing w:before="7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5A7B1A12" w14:textId="77777777" w:rsidR="00E63BF8" w:rsidRPr="00BF3A2B" w:rsidRDefault="00000000" w:rsidP="008C673B">
            <w:pPr>
              <w:pStyle w:val="TableParagraph"/>
              <w:ind w:left="5" w:right="3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–</w:t>
            </w:r>
          </w:p>
        </w:tc>
        <w:tc>
          <w:tcPr>
            <w:tcW w:w="1982" w:type="dxa"/>
          </w:tcPr>
          <w:p w14:paraId="3FA40E90" w14:textId="77777777" w:rsidR="00E63BF8" w:rsidRPr="00BF3A2B" w:rsidRDefault="00E63BF8" w:rsidP="008C673B">
            <w:pPr>
              <w:pStyle w:val="TableParagraph"/>
              <w:spacing w:before="7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13CF84FB" w14:textId="77777777" w:rsidR="00E63BF8" w:rsidRPr="00BF3A2B" w:rsidRDefault="00000000" w:rsidP="008C673B">
            <w:pPr>
              <w:pStyle w:val="TableParagraph"/>
              <w:ind w:left="6" w:right="3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–</w:t>
            </w:r>
          </w:p>
        </w:tc>
        <w:tc>
          <w:tcPr>
            <w:tcW w:w="1872" w:type="dxa"/>
          </w:tcPr>
          <w:p w14:paraId="1B2D3C6B" w14:textId="77777777" w:rsidR="00E63BF8" w:rsidRPr="00BF3A2B" w:rsidRDefault="00000000" w:rsidP="008C673B">
            <w:pPr>
              <w:pStyle w:val="TableParagraph"/>
              <w:spacing w:before="7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ทุกข้อคําถาม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ในตัวชี้วัดย่อย</w:t>
            </w:r>
            <w:proofErr w:type="spellEnd"/>
          </w:p>
        </w:tc>
      </w:tr>
    </w:tbl>
    <w:p w14:paraId="3CE5BA98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 w:rsidSect="005E0FC5">
          <w:pgSz w:w="11910" w:h="16840"/>
          <w:pgMar w:top="1040" w:right="992" w:bottom="1134" w:left="992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123"/>
        <w:gridCol w:w="2130"/>
        <w:gridCol w:w="1984"/>
        <w:gridCol w:w="1646"/>
      </w:tblGrid>
      <w:tr w:rsidR="00E63BF8" w:rsidRPr="00BF3A2B" w14:paraId="35A8A07A" w14:textId="77777777" w:rsidTr="00652B52">
        <w:trPr>
          <w:trHeight w:val="724"/>
        </w:trPr>
        <w:tc>
          <w:tcPr>
            <w:tcW w:w="1361" w:type="dxa"/>
            <w:shd w:val="clear" w:color="auto" w:fill="BEBEBE"/>
          </w:tcPr>
          <w:p w14:paraId="54342499" w14:textId="77777777" w:rsidR="00E63BF8" w:rsidRPr="00BF3A2B" w:rsidRDefault="00000000" w:rsidP="00652B52">
            <w:pPr>
              <w:pStyle w:val="TableParagraph"/>
              <w:spacing w:before="145"/>
              <w:ind w:left="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2123" w:type="dxa"/>
            <w:shd w:val="clear" w:color="auto" w:fill="BEBEBE"/>
          </w:tcPr>
          <w:p w14:paraId="6F6CD114" w14:textId="77777777" w:rsidR="00E63BF8" w:rsidRPr="00BF3A2B" w:rsidRDefault="00000000" w:rsidP="00652B52">
            <w:pPr>
              <w:pStyle w:val="TableParagraph"/>
              <w:spacing w:before="145"/>
              <w:ind w:left="7" w:right="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IIT</w:t>
            </w:r>
          </w:p>
        </w:tc>
        <w:tc>
          <w:tcPr>
            <w:tcW w:w="2130" w:type="dxa"/>
            <w:shd w:val="clear" w:color="auto" w:fill="BEBEBE"/>
          </w:tcPr>
          <w:p w14:paraId="7859CEB0" w14:textId="77777777" w:rsidR="00652B52" w:rsidRDefault="00000000" w:rsidP="00652B52">
            <w:pPr>
              <w:pStyle w:val="TableParagraph"/>
              <w:spacing w:line="337" w:lineRule="exact"/>
              <w:ind w:left="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EIT</w:t>
            </w:r>
          </w:p>
          <w:p w14:paraId="0FEA7BC3" w14:textId="4D2D80ED" w:rsidR="00E63BF8" w:rsidRPr="00BF3A2B" w:rsidRDefault="00000000" w:rsidP="00652B52">
            <w:pPr>
              <w:pStyle w:val="TableParagraph"/>
              <w:spacing w:line="337" w:lineRule="exact"/>
              <w:ind w:left="5"/>
              <w:rPr>
                <w:rFonts w:ascii="TH SarabunIT๙" w:hAnsi="TH SarabunIT๙" w:cs="TH SarabunIT๙"/>
                <w:b/>
                <w:sz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ส่วนที่</w:t>
            </w:r>
            <w:r w:rsidRPr="00BF3A2B">
              <w:rPr>
                <w:rFonts w:ascii="TH SarabunIT๙" w:hAnsi="TH SarabunIT๙" w:cs="TH SarabunIT๙"/>
                <w:b/>
                <w:sz w:val="32"/>
              </w:rPr>
              <w:t>1</w:t>
            </w:r>
          </w:p>
        </w:tc>
        <w:tc>
          <w:tcPr>
            <w:tcW w:w="1984" w:type="dxa"/>
            <w:shd w:val="clear" w:color="auto" w:fill="BEBEBE"/>
          </w:tcPr>
          <w:p w14:paraId="319AA8BB" w14:textId="77777777" w:rsidR="00E63BF8" w:rsidRPr="00BF3A2B" w:rsidRDefault="00000000" w:rsidP="00652B52">
            <w:pPr>
              <w:pStyle w:val="TableParagraph"/>
              <w:spacing w:line="337" w:lineRule="exact"/>
              <w:ind w:left="6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EIT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ส่วนที่</w:t>
            </w:r>
            <w:proofErr w:type="spellEnd"/>
          </w:p>
          <w:p w14:paraId="1547CCF4" w14:textId="77777777" w:rsidR="00E63BF8" w:rsidRPr="00BF3A2B" w:rsidRDefault="00000000" w:rsidP="00652B52">
            <w:pPr>
              <w:pStyle w:val="TableParagraph"/>
              <w:spacing w:line="367" w:lineRule="exact"/>
              <w:ind w:left="6" w:right="1"/>
              <w:rPr>
                <w:rFonts w:ascii="TH SarabunIT๙" w:hAnsi="TH SarabunIT๙" w:cs="TH SarabunIT๙"/>
                <w:b/>
                <w:sz w:val="32"/>
              </w:rPr>
            </w:pPr>
            <w:r w:rsidRPr="00BF3A2B">
              <w:rPr>
                <w:rFonts w:ascii="TH SarabunIT๙" w:hAnsi="TH SarabunIT๙" w:cs="TH SarabunIT๙"/>
                <w:b/>
                <w:sz w:val="32"/>
              </w:rPr>
              <w:t>2</w:t>
            </w:r>
          </w:p>
        </w:tc>
        <w:tc>
          <w:tcPr>
            <w:tcW w:w="1646" w:type="dxa"/>
            <w:shd w:val="clear" w:color="auto" w:fill="BEBEBE"/>
          </w:tcPr>
          <w:p w14:paraId="7E8E56E6" w14:textId="77777777" w:rsidR="00E63BF8" w:rsidRPr="00BF3A2B" w:rsidRDefault="00000000" w:rsidP="00652B52">
            <w:pPr>
              <w:pStyle w:val="TableParagraph"/>
              <w:spacing w:before="145"/>
              <w:ind w:left="9" w:right="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OIT</w:t>
            </w:r>
          </w:p>
        </w:tc>
      </w:tr>
      <w:tr w:rsidR="00E63BF8" w:rsidRPr="00BF3A2B" w14:paraId="798EDE76" w14:textId="77777777" w:rsidTr="00652B52">
        <w:trPr>
          <w:trHeight w:val="1257"/>
        </w:trPr>
        <w:tc>
          <w:tcPr>
            <w:tcW w:w="1361" w:type="dxa"/>
          </w:tcPr>
          <w:p w14:paraId="212149F4" w14:textId="77777777" w:rsidR="00E63BF8" w:rsidRPr="00BF3A2B" w:rsidRDefault="00E63BF8" w:rsidP="00652B52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</w:rPr>
            </w:pPr>
          </w:p>
          <w:p w14:paraId="151EE31F" w14:textId="77777777" w:rsidR="00E63BF8" w:rsidRPr="00BF3A2B" w:rsidRDefault="00000000" w:rsidP="00652B52">
            <w:pPr>
              <w:pStyle w:val="TableParagraph"/>
              <w:ind w:left="7" w:right="2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คะแนนตัวชี้วัด</w:t>
            </w:r>
            <w:proofErr w:type="spellEnd"/>
          </w:p>
        </w:tc>
        <w:tc>
          <w:tcPr>
            <w:tcW w:w="2123" w:type="dxa"/>
          </w:tcPr>
          <w:p w14:paraId="69E0EEFB" w14:textId="77777777" w:rsidR="00652B52" w:rsidRDefault="00000000" w:rsidP="00652B52">
            <w:pPr>
              <w:pStyle w:val="TableParagraph"/>
              <w:ind w:left="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คะแนนเฉลี่ยของทุกข้อ</w:t>
            </w:r>
            <w:proofErr w:type="spellEnd"/>
          </w:p>
          <w:p w14:paraId="5CFBC8B1" w14:textId="2739A7A3" w:rsidR="00E63BF8" w:rsidRPr="00BF3A2B" w:rsidRDefault="00000000" w:rsidP="00652B52">
            <w:pPr>
              <w:pStyle w:val="TableParagraph"/>
              <w:ind w:left="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คําถามใน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2130" w:type="dxa"/>
          </w:tcPr>
          <w:p w14:paraId="424F237D" w14:textId="77777777" w:rsidR="00E63BF8" w:rsidRPr="00BF3A2B" w:rsidRDefault="00000000" w:rsidP="00652B52">
            <w:pPr>
              <w:pStyle w:val="TableParagraph"/>
              <w:ind w:left="5" w:right="2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ทุกข้อคําถามใน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984" w:type="dxa"/>
          </w:tcPr>
          <w:p w14:paraId="71114F8B" w14:textId="77777777" w:rsidR="00E63BF8" w:rsidRPr="00BF3A2B" w:rsidRDefault="00000000" w:rsidP="00652B52">
            <w:pPr>
              <w:pStyle w:val="TableParagraph"/>
              <w:ind w:left="6" w:right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ทุกข้อคําถามใน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646" w:type="dxa"/>
          </w:tcPr>
          <w:p w14:paraId="24C977BE" w14:textId="77777777" w:rsidR="00652B52" w:rsidRDefault="00000000" w:rsidP="00652B52">
            <w:pPr>
              <w:pStyle w:val="TableParagraph"/>
              <w:ind w:left="0" w:right="21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ทุกตัวชี้วัดย่อย</w:t>
            </w:r>
            <w:proofErr w:type="spellEnd"/>
          </w:p>
          <w:p w14:paraId="40257F3B" w14:textId="60037C7A" w:rsidR="00E63BF8" w:rsidRPr="00BF3A2B" w:rsidRDefault="00000000" w:rsidP="00652B52">
            <w:pPr>
              <w:pStyle w:val="TableParagraph"/>
              <w:ind w:left="0" w:right="21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ในตัวชี้วัด</w:t>
            </w:r>
            <w:proofErr w:type="spellEnd"/>
          </w:p>
        </w:tc>
      </w:tr>
      <w:tr w:rsidR="00E63BF8" w:rsidRPr="00BF3A2B" w14:paraId="487F960F" w14:textId="77777777" w:rsidTr="00652B52">
        <w:trPr>
          <w:trHeight w:val="1084"/>
        </w:trPr>
        <w:tc>
          <w:tcPr>
            <w:tcW w:w="1361" w:type="dxa"/>
          </w:tcPr>
          <w:p w14:paraId="78F94183" w14:textId="77777777" w:rsidR="00E63BF8" w:rsidRPr="00BF3A2B" w:rsidRDefault="00000000" w:rsidP="00652B52">
            <w:pPr>
              <w:pStyle w:val="TableParagraph"/>
              <w:ind w:left="7" w:right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คะแนนแบบวัด</w:t>
            </w:r>
            <w:proofErr w:type="spellEnd"/>
          </w:p>
        </w:tc>
        <w:tc>
          <w:tcPr>
            <w:tcW w:w="2123" w:type="dxa"/>
          </w:tcPr>
          <w:p w14:paraId="46FE0D8F" w14:textId="77777777" w:rsidR="00652B52" w:rsidRDefault="00000000" w:rsidP="00652B52">
            <w:pPr>
              <w:pStyle w:val="TableParagraph"/>
              <w:spacing w:line="348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คะแนนเฉลี่ยของทุก</w:t>
            </w:r>
            <w:proofErr w:type="spellEnd"/>
          </w:p>
          <w:p w14:paraId="4A106C5C" w14:textId="3F51FA59" w:rsidR="00E63BF8" w:rsidRPr="00BF3A2B" w:rsidRDefault="00000000" w:rsidP="00652B52">
            <w:pPr>
              <w:pStyle w:val="TableParagraph"/>
              <w:spacing w:line="348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ตัวชี้วัดใน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แบบวัด</w:t>
            </w:r>
            <w:proofErr w:type="spellEnd"/>
          </w:p>
        </w:tc>
        <w:tc>
          <w:tcPr>
            <w:tcW w:w="2130" w:type="dxa"/>
          </w:tcPr>
          <w:p w14:paraId="7F75C3CA" w14:textId="77777777" w:rsidR="00652B52" w:rsidRDefault="00000000" w:rsidP="00652B52">
            <w:pPr>
              <w:pStyle w:val="TableParagraph"/>
              <w:spacing w:line="237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คะแนนเฉลี่ยของทุกตัว</w:t>
            </w:r>
            <w:proofErr w:type="spellEnd"/>
          </w:p>
          <w:p w14:paraId="7319E3AE" w14:textId="75600391" w:rsidR="00E63BF8" w:rsidRPr="00BF3A2B" w:rsidRDefault="00000000" w:rsidP="00652B52">
            <w:pPr>
              <w:pStyle w:val="TableParagraph"/>
              <w:spacing w:line="237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ชี้วัดในแบบวัด</w:t>
            </w:r>
            <w:proofErr w:type="spellEnd"/>
          </w:p>
        </w:tc>
        <w:tc>
          <w:tcPr>
            <w:tcW w:w="1984" w:type="dxa"/>
          </w:tcPr>
          <w:p w14:paraId="43407762" w14:textId="77777777" w:rsidR="00E63BF8" w:rsidRPr="00BF3A2B" w:rsidRDefault="00000000" w:rsidP="00652B52">
            <w:pPr>
              <w:pStyle w:val="TableParagraph"/>
              <w:spacing w:line="237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ทุกตัวชี้วัดในแบบวัด</w:t>
            </w:r>
            <w:proofErr w:type="spellEnd"/>
          </w:p>
        </w:tc>
        <w:tc>
          <w:tcPr>
            <w:tcW w:w="1646" w:type="dxa"/>
          </w:tcPr>
          <w:p w14:paraId="1B30B71B" w14:textId="77777777" w:rsidR="00E63BF8" w:rsidRDefault="00000000" w:rsidP="00652B52">
            <w:pPr>
              <w:pStyle w:val="TableParagraph"/>
              <w:spacing w:line="348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คะแนนเฉลี่ยของ</w:t>
            </w:r>
            <w:proofErr w:type="spellEnd"/>
          </w:p>
          <w:p w14:paraId="36ED4BBE" w14:textId="77777777" w:rsidR="00E63BF8" w:rsidRPr="00BF3A2B" w:rsidRDefault="00000000" w:rsidP="00652B52">
            <w:pPr>
              <w:pStyle w:val="TableParagraph"/>
              <w:spacing w:line="36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ทุกตัวชี้วัดใน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แบบวัด</w:t>
            </w:r>
            <w:proofErr w:type="spellEnd"/>
          </w:p>
        </w:tc>
      </w:tr>
      <w:tr w:rsidR="00E63BF8" w:rsidRPr="00BF3A2B" w14:paraId="3726DFA1" w14:textId="77777777" w:rsidTr="00652B52">
        <w:trPr>
          <w:trHeight w:val="361"/>
        </w:trPr>
        <w:tc>
          <w:tcPr>
            <w:tcW w:w="1361" w:type="dxa"/>
          </w:tcPr>
          <w:p w14:paraId="61AC95B7" w14:textId="77777777" w:rsidR="00E63BF8" w:rsidRPr="00BF3A2B" w:rsidRDefault="00000000" w:rsidP="00652B52">
            <w:pPr>
              <w:pStyle w:val="TableParagraph"/>
              <w:spacing w:line="342" w:lineRule="exact"/>
              <w:ind w:left="7" w:right="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น้ําหนักแบบวัด</w:t>
            </w:r>
            <w:proofErr w:type="spellEnd"/>
          </w:p>
        </w:tc>
        <w:tc>
          <w:tcPr>
            <w:tcW w:w="2123" w:type="dxa"/>
          </w:tcPr>
          <w:p w14:paraId="34F86646" w14:textId="77777777" w:rsidR="00E63BF8" w:rsidRPr="00BF3A2B" w:rsidRDefault="00000000" w:rsidP="00652B52">
            <w:pPr>
              <w:pStyle w:val="TableParagraph"/>
              <w:spacing w:line="342" w:lineRule="exact"/>
              <w:ind w:left="7"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ร้อยละ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30</w:t>
            </w:r>
          </w:p>
        </w:tc>
        <w:tc>
          <w:tcPr>
            <w:tcW w:w="2130" w:type="dxa"/>
          </w:tcPr>
          <w:p w14:paraId="38784846" w14:textId="77777777" w:rsidR="00E63BF8" w:rsidRPr="00BF3A2B" w:rsidRDefault="00000000" w:rsidP="00652B52">
            <w:pPr>
              <w:pStyle w:val="TableParagraph"/>
              <w:spacing w:line="342" w:lineRule="exact"/>
              <w:ind w:left="4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ร้อยละ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15</w:t>
            </w:r>
          </w:p>
        </w:tc>
        <w:tc>
          <w:tcPr>
            <w:tcW w:w="1984" w:type="dxa"/>
          </w:tcPr>
          <w:p w14:paraId="79796BC9" w14:textId="77777777" w:rsidR="00E63BF8" w:rsidRPr="00BF3A2B" w:rsidRDefault="00000000" w:rsidP="00652B52">
            <w:pPr>
              <w:pStyle w:val="TableParagraph"/>
              <w:spacing w:line="342" w:lineRule="exact"/>
              <w:ind w:left="5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ร้อยละ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15</w:t>
            </w:r>
          </w:p>
        </w:tc>
        <w:tc>
          <w:tcPr>
            <w:tcW w:w="1646" w:type="dxa"/>
          </w:tcPr>
          <w:p w14:paraId="4228ED5D" w14:textId="77777777" w:rsidR="00E63BF8" w:rsidRPr="00BF3A2B" w:rsidRDefault="00000000" w:rsidP="00652B52">
            <w:pPr>
              <w:pStyle w:val="TableParagraph"/>
              <w:spacing w:line="342" w:lineRule="exact"/>
              <w:ind w:left="9"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ร้อยละ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40</w:t>
            </w:r>
          </w:p>
        </w:tc>
      </w:tr>
      <w:tr w:rsidR="00E63BF8" w:rsidRPr="00BF3A2B" w14:paraId="10F0209E" w14:textId="77777777" w:rsidTr="00652B52">
        <w:trPr>
          <w:trHeight w:val="362"/>
        </w:trPr>
        <w:tc>
          <w:tcPr>
            <w:tcW w:w="1361" w:type="dxa"/>
            <w:shd w:val="clear" w:color="auto" w:fill="BEBEBE"/>
          </w:tcPr>
          <w:p w14:paraId="695DEAF8" w14:textId="77777777" w:rsidR="00E63BF8" w:rsidRPr="00BF3A2B" w:rsidRDefault="00000000" w:rsidP="00BF3A2B">
            <w:pPr>
              <w:pStyle w:val="TableParagraph"/>
              <w:spacing w:line="342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คะแนนรวม</w:t>
            </w:r>
            <w:proofErr w:type="spellEnd"/>
          </w:p>
        </w:tc>
        <w:tc>
          <w:tcPr>
            <w:tcW w:w="7883" w:type="dxa"/>
            <w:gridSpan w:val="4"/>
            <w:shd w:val="clear" w:color="auto" w:fill="BEBEBE"/>
          </w:tcPr>
          <w:p w14:paraId="530C10DF" w14:textId="6859445D" w:rsidR="00E63BF8" w:rsidRPr="00BF3A2B" w:rsidRDefault="00000000" w:rsidP="00BF3A2B">
            <w:pPr>
              <w:pStyle w:val="TableParagraph"/>
              <w:spacing w:line="342" w:lineRule="exact"/>
              <w:ind w:left="189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ผลรวมของคะแนนแบบสํารวจที่ถ่วง</w:t>
            </w:r>
            <w:proofErr w:type="spellEnd"/>
            <w:r w:rsidR="00652B52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น้ำ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หนัก</w:t>
            </w:r>
            <w:proofErr w:type="spellEnd"/>
          </w:p>
        </w:tc>
      </w:tr>
    </w:tbl>
    <w:p w14:paraId="3585C793" w14:textId="77777777" w:rsidR="0068114A" w:rsidRDefault="0068114A" w:rsidP="0068114A">
      <w:pPr>
        <w:spacing w:before="7"/>
        <w:ind w:left="140"/>
        <w:rPr>
          <w:rFonts w:ascii="TH SarabunIT๙" w:hAnsi="TH SarabunIT๙" w:cs="TH SarabunIT๙"/>
          <w:sz w:val="32"/>
          <w:szCs w:val="32"/>
        </w:rPr>
      </w:pPr>
    </w:p>
    <w:p w14:paraId="6555AC8B" w14:textId="77777777" w:rsidR="00A22516" w:rsidRDefault="00000000" w:rsidP="00A22516">
      <w:pPr>
        <w:ind w:left="140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68114A">
        <w:rPr>
          <w:rFonts w:ascii="TH SarabunIT๙" w:hAnsi="TH SarabunIT๙" w:cs="TH SarabunIT๙"/>
          <w:sz w:val="32"/>
          <w:szCs w:val="32"/>
        </w:rPr>
        <w:t>หมายเหตุ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14:paraId="676C116E" w14:textId="59FF7C58" w:rsidR="00A22516" w:rsidRDefault="00A22516" w:rsidP="00A22516">
      <w:pPr>
        <w:ind w:left="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8114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แบบวัด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EIT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ส่วนที่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1</w:t>
      </w:r>
      <w:r w:rsidR="00652B52">
        <w:rPr>
          <w:rFonts w:ascii="TH SarabunIT๙" w:hAnsi="TH SarabunIT๙" w:cs="TH SarabunIT๙"/>
          <w:sz w:val="32"/>
          <w:szCs w:val="32"/>
        </w:rPr>
        <w:t xml:space="preserve"> </w:t>
      </w:r>
      <w:r w:rsidR="0068114A">
        <w:rPr>
          <w:rFonts w:ascii="TH SarabunIT๙" w:hAnsi="TH SarabunIT๙" w:cs="TH SarabunIT๙"/>
          <w:sz w:val="32"/>
          <w:szCs w:val="32"/>
        </w:rPr>
        <w:t xml:space="preserve">  </w:t>
      </w:r>
      <w:r w:rsidR="0068114A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หมายถึงส่วน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ที่หน่วยงานประชาสัมพันธ์เพื่อให้ผู้รับบริการหรือติดต่อราชการ</w:t>
      </w:r>
      <w:proofErr w:type="spellEnd"/>
    </w:p>
    <w:p w14:paraId="4B26F492" w14:textId="3C409DB9" w:rsidR="00613984" w:rsidRDefault="00000000" w:rsidP="00A22516">
      <w:pPr>
        <w:ind w:left="140"/>
        <w:rPr>
          <w:rFonts w:ascii="TH SarabunIT๙" w:hAnsi="TH SarabunIT๙" w:cs="TH SarabunIT๙"/>
          <w:sz w:val="32"/>
          <w:szCs w:val="32"/>
        </w:rPr>
      </w:pPr>
      <w:r w:rsidRPr="0068114A">
        <w:rPr>
          <w:rFonts w:ascii="TH SarabunIT๙" w:hAnsi="TH SarabunIT๙" w:cs="TH SarabunIT๙"/>
          <w:sz w:val="32"/>
          <w:szCs w:val="32"/>
        </w:rPr>
        <w:t xml:space="preserve">กับหน่วยงานได้มีโอกาสเข้ามามีส่วนร่วมสะท้อนความคิดเห็นต่อการปฏิบัติราชการของหน่วยงานด้วยตนเอง </w:t>
      </w:r>
    </w:p>
    <w:p w14:paraId="2F40FAAB" w14:textId="3FDB923C" w:rsidR="00A22516" w:rsidRDefault="00613984" w:rsidP="00A22516">
      <w:pPr>
        <w:spacing w:before="7"/>
        <w:ind w:left="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แบบวัด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EIT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ส่วนที่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2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หมายถึง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ส่วนที่ผู้ประเมินวิเคราะห์และจัดเก็บข้อมูลผู้มีส่วนได้ส่วน</w:t>
      </w:r>
      <w:proofErr w:type="spellEnd"/>
      <w:r w:rsidRPr="0068114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เสียภายนอก</w:t>
      </w:r>
      <w:proofErr w:type="spellEnd"/>
    </w:p>
    <w:p w14:paraId="67200C90" w14:textId="1B0523F4" w:rsidR="00E63BF8" w:rsidRPr="0068114A" w:rsidRDefault="00000000" w:rsidP="00A22516">
      <w:pPr>
        <w:spacing w:before="7"/>
        <w:ind w:left="140"/>
        <w:rPr>
          <w:rFonts w:ascii="TH SarabunIT๙" w:hAnsi="TH SarabunIT๙" w:cs="TH SarabunIT๙"/>
          <w:sz w:val="32"/>
          <w:szCs w:val="32"/>
        </w:rPr>
      </w:pPr>
      <w:proofErr w:type="spellStart"/>
      <w:r w:rsidRPr="0068114A">
        <w:rPr>
          <w:rFonts w:ascii="TH SarabunIT๙" w:hAnsi="TH SarabunIT๙" w:cs="TH SarabunIT๙"/>
          <w:sz w:val="32"/>
          <w:szCs w:val="32"/>
        </w:rPr>
        <w:t>ที่สําคัญของหน่วยงาน</w:t>
      </w:r>
      <w:proofErr w:type="spellEnd"/>
    </w:p>
    <w:p w14:paraId="538ECEDF" w14:textId="77777777" w:rsidR="00E63BF8" w:rsidRPr="00A22516" w:rsidRDefault="00000000" w:rsidP="00BF3A2B">
      <w:pPr>
        <w:spacing w:before="240"/>
        <w:ind w:left="861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A22516">
        <w:rPr>
          <w:rFonts w:ascii="TH SarabunIT๙" w:eastAsia="Tahoma" w:hAnsi="TH SarabunIT๙" w:cs="TH SarabunIT๙"/>
          <w:b/>
          <w:bCs/>
          <w:sz w:val="32"/>
          <w:szCs w:val="32"/>
        </w:rPr>
        <w:t>เงื่อนไขการคํานวณและแสดงผลการประเมิน</w:t>
      </w:r>
      <w:proofErr w:type="spellEnd"/>
    </w:p>
    <w:p w14:paraId="28A323B2" w14:textId="77777777" w:rsidR="00E63BF8" w:rsidRPr="00BF3A2B" w:rsidRDefault="00000000" w:rsidP="00BF3A2B">
      <w:pPr>
        <w:pStyle w:val="a3"/>
        <w:spacing w:before="2"/>
        <w:ind w:left="86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กรณีที่ไม่ได้มีการปฏิบัติตามวิธีการ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ขั้นตอน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หรือระยะเวลาที่กําหนดของการประเมิน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ITA </w:t>
      </w:r>
      <w:proofErr w:type="spellStart"/>
      <w:r w:rsidRPr="00BF3A2B">
        <w:rPr>
          <w:rFonts w:ascii="TH SarabunIT๙" w:hAnsi="TH SarabunIT๙" w:cs="TH SarabunIT๙"/>
        </w:rPr>
        <w:t>จะมีการดําเนินการ</w:t>
      </w:r>
      <w:proofErr w:type="spellEnd"/>
    </w:p>
    <w:p w14:paraId="159D1F9C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</w:rPr>
        <w:sectPr w:rsidR="00E63BF8" w:rsidRPr="00BF3A2B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14:paraId="47D26323" w14:textId="77777777" w:rsidR="00E63BF8" w:rsidRPr="00BF3A2B" w:rsidRDefault="00000000" w:rsidP="00BF3A2B">
      <w:pPr>
        <w:pStyle w:val="a3"/>
        <w:ind w:left="14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ดังนี้</w:t>
      </w:r>
      <w:proofErr w:type="spellEnd"/>
    </w:p>
    <w:p w14:paraId="6D3209C8" w14:textId="77777777" w:rsidR="00E63BF8" w:rsidRPr="00BF3A2B" w:rsidRDefault="00000000" w:rsidP="00BF3A2B">
      <w:pPr>
        <w:pStyle w:val="a3"/>
        <w:spacing w:before="360"/>
        <w:ind w:left="272"/>
        <w:jc w:val="thaiDistribute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br w:type="column"/>
      </w:r>
      <w:r w:rsidRPr="00BF3A2B">
        <w:rPr>
          <w:rFonts w:ascii="TH SarabunIT๙" w:hAnsi="TH SarabunIT๙" w:cs="TH SarabunIT๙"/>
        </w:rPr>
        <w:t xml:space="preserve">&gt; </w:t>
      </w:r>
      <w:proofErr w:type="spellStart"/>
      <w:r w:rsidRPr="00BF3A2B">
        <w:rPr>
          <w:rFonts w:ascii="TH SarabunIT๙" w:hAnsi="TH SarabunIT๙" w:cs="TH SarabunIT๙"/>
        </w:rPr>
        <w:t>กรณีหน่วยงานไม่ได้ลงทะเบียนเข้าร่วมการประเมิน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ผลคะแนนของทุกเครื่องมือจะเป็น</w:t>
      </w:r>
      <w:proofErr w:type="spellEnd"/>
      <w:r w:rsidRPr="00BF3A2B">
        <w:rPr>
          <w:rFonts w:ascii="TH SarabunIT๙" w:hAnsi="TH SarabunIT๙" w:cs="TH SarabunIT๙"/>
        </w:rPr>
        <w:t xml:space="preserve"> 0 </w:t>
      </w:r>
      <w:proofErr w:type="spellStart"/>
      <w:r w:rsidRPr="00BF3A2B">
        <w:rPr>
          <w:rFonts w:ascii="TH SarabunIT๙" w:hAnsi="TH SarabunIT๙" w:cs="TH SarabunIT๙"/>
        </w:rPr>
        <w:t>คะแนน</w:t>
      </w:r>
      <w:proofErr w:type="spellEnd"/>
    </w:p>
    <w:p w14:paraId="33AE3638" w14:textId="18CE62AD" w:rsidR="00E63BF8" w:rsidRPr="00BF3A2B" w:rsidRDefault="00000000" w:rsidP="00BF3A2B">
      <w:pPr>
        <w:pStyle w:val="a3"/>
        <w:ind w:left="471" w:hanging="200"/>
        <w:jc w:val="thaiDistribute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t xml:space="preserve">&gt; </w:t>
      </w:r>
      <w:proofErr w:type="spellStart"/>
      <w:r w:rsidRPr="00BF3A2B">
        <w:rPr>
          <w:rFonts w:ascii="TH SarabunIT๙" w:hAnsi="TH SarabunIT๙" w:cs="TH SarabunIT๙"/>
        </w:rPr>
        <w:t>กรณีหน่วยงานมีจํานวนผู้ตอบแบบวัด</w:t>
      </w:r>
      <w:proofErr w:type="spellEnd"/>
      <w:r w:rsidRPr="00BF3A2B">
        <w:rPr>
          <w:rFonts w:ascii="TH SarabunIT๙" w:hAnsi="TH SarabunIT๙" w:cs="TH SarabunIT๙"/>
        </w:rPr>
        <w:t xml:space="preserve"> IIT </w:t>
      </w:r>
      <w:proofErr w:type="spellStart"/>
      <w:r w:rsidRPr="00BF3A2B">
        <w:rPr>
          <w:rFonts w:ascii="TH SarabunIT๙" w:hAnsi="TH SarabunIT๙" w:cs="TH SarabunIT๙"/>
        </w:rPr>
        <w:t>น้อยกว่าจํานวนขั้นต</w:t>
      </w:r>
      <w:r w:rsidR="008F1D17">
        <w:rPr>
          <w:rFonts w:ascii="TH SarabunIT๙" w:hAnsi="TH SarabunIT๙" w:cs="TH SarabunIT๙" w:hint="cs"/>
          <w:cs/>
          <w:lang w:bidi="th-TH"/>
        </w:rPr>
        <w:t>่ำ</w:t>
      </w:r>
      <w:r w:rsidRPr="00BF3A2B">
        <w:rPr>
          <w:rFonts w:ascii="TH SarabunIT๙" w:hAnsi="TH SarabunIT๙" w:cs="TH SarabunIT๙"/>
        </w:rPr>
        <w:t>ที่กําหนด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ผลคะแนนของแบบวัด</w:t>
      </w:r>
      <w:proofErr w:type="spellEnd"/>
      <w:r w:rsidRPr="00BF3A2B">
        <w:rPr>
          <w:rFonts w:ascii="TH SarabunIT๙" w:hAnsi="TH SarabunIT๙" w:cs="TH SarabunIT๙"/>
        </w:rPr>
        <w:t xml:space="preserve"> IIT </w:t>
      </w:r>
      <w:proofErr w:type="spellStart"/>
      <w:r w:rsidRPr="00BF3A2B">
        <w:rPr>
          <w:rFonts w:ascii="TH SarabunIT๙" w:hAnsi="TH SarabunIT๙" w:cs="TH SarabunIT๙"/>
        </w:rPr>
        <w:t>จะเป็น</w:t>
      </w:r>
      <w:proofErr w:type="spellEnd"/>
      <w:r w:rsidRPr="00BF3A2B">
        <w:rPr>
          <w:rFonts w:ascii="TH SarabunIT๙" w:hAnsi="TH SarabunIT๙" w:cs="TH SarabunIT๙"/>
        </w:rPr>
        <w:t xml:space="preserve"> 0 </w:t>
      </w:r>
      <w:proofErr w:type="spellStart"/>
      <w:r w:rsidRPr="00BF3A2B">
        <w:rPr>
          <w:rFonts w:ascii="TH SarabunIT๙" w:hAnsi="TH SarabunIT๙" w:cs="TH SarabunIT๙"/>
        </w:rPr>
        <w:t>คะแนน</w:t>
      </w:r>
      <w:proofErr w:type="spellEnd"/>
    </w:p>
    <w:p w14:paraId="3D62BFDC" w14:textId="4F9DB268" w:rsidR="00E63BF8" w:rsidRPr="00BF3A2B" w:rsidRDefault="00000000" w:rsidP="00BF3A2B">
      <w:pPr>
        <w:pStyle w:val="a3"/>
        <w:ind w:left="471" w:hanging="200"/>
        <w:jc w:val="thaiDistribute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t xml:space="preserve">&gt; </w:t>
      </w:r>
      <w:proofErr w:type="spellStart"/>
      <w:r w:rsidRPr="00BF3A2B">
        <w:rPr>
          <w:rFonts w:ascii="TH SarabunIT๙" w:hAnsi="TH SarabunIT๙" w:cs="TH SarabunIT๙"/>
        </w:rPr>
        <w:t>กรณีหน่วยงานมีจํานวนผู้ตอบแบบวัด</w:t>
      </w:r>
      <w:proofErr w:type="spellEnd"/>
      <w:r w:rsidRPr="00BF3A2B">
        <w:rPr>
          <w:rFonts w:ascii="TH SarabunIT๙" w:hAnsi="TH SarabunIT๙" w:cs="TH SarabunIT๙"/>
        </w:rPr>
        <w:t xml:space="preserve"> EIT </w:t>
      </w:r>
      <w:proofErr w:type="spellStart"/>
      <w:r w:rsidRPr="00BF3A2B">
        <w:rPr>
          <w:rFonts w:ascii="TH SarabunIT๙" w:hAnsi="TH SarabunIT๙" w:cs="TH SarabunIT๙"/>
        </w:rPr>
        <w:t>ส่วนที่</w:t>
      </w:r>
      <w:proofErr w:type="spellEnd"/>
      <w:r w:rsidRPr="00BF3A2B">
        <w:rPr>
          <w:rFonts w:ascii="TH SarabunIT๙" w:hAnsi="TH SarabunIT๙" w:cs="TH SarabunIT๙"/>
        </w:rPr>
        <w:t xml:space="preserve"> 1 </w:t>
      </w:r>
      <w:proofErr w:type="spellStart"/>
      <w:r w:rsidRPr="00BF3A2B">
        <w:rPr>
          <w:rFonts w:ascii="TH SarabunIT๙" w:hAnsi="TH SarabunIT๙" w:cs="TH SarabunIT๙"/>
        </w:rPr>
        <w:t>น้อยกว่าจํานวนขั้นต</w:t>
      </w:r>
      <w:r w:rsidR="008F1D17">
        <w:rPr>
          <w:rFonts w:ascii="TH SarabunIT๙" w:hAnsi="TH SarabunIT๙" w:cs="TH SarabunIT๙" w:hint="cs"/>
          <w:cs/>
          <w:lang w:bidi="th-TH"/>
        </w:rPr>
        <w:t>่ำ</w:t>
      </w:r>
      <w:r w:rsidRPr="00BF3A2B">
        <w:rPr>
          <w:rFonts w:ascii="TH SarabunIT๙" w:hAnsi="TH SarabunIT๙" w:cs="TH SarabunIT๙"/>
        </w:rPr>
        <w:t>ที่กําหนด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ผลคะแนนของ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แบบวัด</w:t>
      </w:r>
      <w:proofErr w:type="spellEnd"/>
      <w:r w:rsidRPr="00BF3A2B">
        <w:rPr>
          <w:rFonts w:ascii="TH SarabunIT๙" w:hAnsi="TH SarabunIT๙" w:cs="TH SarabunIT๙"/>
        </w:rPr>
        <w:t xml:space="preserve"> EIT </w:t>
      </w:r>
      <w:proofErr w:type="spellStart"/>
      <w:r w:rsidRPr="00BF3A2B">
        <w:rPr>
          <w:rFonts w:ascii="TH SarabunIT๙" w:hAnsi="TH SarabunIT๙" w:cs="TH SarabunIT๙"/>
        </w:rPr>
        <w:t>ส่วนที่</w:t>
      </w:r>
      <w:proofErr w:type="spellEnd"/>
      <w:r w:rsidRPr="00BF3A2B">
        <w:rPr>
          <w:rFonts w:ascii="TH SarabunIT๙" w:hAnsi="TH SarabunIT๙" w:cs="TH SarabunIT๙"/>
        </w:rPr>
        <w:t xml:space="preserve"> 1 </w:t>
      </w:r>
      <w:proofErr w:type="spellStart"/>
      <w:r w:rsidRPr="00BF3A2B">
        <w:rPr>
          <w:rFonts w:ascii="TH SarabunIT๙" w:hAnsi="TH SarabunIT๙" w:cs="TH SarabunIT๙"/>
        </w:rPr>
        <w:t>จะเป็น</w:t>
      </w:r>
      <w:proofErr w:type="spellEnd"/>
      <w:r w:rsidRPr="00BF3A2B">
        <w:rPr>
          <w:rFonts w:ascii="TH SarabunIT๙" w:hAnsi="TH SarabunIT๙" w:cs="TH SarabunIT๙"/>
        </w:rPr>
        <w:t xml:space="preserve"> 0 </w:t>
      </w:r>
      <w:proofErr w:type="spellStart"/>
      <w:r w:rsidRPr="00BF3A2B">
        <w:rPr>
          <w:rFonts w:ascii="TH SarabunIT๙" w:hAnsi="TH SarabunIT๙" w:cs="TH SarabunIT๙"/>
        </w:rPr>
        <w:t>คะแนน</w:t>
      </w:r>
      <w:proofErr w:type="spellEnd"/>
    </w:p>
    <w:p w14:paraId="106739A2" w14:textId="40D434C9" w:rsidR="00E63BF8" w:rsidRDefault="00000000" w:rsidP="00255EF6">
      <w:pPr>
        <w:pStyle w:val="a3"/>
        <w:spacing w:before="2" w:line="237" w:lineRule="auto"/>
        <w:ind w:left="284"/>
        <w:jc w:val="thaiDistribute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t xml:space="preserve">&gt; </w:t>
      </w:r>
      <w:proofErr w:type="spellStart"/>
      <w:r w:rsidRPr="00BF3A2B">
        <w:rPr>
          <w:rFonts w:ascii="TH SarabunIT๙" w:hAnsi="TH SarabunIT๙" w:cs="TH SarabunIT๙"/>
        </w:rPr>
        <w:t>กรณีมีจํานวนผู้ตอบแบบวัด</w:t>
      </w:r>
      <w:proofErr w:type="spellEnd"/>
      <w:r w:rsidRPr="00BF3A2B">
        <w:rPr>
          <w:rFonts w:ascii="TH SarabunIT๙" w:hAnsi="TH SarabunIT๙" w:cs="TH SarabunIT๙"/>
        </w:rPr>
        <w:t xml:space="preserve"> EIT </w:t>
      </w:r>
      <w:proofErr w:type="spellStart"/>
      <w:r w:rsidRPr="00BF3A2B">
        <w:rPr>
          <w:rFonts w:ascii="TH SarabunIT๙" w:hAnsi="TH SarabunIT๙" w:cs="TH SarabunIT๙"/>
        </w:rPr>
        <w:t>ส่วนที่</w:t>
      </w:r>
      <w:proofErr w:type="spellEnd"/>
      <w:r w:rsidRPr="00BF3A2B">
        <w:rPr>
          <w:rFonts w:ascii="TH SarabunIT๙" w:hAnsi="TH SarabunIT๙" w:cs="TH SarabunIT๙"/>
        </w:rPr>
        <w:t xml:space="preserve"> 2 </w:t>
      </w:r>
      <w:proofErr w:type="spellStart"/>
      <w:r w:rsidRPr="00BF3A2B">
        <w:rPr>
          <w:rFonts w:ascii="TH SarabunIT๙" w:hAnsi="TH SarabunIT๙" w:cs="TH SarabunIT๙"/>
        </w:rPr>
        <w:t>น้อยกว่าจํานวนขั้นต</w:t>
      </w:r>
      <w:r w:rsidR="008F1D17">
        <w:rPr>
          <w:rFonts w:ascii="TH SarabunIT๙" w:hAnsi="TH SarabunIT๙" w:cs="TH SarabunIT๙" w:hint="cs"/>
          <w:cs/>
          <w:lang w:bidi="th-TH"/>
        </w:rPr>
        <w:t>่ำ</w:t>
      </w:r>
      <w:r w:rsidRPr="00BF3A2B">
        <w:rPr>
          <w:rFonts w:ascii="TH SarabunIT๙" w:hAnsi="TH SarabunIT๙" w:cs="TH SarabunIT๙"/>
        </w:rPr>
        <w:t>ที่กําหนด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ผลคะแนนของแบบวัด</w:t>
      </w:r>
      <w:proofErr w:type="spellEnd"/>
      <w:r w:rsidRPr="00BF3A2B">
        <w:rPr>
          <w:rFonts w:ascii="TH SarabunIT๙" w:hAnsi="TH SarabunIT๙" w:cs="TH SarabunIT๙"/>
        </w:rPr>
        <w:t xml:space="preserve"> EIT </w:t>
      </w:r>
      <w:proofErr w:type="spellStart"/>
      <w:r w:rsidRPr="00BF3A2B">
        <w:rPr>
          <w:rFonts w:ascii="TH SarabunIT๙" w:hAnsi="TH SarabunIT๙" w:cs="TH SarabunIT๙"/>
        </w:rPr>
        <w:t>ส่วนที่</w:t>
      </w:r>
      <w:proofErr w:type="spellEnd"/>
      <w:r w:rsidRPr="00BF3A2B">
        <w:rPr>
          <w:rFonts w:ascii="TH SarabunIT๙" w:hAnsi="TH SarabunIT๙" w:cs="TH SarabunIT๙"/>
        </w:rPr>
        <w:t xml:space="preserve"> 2 </w:t>
      </w:r>
      <w:proofErr w:type="spellStart"/>
      <w:r w:rsidRPr="00BF3A2B">
        <w:rPr>
          <w:rFonts w:ascii="TH SarabunIT๙" w:hAnsi="TH SarabunIT๙" w:cs="TH SarabunIT๙"/>
        </w:rPr>
        <w:t>จะเป็น</w:t>
      </w:r>
      <w:proofErr w:type="spellEnd"/>
      <w:r w:rsidRPr="00BF3A2B">
        <w:rPr>
          <w:rFonts w:ascii="TH SarabunIT๙" w:hAnsi="TH SarabunIT๙" w:cs="TH SarabunIT๙"/>
        </w:rPr>
        <w:t xml:space="preserve"> 0 </w:t>
      </w:r>
      <w:proofErr w:type="spellStart"/>
      <w:r w:rsidRPr="00BF3A2B">
        <w:rPr>
          <w:rFonts w:ascii="TH SarabunIT๙" w:hAnsi="TH SarabunIT๙" w:cs="TH SarabunIT๙"/>
        </w:rPr>
        <w:t>คะแนน</w:t>
      </w:r>
      <w:proofErr w:type="spellEnd"/>
    </w:p>
    <w:p w14:paraId="3BA37407" w14:textId="77777777" w:rsidR="00255EF6" w:rsidRPr="00BF3A2B" w:rsidRDefault="00255EF6" w:rsidP="00255EF6">
      <w:pPr>
        <w:pStyle w:val="a3"/>
        <w:spacing w:before="2" w:line="237" w:lineRule="auto"/>
        <w:ind w:left="284"/>
        <w:jc w:val="thaiDistribute"/>
        <w:rPr>
          <w:rFonts w:ascii="TH SarabunIT๙" w:hAnsi="TH SarabunIT๙" w:cs="TH SarabunIT๙"/>
        </w:rPr>
      </w:pPr>
    </w:p>
    <w:p w14:paraId="4082F897" w14:textId="7C5BEF23" w:rsidR="00E63BF8" w:rsidRPr="00BF3A2B" w:rsidRDefault="00000000" w:rsidP="005E0FC5">
      <w:pPr>
        <w:pStyle w:val="a3"/>
        <w:spacing w:before="2"/>
        <w:ind w:left="567" w:hanging="296"/>
        <w:jc w:val="thaiDistribute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t xml:space="preserve"> </w:t>
      </w:r>
    </w:p>
    <w:p w14:paraId="7CA9AF97" w14:textId="3C1F60D5" w:rsidR="00255EF6" w:rsidRPr="00255EF6" w:rsidRDefault="00255EF6" w:rsidP="00255EF6">
      <w:pPr>
        <w:tabs>
          <w:tab w:val="left" w:pos="412"/>
        </w:tabs>
        <w:spacing w:before="213"/>
        <w:ind w:left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คะแนน</w:t>
      </w:r>
      <w:proofErr w:type="spellStart"/>
      <w:r w:rsidRPr="00255EF6">
        <w:rPr>
          <w:rFonts w:ascii="TH SarabunIT๙" w:hAnsi="TH SarabunIT๙" w:cs="TH SarabunIT๙"/>
          <w:b/>
          <w:bCs/>
          <w:sz w:val="32"/>
          <w:szCs w:val="32"/>
        </w:rPr>
        <w:t>และระดับผลการประเมิน</w:t>
      </w:r>
      <w:proofErr w:type="spellEnd"/>
    </w:p>
    <w:p w14:paraId="4BC44652" w14:textId="77777777" w:rsidR="00255EF6" w:rsidRDefault="00255EF6" w:rsidP="00255EF6">
      <w:pPr>
        <w:pStyle w:val="a3"/>
        <w:spacing w:before="1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ผลการประเมินจะประกอบด้วย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ค่าคะแนน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โดยมีคะแนนเต็ม</w:t>
      </w:r>
      <w:proofErr w:type="spellEnd"/>
      <w:r w:rsidRPr="00BF3A2B">
        <w:rPr>
          <w:rFonts w:ascii="TH SarabunIT๙" w:hAnsi="TH SarabunIT๙" w:cs="TH SarabunIT๙"/>
        </w:rPr>
        <w:t xml:space="preserve"> 100 </w:t>
      </w:r>
      <w:proofErr w:type="spellStart"/>
      <w:r w:rsidRPr="00BF3A2B">
        <w:rPr>
          <w:rFonts w:ascii="TH SarabunIT๙" w:hAnsi="TH SarabunIT๙" w:cs="TH SarabunIT๙"/>
        </w:rPr>
        <w:t>คะแนน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และระดับผลการ</w:t>
      </w:r>
      <w:proofErr w:type="spellEnd"/>
    </w:p>
    <w:p w14:paraId="368CD886" w14:textId="77777777" w:rsidR="00255EF6" w:rsidRPr="00BF3A2B" w:rsidRDefault="00255EF6" w:rsidP="00255EF6">
      <w:pPr>
        <w:pStyle w:val="a3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โดยจําแนกออกเป็น</w:t>
      </w:r>
      <w:proofErr w:type="spellEnd"/>
      <w:r w:rsidRPr="00BF3A2B">
        <w:rPr>
          <w:rFonts w:ascii="TH SarabunIT๙" w:hAnsi="TH SarabunIT๙" w:cs="TH SarabunIT๙"/>
        </w:rPr>
        <w:t xml:space="preserve"> 5 </w:t>
      </w:r>
      <w:proofErr w:type="spellStart"/>
      <w:r w:rsidRPr="00BF3A2B">
        <w:rPr>
          <w:rFonts w:ascii="TH SarabunIT๙" w:hAnsi="TH SarabunIT๙" w:cs="TH SarabunIT๙"/>
        </w:rPr>
        <w:t>ระดับ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ดังนี้</w:t>
      </w:r>
      <w:proofErr w:type="spellEnd"/>
    </w:p>
    <w:p w14:paraId="7B8785E1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</w:rPr>
        <w:sectPr w:rsidR="00E63BF8" w:rsidRPr="00BF3A2B" w:rsidSect="00255EF6">
          <w:type w:val="continuous"/>
          <w:pgSz w:w="11910" w:h="16840"/>
          <w:pgMar w:top="1560" w:right="992" w:bottom="280" w:left="992" w:header="720" w:footer="720" w:gutter="0"/>
          <w:cols w:num="2" w:space="720" w:equalWidth="0">
            <w:col w:w="534" w:space="186"/>
            <w:col w:w="9206"/>
          </w:cols>
        </w:sectPr>
      </w:pPr>
    </w:p>
    <w:p w14:paraId="2E596968" w14:textId="77777777" w:rsidR="00E63BF8" w:rsidRPr="00BF3A2B" w:rsidRDefault="00E63BF8" w:rsidP="00BF3A2B">
      <w:pPr>
        <w:pStyle w:val="a3"/>
        <w:spacing w:before="8"/>
        <w:jc w:val="thaiDistribute"/>
        <w:rPr>
          <w:rFonts w:ascii="TH SarabunIT๙" w:hAnsi="TH SarabunIT๙" w:cs="TH SarabunIT๙"/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983"/>
        <w:gridCol w:w="4679"/>
      </w:tblGrid>
      <w:tr w:rsidR="00E63BF8" w:rsidRPr="00BF3A2B" w14:paraId="57931AFE" w14:textId="77777777">
        <w:trPr>
          <w:trHeight w:val="360"/>
        </w:trPr>
        <w:tc>
          <w:tcPr>
            <w:tcW w:w="2691" w:type="dxa"/>
            <w:vMerge w:val="restart"/>
            <w:shd w:val="clear" w:color="auto" w:fill="BEBEBE"/>
          </w:tcPr>
          <w:p w14:paraId="372D7646" w14:textId="77777777" w:rsidR="00E63BF8" w:rsidRPr="00BF3A2B" w:rsidRDefault="00000000" w:rsidP="00BF3A2B">
            <w:pPr>
              <w:pStyle w:val="TableParagraph"/>
              <w:spacing w:before="148"/>
              <w:ind w:left="4" w:right="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ระดับ</w:t>
            </w:r>
            <w:proofErr w:type="spellEnd"/>
          </w:p>
        </w:tc>
        <w:tc>
          <w:tcPr>
            <w:tcW w:w="6662" w:type="dxa"/>
            <w:gridSpan w:val="2"/>
            <w:shd w:val="clear" w:color="auto" w:fill="BEBEBE"/>
          </w:tcPr>
          <w:p w14:paraId="661F3DCF" w14:textId="77777777" w:rsidR="00E63BF8" w:rsidRPr="00BF3A2B" w:rsidRDefault="00000000" w:rsidP="00BF3A2B">
            <w:pPr>
              <w:pStyle w:val="TableParagraph"/>
              <w:spacing w:line="340" w:lineRule="exact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เงื่อนไข</w:t>
            </w:r>
            <w:proofErr w:type="spellEnd"/>
          </w:p>
        </w:tc>
      </w:tr>
      <w:tr w:rsidR="00E63BF8" w:rsidRPr="00BF3A2B" w14:paraId="4ACEBD38" w14:textId="77777777">
        <w:trPr>
          <w:trHeight w:val="362"/>
        </w:trPr>
        <w:tc>
          <w:tcPr>
            <w:tcW w:w="2691" w:type="dxa"/>
            <w:vMerge/>
            <w:tcBorders>
              <w:top w:val="nil"/>
            </w:tcBorders>
            <w:shd w:val="clear" w:color="auto" w:fill="BEBEBE"/>
          </w:tcPr>
          <w:p w14:paraId="417F7896" w14:textId="77777777" w:rsidR="00E63BF8" w:rsidRPr="00BF3A2B" w:rsidRDefault="00E63BF8" w:rsidP="00BF3A2B">
            <w:pPr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F1F1F1"/>
          </w:tcPr>
          <w:p w14:paraId="5241E510" w14:textId="77777777" w:rsidR="00E63BF8" w:rsidRPr="00BF3A2B" w:rsidRDefault="00000000" w:rsidP="00BF3A2B">
            <w:pPr>
              <w:pStyle w:val="TableParagraph"/>
              <w:spacing w:line="342" w:lineRule="exact"/>
              <w:ind w:left="1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ITA</w:t>
            </w:r>
          </w:p>
        </w:tc>
        <w:tc>
          <w:tcPr>
            <w:tcW w:w="4679" w:type="dxa"/>
            <w:shd w:val="clear" w:color="auto" w:fill="F1F1F1"/>
          </w:tcPr>
          <w:p w14:paraId="44FD7718" w14:textId="77777777" w:rsidR="00E63BF8" w:rsidRPr="00BF3A2B" w:rsidRDefault="00000000" w:rsidP="00BF3A2B">
            <w:pPr>
              <w:pStyle w:val="TableParagraph"/>
              <w:spacing w:line="342" w:lineRule="exact"/>
              <w:ind w:left="7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คะแนนรายเครื่องมือ</w:t>
            </w:r>
            <w:proofErr w:type="spellEnd"/>
          </w:p>
        </w:tc>
      </w:tr>
      <w:tr w:rsidR="00E63BF8" w:rsidRPr="00BF3A2B" w14:paraId="2465F97E" w14:textId="77777777">
        <w:trPr>
          <w:trHeight w:val="724"/>
        </w:trPr>
        <w:tc>
          <w:tcPr>
            <w:tcW w:w="2691" w:type="dxa"/>
          </w:tcPr>
          <w:p w14:paraId="783DDD97" w14:textId="77777777" w:rsidR="00E63BF8" w:rsidRPr="00BF3A2B" w:rsidRDefault="00000000" w:rsidP="00BF3A2B">
            <w:pPr>
              <w:pStyle w:val="TableParagraph"/>
              <w:spacing w:line="350" w:lineRule="exact"/>
              <w:ind w:left="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ผ่านดีเยี่ยม</w:t>
            </w:r>
            <w:proofErr w:type="spellEnd"/>
          </w:p>
        </w:tc>
        <w:tc>
          <w:tcPr>
            <w:tcW w:w="1983" w:type="dxa"/>
          </w:tcPr>
          <w:p w14:paraId="786AD84C" w14:textId="77777777" w:rsidR="00E63BF8" w:rsidRPr="00BF3A2B" w:rsidRDefault="00000000" w:rsidP="00BF3A2B">
            <w:pPr>
              <w:pStyle w:val="TableParagraph"/>
              <w:spacing w:line="350" w:lineRule="exact"/>
              <w:ind w:left="165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95.00 – 100.00</w:t>
            </w:r>
          </w:p>
        </w:tc>
        <w:tc>
          <w:tcPr>
            <w:tcW w:w="4679" w:type="dxa"/>
          </w:tcPr>
          <w:p w14:paraId="35F8D1EC" w14:textId="77777777" w:rsidR="00E63BF8" w:rsidRPr="00BF3A2B" w:rsidRDefault="00000000" w:rsidP="00BF3A2B">
            <w:pPr>
              <w:pStyle w:val="TableParagraph"/>
              <w:spacing w:line="350" w:lineRule="exact"/>
              <w:ind w:left="6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IIT, EIT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1, EIT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OIT</w:t>
            </w:r>
          </w:p>
          <w:p w14:paraId="259A1D62" w14:textId="77777777" w:rsidR="00E63BF8" w:rsidRPr="00BF3A2B" w:rsidRDefault="00000000" w:rsidP="00BF3A2B">
            <w:pPr>
              <w:pStyle w:val="TableParagraph"/>
              <w:spacing w:line="354" w:lineRule="exact"/>
              <w:ind w:left="8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ต้องมีคะแนนไม่น้อยกว่า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95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</w:t>
            </w:r>
            <w:proofErr w:type="spellEnd"/>
          </w:p>
        </w:tc>
      </w:tr>
      <w:tr w:rsidR="00E63BF8" w:rsidRPr="00BF3A2B" w14:paraId="122EFBED" w14:textId="77777777">
        <w:trPr>
          <w:trHeight w:val="722"/>
        </w:trPr>
        <w:tc>
          <w:tcPr>
            <w:tcW w:w="2691" w:type="dxa"/>
          </w:tcPr>
          <w:p w14:paraId="772115C9" w14:textId="77777777" w:rsidR="00E63BF8" w:rsidRPr="00BF3A2B" w:rsidRDefault="00000000" w:rsidP="00BF3A2B">
            <w:pPr>
              <w:pStyle w:val="TableParagraph"/>
              <w:spacing w:line="350" w:lineRule="exact"/>
              <w:ind w:left="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ผ่านดี</w:t>
            </w:r>
            <w:proofErr w:type="spellEnd"/>
          </w:p>
        </w:tc>
        <w:tc>
          <w:tcPr>
            <w:tcW w:w="1983" w:type="dxa"/>
          </w:tcPr>
          <w:p w14:paraId="4B4DB701" w14:textId="77777777" w:rsidR="00E63BF8" w:rsidRPr="00BF3A2B" w:rsidRDefault="00000000" w:rsidP="00BF3A2B">
            <w:pPr>
              <w:pStyle w:val="TableParagraph"/>
              <w:spacing w:line="350" w:lineRule="exact"/>
              <w:ind w:left="165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85.00 – 100.00</w:t>
            </w:r>
          </w:p>
        </w:tc>
        <w:tc>
          <w:tcPr>
            <w:tcW w:w="4679" w:type="dxa"/>
          </w:tcPr>
          <w:p w14:paraId="7F728C48" w14:textId="77777777" w:rsidR="00E63BF8" w:rsidRPr="00BF3A2B" w:rsidRDefault="00000000" w:rsidP="00BF3A2B">
            <w:pPr>
              <w:pStyle w:val="TableParagraph"/>
              <w:spacing w:line="349" w:lineRule="exact"/>
              <w:ind w:left="6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IIT, EIT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1, EIT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OIT</w:t>
            </w:r>
          </w:p>
          <w:p w14:paraId="687CAE13" w14:textId="77777777" w:rsidR="00E63BF8" w:rsidRPr="00BF3A2B" w:rsidRDefault="00000000" w:rsidP="00BF3A2B">
            <w:pPr>
              <w:pStyle w:val="TableParagraph"/>
              <w:spacing w:line="353" w:lineRule="exact"/>
              <w:ind w:left="8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ต้องมีคะแนนไม่น้อยกว่า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85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</w:t>
            </w:r>
            <w:proofErr w:type="spellEnd"/>
          </w:p>
        </w:tc>
      </w:tr>
      <w:tr w:rsidR="00E63BF8" w:rsidRPr="00BF3A2B" w14:paraId="3FDC2247" w14:textId="77777777">
        <w:trPr>
          <w:trHeight w:val="361"/>
        </w:trPr>
        <w:tc>
          <w:tcPr>
            <w:tcW w:w="2691" w:type="dxa"/>
          </w:tcPr>
          <w:p w14:paraId="2F837197" w14:textId="77777777" w:rsidR="00E63BF8" w:rsidRPr="00BF3A2B" w:rsidRDefault="00000000" w:rsidP="00BF3A2B">
            <w:pPr>
              <w:pStyle w:val="TableParagraph"/>
              <w:spacing w:line="342" w:lineRule="exact"/>
              <w:ind w:left="4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</w:t>
            </w:r>
            <w:proofErr w:type="spellEnd"/>
          </w:p>
        </w:tc>
        <w:tc>
          <w:tcPr>
            <w:tcW w:w="1983" w:type="dxa"/>
          </w:tcPr>
          <w:p w14:paraId="60A97410" w14:textId="77777777" w:rsidR="00E63BF8" w:rsidRPr="00BF3A2B" w:rsidRDefault="00000000" w:rsidP="00BF3A2B">
            <w:pPr>
              <w:pStyle w:val="TableParagraph"/>
              <w:spacing w:line="342" w:lineRule="exact"/>
              <w:ind w:left="165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85.00 – 100.00</w:t>
            </w:r>
          </w:p>
        </w:tc>
        <w:tc>
          <w:tcPr>
            <w:tcW w:w="4679" w:type="dxa"/>
          </w:tcPr>
          <w:p w14:paraId="5FD66B38" w14:textId="77777777" w:rsidR="00E63BF8" w:rsidRPr="00BF3A2B" w:rsidRDefault="00000000" w:rsidP="00BF3A2B">
            <w:pPr>
              <w:pStyle w:val="TableParagraph"/>
              <w:spacing w:line="342" w:lineRule="exact"/>
              <w:ind w:left="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-</w:t>
            </w:r>
          </w:p>
        </w:tc>
      </w:tr>
      <w:tr w:rsidR="00E63BF8" w:rsidRPr="00BF3A2B" w14:paraId="3AE2201B" w14:textId="77777777">
        <w:trPr>
          <w:trHeight w:val="361"/>
        </w:trPr>
        <w:tc>
          <w:tcPr>
            <w:tcW w:w="2691" w:type="dxa"/>
          </w:tcPr>
          <w:p w14:paraId="7B1BDCF3" w14:textId="77777777" w:rsidR="00E63BF8" w:rsidRPr="00BF3A2B" w:rsidRDefault="00000000" w:rsidP="00BF3A2B">
            <w:pPr>
              <w:pStyle w:val="TableParagraph"/>
              <w:spacing w:line="342" w:lineRule="exact"/>
              <w:ind w:left="4" w:right="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ต้องปรับปรุง</w:t>
            </w:r>
            <w:proofErr w:type="spellEnd"/>
          </w:p>
        </w:tc>
        <w:tc>
          <w:tcPr>
            <w:tcW w:w="1983" w:type="dxa"/>
          </w:tcPr>
          <w:p w14:paraId="76F84A57" w14:textId="77777777" w:rsidR="00E63BF8" w:rsidRPr="00BF3A2B" w:rsidRDefault="00000000" w:rsidP="00BF3A2B">
            <w:pPr>
              <w:pStyle w:val="TableParagraph"/>
              <w:spacing w:line="342" w:lineRule="exact"/>
              <w:ind w:left="23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70.00 – 84.99</w:t>
            </w:r>
          </w:p>
        </w:tc>
        <w:tc>
          <w:tcPr>
            <w:tcW w:w="4679" w:type="dxa"/>
          </w:tcPr>
          <w:p w14:paraId="2E48D362" w14:textId="77777777" w:rsidR="00E63BF8" w:rsidRPr="00BF3A2B" w:rsidRDefault="00000000" w:rsidP="00BF3A2B">
            <w:pPr>
              <w:pStyle w:val="TableParagraph"/>
              <w:spacing w:line="342" w:lineRule="exact"/>
              <w:ind w:left="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-</w:t>
            </w:r>
          </w:p>
        </w:tc>
      </w:tr>
      <w:tr w:rsidR="00E63BF8" w:rsidRPr="00BF3A2B" w14:paraId="6E23EB82" w14:textId="77777777">
        <w:trPr>
          <w:trHeight w:val="361"/>
        </w:trPr>
        <w:tc>
          <w:tcPr>
            <w:tcW w:w="2691" w:type="dxa"/>
          </w:tcPr>
          <w:p w14:paraId="0FF68CEB" w14:textId="77777777" w:rsidR="00E63BF8" w:rsidRPr="00BF3A2B" w:rsidRDefault="00000000" w:rsidP="00BF3A2B">
            <w:pPr>
              <w:pStyle w:val="TableParagraph"/>
              <w:spacing w:line="342" w:lineRule="exact"/>
              <w:ind w:left="4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ต้องปรับปรุงโดยด่วน</w:t>
            </w:r>
            <w:proofErr w:type="spellEnd"/>
          </w:p>
        </w:tc>
        <w:tc>
          <w:tcPr>
            <w:tcW w:w="1983" w:type="dxa"/>
          </w:tcPr>
          <w:p w14:paraId="0088D670" w14:textId="424DAED5" w:rsidR="00E63BF8" w:rsidRPr="00BF3A2B" w:rsidRDefault="00000000">
            <w:pPr>
              <w:pStyle w:val="TableParagraph"/>
              <w:numPr>
                <w:ilvl w:val="0"/>
                <w:numId w:val="1"/>
              </w:numPr>
              <w:spacing w:line="342" w:lineRule="exact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– 69.99</w:t>
            </w:r>
          </w:p>
        </w:tc>
        <w:tc>
          <w:tcPr>
            <w:tcW w:w="4679" w:type="dxa"/>
          </w:tcPr>
          <w:p w14:paraId="1C97299B" w14:textId="77777777" w:rsidR="00E63BF8" w:rsidRPr="00BF3A2B" w:rsidRDefault="00000000" w:rsidP="00BF3A2B">
            <w:pPr>
              <w:pStyle w:val="TableParagraph"/>
              <w:spacing w:line="342" w:lineRule="exact"/>
              <w:ind w:left="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-</w:t>
            </w:r>
          </w:p>
        </w:tc>
      </w:tr>
    </w:tbl>
    <w:p w14:paraId="730EDB83" w14:textId="77777777" w:rsidR="00E63BF8" w:rsidRPr="00BF3A2B" w:rsidRDefault="00E63BF8" w:rsidP="00BF3A2B">
      <w:pPr>
        <w:pStyle w:val="TableParagraph"/>
        <w:spacing w:line="342" w:lineRule="exact"/>
        <w:jc w:val="thaiDistribute"/>
        <w:rPr>
          <w:rFonts w:ascii="TH SarabunIT๙" w:hAnsi="TH SarabunIT๙" w:cs="TH SarabunIT๙"/>
          <w:sz w:val="32"/>
        </w:rPr>
        <w:sectPr w:rsidR="00E63BF8" w:rsidRPr="00BF3A2B">
          <w:type w:val="continuous"/>
          <w:pgSz w:w="11910" w:h="16840"/>
          <w:pgMar w:top="1420" w:right="992" w:bottom="280" w:left="992" w:header="720" w:footer="720" w:gutter="0"/>
          <w:cols w:space="720"/>
        </w:sectPr>
      </w:pPr>
    </w:p>
    <w:p w14:paraId="1C082DCC" w14:textId="08C31337" w:rsidR="00E63BF8" w:rsidRPr="00A22516" w:rsidRDefault="00000000">
      <w:pPr>
        <w:pStyle w:val="a6"/>
        <w:numPr>
          <w:ilvl w:val="0"/>
          <w:numId w:val="2"/>
        </w:numPr>
        <w:tabs>
          <w:tab w:val="left" w:pos="1133"/>
        </w:tabs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proofErr w:type="spellStart"/>
      <w:r w:rsidRPr="00A22516">
        <w:rPr>
          <w:rFonts w:ascii="TH SarabunIT๙" w:hAnsi="TH SarabunIT๙" w:cs="TH SarabunIT๙"/>
          <w:b/>
          <w:bCs/>
          <w:sz w:val="32"/>
          <w:szCs w:val="32"/>
        </w:rPr>
        <w:lastRenderedPageBreak/>
        <w:t>ผลการประเมินตามเป้าหมาย</w:t>
      </w:r>
      <w:proofErr w:type="spellEnd"/>
    </w:p>
    <w:p w14:paraId="00D1B2AC" w14:textId="10167ABE" w:rsidR="00E63BF8" w:rsidRPr="00C93B9B" w:rsidRDefault="00000000" w:rsidP="00C93B9B">
      <w:pPr>
        <w:pStyle w:val="a3"/>
        <w:tabs>
          <w:tab w:val="left" w:pos="2557"/>
          <w:tab w:val="left" w:pos="3304"/>
        </w:tabs>
        <w:spacing w:before="128" w:line="235" w:lineRule="auto"/>
        <w:ind w:left="140" w:right="117" w:firstLine="720"/>
        <w:rPr>
          <w:rFonts w:ascii="TH SarabunIT๙" w:eastAsia="Tahoma" w:hAnsi="TH SarabunIT๙" w:cs="TH SarabunIT๙"/>
          <w:b/>
          <w:bCs/>
        </w:rPr>
      </w:pPr>
      <w:proofErr w:type="spellStart"/>
      <w:r w:rsidRPr="00C93B9B">
        <w:rPr>
          <w:rFonts w:ascii="TH SarabunIT๙" w:eastAsia="Tahoma" w:hAnsi="TH SarabunIT๙" w:cs="TH SarabunIT๙"/>
          <w:b/>
          <w:bCs/>
        </w:rPr>
        <w:t>ผลการประเมิน</w:t>
      </w:r>
      <w:proofErr w:type="spellEnd"/>
      <w:r w:rsidRPr="00C93B9B">
        <w:rPr>
          <w:rFonts w:ascii="TH SarabunIT๙" w:eastAsia="Tahoma" w:hAnsi="TH SarabunIT๙" w:cs="TH SarabunIT๙"/>
          <w:b/>
          <w:bCs/>
        </w:rPr>
        <w:t xml:space="preserve"> ITA </w:t>
      </w:r>
      <w:bookmarkStart w:id="0" w:name="_Hlk200704244"/>
      <w:proofErr w:type="spellStart"/>
      <w:r w:rsidRPr="00C93B9B">
        <w:rPr>
          <w:rFonts w:ascii="TH SarabunIT๙" w:eastAsia="Tahoma" w:hAnsi="TH SarabunIT๙" w:cs="TH SarabunIT๙"/>
          <w:b/>
          <w:bCs/>
        </w:rPr>
        <w:t>ประจําปีงบประมาณ</w:t>
      </w:r>
      <w:proofErr w:type="spellEnd"/>
      <w:r w:rsidRPr="00C93B9B">
        <w:rPr>
          <w:rFonts w:ascii="TH SarabunIT๙" w:eastAsia="Tahoma" w:hAnsi="TH SarabunIT๙" w:cs="TH SarabunIT๙"/>
          <w:b/>
          <w:bCs/>
        </w:rPr>
        <w:t xml:space="preserve"> </w:t>
      </w:r>
      <w:proofErr w:type="spellStart"/>
      <w:r w:rsidRPr="00C93B9B">
        <w:rPr>
          <w:rFonts w:ascii="TH SarabunIT๙" w:eastAsia="Tahoma" w:hAnsi="TH SarabunIT๙" w:cs="TH SarabunIT๙"/>
          <w:b/>
          <w:bCs/>
        </w:rPr>
        <w:t>พ.ศ</w:t>
      </w:r>
      <w:proofErr w:type="spellEnd"/>
      <w:r w:rsidRPr="00C93B9B">
        <w:rPr>
          <w:rFonts w:ascii="TH SarabunIT๙" w:eastAsia="Tahoma" w:hAnsi="TH SarabunIT๙" w:cs="TH SarabunIT๙"/>
          <w:b/>
          <w:bCs/>
        </w:rPr>
        <w:t>. 2567</w:t>
      </w:r>
      <w:bookmarkEnd w:id="0"/>
    </w:p>
    <w:p w14:paraId="07C00F82" w14:textId="69EDA4E7" w:rsidR="00E63BF8" w:rsidRPr="00C93B9B" w:rsidRDefault="00000000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  <w:proofErr w:type="spellStart"/>
      <w:r w:rsidRPr="00C93B9B">
        <w:rPr>
          <w:rFonts w:ascii="TH SarabunIT๙" w:hAnsi="TH SarabunIT๙" w:cs="TH SarabunIT๙"/>
        </w:rPr>
        <w:t>องค์การบริหารส่วนตําบล</w:t>
      </w:r>
      <w:proofErr w:type="spellEnd"/>
      <w:r w:rsidR="007144C9" w:rsidRPr="00C93B9B">
        <w:rPr>
          <w:rFonts w:ascii="TH SarabunIT๙" w:hAnsi="TH SarabunIT๙" w:cs="TH SarabunIT๙" w:hint="cs"/>
          <w:cs/>
          <w:lang w:bidi="th-TH"/>
        </w:rPr>
        <w:t>แคน</w:t>
      </w:r>
      <w:r w:rsidRPr="00C93B9B">
        <w:rPr>
          <w:rFonts w:ascii="TH SarabunIT๙" w:hAnsi="TH SarabunIT๙" w:cs="TH SarabunIT๙"/>
        </w:rPr>
        <w:t xml:space="preserve"> </w:t>
      </w:r>
      <w:proofErr w:type="spellStart"/>
      <w:r w:rsidRPr="00C93B9B">
        <w:rPr>
          <w:rFonts w:ascii="TH SarabunIT๙" w:hAnsi="TH SarabunIT๙" w:cs="TH SarabunIT๙"/>
        </w:rPr>
        <w:t>มีคะแนนเฉลี่ยรวม</w:t>
      </w:r>
      <w:proofErr w:type="spellEnd"/>
      <w:r w:rsidRPr="00C93B9B">
        <w:rPr>
          <w:rFonts w:ascii="TH SarabunIT๙" w:hAnsi="TH SarabunIT๙" w:cs="TH SarabunIT๙"/>
        </w:rPr>
        <w:t xml:space="preserve"> </w:t>
      </w:r>
      <w:r w:rsidR="007144C9" w:rsidRPr="00C93B9B">
        <w:rPr>
          <w:rFonts w:ascii="TH SarabunIT๙" w:hAnsi="TH SarabunIT๙" w:cs="TH SarabunIT๙"/>
        </w:rPr>
        <w:t>95.37</w:t>
      </w:r>
      <w:r w:rsidRPr="00C93B9B">
        <w:rPr>
          <w:rFonts w:ascii="TH SarabunIT๙" w:hAnsi="TH SarabunIT๙" w:cs="TH SarabunIT๙"/>
        </w:rPr>
        <w:t xml:space="preserve"> </w:t>
      </w:r>
      <w:proofErr w:type="spellStart"/>
      <w:r w:rsidRPr="00C93B9B">
        <w:rPr>
          <w:rFonts w:ascii="TH SarabunIT๙" w:hAnsi="TH SarabunIT๙" w:cs="TH SarabunIT๙"/>
        </w:rPr>
        <w:t>คะแนน</w:t>
      </w:r>
      <w:proofErr w:type="spellEnd"/>
      <w:r w:rsidRPr="00C93B9B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C93B9B">
        <w:rPr>
          <w:rFonts w:ascii="TH SarabunIT๙" w:hAnsi="TH SarabunIT๙" w:cs="TH SarabunIT๙"/>
        </w:rPr>
        <w:t>ระดับผลการประเมิน</w:t>
      </w:r>
      <w:proofErr w:type="spellEnd"/>
      <w:r w:rsidRPr="00C93B9B">
        <w:rPr>
          <w:rFonts w:ascii="TH SarabunIT๙" w:hAnsi="TH SarabunIT๙" w:cs="TH SarabunIT๙"/>
        </w:rPr>
        <w:t xml:space="preserve">  </w:t>
      </w:r>
      <w:proofErr w:type="spellStart"/>
      <w:r w:rsidRPr="00C93B9B">
        <w:rPr>
          <w:rFonts w:ascii="TH SarabunIT๙" w:hAnsi="TH SarabunIT๙" w:cs="TH SarabunIT๙"/>
        </w:rPr>
        <w:t>โดย</w:t>
      </w:r>
      <w:proofErr w:type="spellEnd"/>
      <w:proofErr w:type="gramEnd"/>
      <w:r w:rsidRPr="00C93B9B">
        <w:rPr>
          <w:rFonts w:ascii="TH SarabunIT๙" w:hAnsi="TH SarabunIT๙" w:cs="TH SarabunIT๙"/>
        </w:rPr>
        <w:t xml:space="preserve"> </w:t>
      </w:r>
      <w:proofErr w:type="spellStart"/>
      <w:r w:rsidRPr="00C93B9B">
        <w:rPr>
          <w:rFonts w:ascii="TH SarabunIT๙" w:hAnsi="TH SarabunIT๙" w:cs="TH SarabunIT๙"/>
        </w:rPr>
        <w:t>จําแนกตามเครื่องมือการประเมิน</w:t>
      </w:r>
      <w:proofErr w:type="spellEnd"/>
      <w:r w:rsidRPr="00C93B9B">
        <w:rPr>
          <w:rFonts w:ascii="TH SarabunIT๙" w:hAnsi="TH SarabunIT๙" w:cs="TH SarabunIT๙"/>
        </w:rPr>
        <w:t xml:space="preserve"> </w:t>
      </w:r>
      <w:proofErr w:type="spellStart"/>
      <w:r w:rsidRPr="00C93B9B">
        <w:rPr>
          <w:rFonts w:ascii="TH SarabunIT๙" w:hAnsi="TH SarabunIT๙" w:cs="TH SarabunIT๙"/>
        </w:rPr>
        <w:t>มีรายละเอียดดังนี้</w:t>
      </w:r>
      <w:proofErr w:type="spellEnd"/>
    </w:p>
    <w:p w14:paraId="03413228" w14:textId="42002EFC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  <w:proofErr w:type="spellStart"/>
      <w:r w:rsidRPr="00C93B9B">
        <w:rPr>
          <w:rFonts w:ascii="TH SarabunIT๙" w:eastAsia="Tahoma" w:hAnsi="TH SarabunIT๙" w:cs="TH SarabunIT๙"/>
        </w:rPr>
        <w:t>ปีงบประมาณ</w:t>
      </w:r>
      <w:proofErr w:type="spellEnd"/>
      <w:r w:rsidRPr="00C93B9B">
        <w:rPr>
          <w:rFonts w:ascii="TH SarabunIT๙" w:eastAsia="Tahoma" w:hAnsi="TH SarabunIT๙" w:cs="TH SarabunIT๙"/>
        </w:rPr>
        <w:t xml:space="preserve"> </w:t>
      </w:r>
      <w:proofErr w:type="spellStart"/>
      <w:r w:rsidRPr="00C93B9B">
        <w:rPr>
          <w:rFonts w:ascii="TH SarabunIT๙" w:eastAsia="Tahoma" w:hAnsi="TH SarabunIT๙" w:cs="TH SarabunIT๙"/>
        </w:rPr>
        <w:t>พ.ศ</w:t>
      </w:r>
      <w:proofErr w:type="spellEnd"/>
      <w:r w:rsidRPr="00C93B9B">
        <w:rPr>
          <w:rFonts w:ascii="TH SarabunIT๙" w:eastAsia="Tahoma" w:hAnsi="TH SarabunIT๙" w:cs="TH SarabunIT๙"/>
        </w:rPr>
        <w:t>. 2567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C93B9B">
        <w:rPr>
          <w:rFonts w:ascii="TH SarabunIT๙" w:hAnsi="TH SarabunIT๙" w:cs="TH SarabunIT๙" w:hint="cs"/>
          <w:cs/>
          <w:lang w:bidi="th-TH"/>
        </w:rPr>
        <w:t>อยู่ในระดับผ่านดีและบรรลุค่าเป้าหมาย คือ มีผลการประเมิน</w:t>
      </w:r>
      <w:r w:rsidRPr="00C93B9B">
        <w:rPr>
          <w:rFonts w:ascii="TH SarabunIT๙" w:hAnsi="TH SarabunIT๙" w:cs="TH SarabunIT๙"/>
        </w:rPr>
        <w:t xml:space="preserve"> ITA </w:t>
      </w:r>
      <w:r w:rsidRPr="00C93B9B">
        <w:rPr>
          <w:rFonts w:ascii="TH SarabunIT๙" w:hAnsi="TH SarabunIT๙" w:cs="TH SarabunIT๙" w:hint="cs"/>
          <w:cs/>
          <w:lang w:bidi="th-TH"/>
        </w:rPr>
        <w:t xml:space="preserve">ในภาพรวม </w:t>
      </w:r>
      <w:r w:rsidRPr="00C93B9B">
        <w:rPr>
          <w:rFonts w:ascii="TH SarabunIT๙" w:hAnsi="TH SarabunIT๙" w:cs="TH SarabunIT๙"/>
        </w:rPr>
        <w:t xml:space="preserve">85 </w:t>
      </w:r>
      <w:r w:rsidRPr="00C93B9B">
        <w:rPr>
          <w:rFonts w:ascii="TH SarabunIT๙" w:hAnsi="TH SarabunIT๙" w:cs="TH SarabunIT๙" w:hint="cs"/>
          <w:cs/>
          <w:lang w:bidi="th-TH"/>
        </w:rPr>
        <w:t>คะแนนขึ้นไป และมีคะแนนรายเครื่องมือประกอบด้วย</w:t>
      </w:r>
      <w:r w:rsidRPr="00C93B9B">
        <w:rPr>
          <w:rFonts w:ascii="TH SarabunIT๙" w:hAnsi="TH SarabunIT๙" w:cs="TH SarabunIT๙"/>
        </w:rPr>
        <w:t xml:space="preserve"> IIT, EIT </w:t>
      </w:r>
      <w:r w:rsidRPr="00C93B9B">
        <w:rPr>
          <w:rFonts w:ascii="TH SarabunIT๙" w:hAnsi="TH SarabunIT๙" w:cs="TH SarabunIT๙" w:hint="cs"/>
          <w:cs/>
          <w:lang w:bidi="th-TH"/>
        </w:rPr>
        <w:t xml:space="preserve">ส่วนที่ </w:t>
      </w:r>
      <w:r w:rsidRPr="00C93B9B">
        <w:rPr>
          <w:rFonts w:ascii="TH SarabunIT๙" w:hAnsi="TH SarabunIT๙" w:cs="TH SarabunIT๙"/>
        </w:rPr>
        <w:t xml:space="preserve">1, EIT </w:t>
      </w:r>
      <w:r w:rsidRPr="00C93B9B">
        <w:rPr>
          <w:rFonts w:ascii="TH SarabunIT๙" w:hAnsi="TH SarabunIT๙" w:cs="TH SarabunIT๙" w:hint="cs"/>
          <w:cs/>
          <w:lang w:bidi="th-TH"/>
        </w:rPr>
        <w:t xml:space="preserve">ส่วนที่ </w:t>
      </w:r>
      <w:r w:rsidRPr="00C93B9B">
        <w:rPr>
          <w:rFonts w:ascii="TH SarabunIT๙" w:hAnsi="TH SarabunIT๙" w:cs="TH SarabunIT๙"/>
        </w:rPr>
        <w:t xml:space="preserve">2 </w:t>
      </w:r>
      <w:r w:rsidRPr="00C93B9B">
        <w:rPr>
          <w:rFonts w:ascii="TH SarabunIT๙" w:hAnsi="TH SarabunIT๙" w:cs="TH SarabunIT๙" w:hint="cs"/>
          <w:cs/>
          <w:lang w:bidi="th-TH"/>
        </w:rPr>
        <w:t>และ</w:t>
      </w:r>
      <w:r w:rsidRPr="00C93B9B">
        <w:rPr>
          <w:rFonts w:ascii="TH SarabunIT๙" w:hAnsi="TH SarabunIT๙" w:cs="TH SarabunIT๙"/>
        </w:rPr>
        <w:t xml:space="preserve"> OIT </w:t>
      </w:r>
      <w:r w:rsidRPr="00C93B9B">
        <w:rPr>
          <w:rFonts w:ascii="TH SarabunIT๙" w:hAnsi="TH SarabunIT๙" w:cs="TH SarabunIT๙" w:hint="cs"/>
          <w:cs/>
          <w:lang w:bidi="th-TH"/>
        </w:rPr>
        <w:t>ที่มีค่าคะแนน</w:t>
      </w:r>
      <w:r w:rsidRPr="00C93B9B">
        <w:rPr>
          <w:rFonts w:ascii="TH SarabunIT๙" w:hAnsi="TH SarabunIT๙" w:cs="TH SarabunIT๙"/>
        </w:rPr>
        <w:t xml:space="preserve"> 85 </w:t>
      </w:r>
      <w:r w:rsidRPr="00C93B9B">
        <w:rPr>
          <w:rFonts w:ascii="TH SarabunIT๙" w:hAnsi="TH SarabunIT๙" w:cs="TH SarabunIT๙" w:hint="cs"/>
          <w:cs/>
          <w:lang w:bidi="th-TH"/>
        </w:rPr>
        <w:t xml:space="preserve">คะแนนขึ้นไป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Pr="00C93B9B">
        <w:rPr>
          <w:rFonts w:ascii="TH SarabunIT๙" w:hAnsi="TH SarabunIT๙" w:cs="TH SarabunIT๙"/>
        </w:rPr>
        <w:t xml:space="preserve">95.37 </w:t>
      </w:r>
      <w:proofErr w:type="gramStart"/>
      <w:r w:rsidRPr="00C93B9B">
        <w:rPr>
          <w:rFonts w:ascii="TH SarabunIT๙" w:hAnsi="TH SarabunIT๙" w:cs="TH SarabunIT๙" w:hint="cs"/>
          <w:cs/>
          <w:lang w:bidi="th-TH"/>
        </w:rPr>
        <w:t>คะแนน  ซึ่งสูงกว่าปีที่ผ่านมา</w:t>
      </w:r>
      <w:proofErr w:type="gramEnd"/>
      <w:r w:rsidRPr="00C93B9B">
        <w:rPr>
          <w:rFonts w:ascii="TH SarabunIT๙" w:hAnsi="TH SarabunIT๙" w:cs="TH SarabunIT๙" w:hint="cs"/>
          <w:cs/>
          <w:lang w:bidi="th-TH"/>
        </w:rPr>
        <w:t xml:space="preserve">  6</w:t>
      </w:r>
      <w:r w:rsidRPr="00C93B9B">
        <w:rPr>
          <w:rFonts w:ascii="TH SarabunIT๙" w:hAnsi="TH SarabunIT๙" w:cs="TH SarabunIT๙"/>
        </w:rPr>
        <w:t xml:space="preserve">.83 </w:t>
      </w:r>
      <w:r w:rsidRPr="00C93B9B">
        <w:rPr>
          <w:rFonts w:ascii="TH SarabunIT๙" w:hAnsi="TH SarabunIT๙" w:cs="TH SarabunIT๙" w:hint="cs"/>
          <w:cs/>
          <w:lang w:bidi="th-TH"/>
        </w:rPr>
        <w:t>คะแนน</w:t>
      </w:r>
    </w:p>
    <w:p w14:paraId="36B9DAC1" w14:textId="496F74AF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  <w:r w:rsidRPr="00C93B9B">
        <w:rPr>
          <w:rFonts w:ascii="TH SarabunIT๙" w:hAnsi="TH SarabunIT๙" w:cs="TH SarabunIT๙"/>
        </w:rPr>
        <w:t xml:space="preserve">                  </w:t>
      </w:r>
      <w:r w:rsidRPr="00C93B9B">
        <w:rPr>
          <w:rFonts w:ascii="TH SarabunIT๙" w:hAnsi="TH SarabunIT๙" w:cs="TH SarabunIT๙"/>
          <w:noProof/>
        </w:rPr>
        <w:drawing>
          <wp:inline distT="0" distB="0" distL="0" distR="0" wp14:anchorId="6CF256DB" wp14:editId="6ED8DE68">
            <wp:extent cx="5610225" cy="5219700"/>
            <wp:effectExtent l="0" t="0" r="9525" b="0"/>
            <wp:docPr id="180610522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t="31718" r="47620" b="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E838" w14:textId="77777777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</w:p>
    <w:p w14:paraId="7E1E7878" w14:textId="77777777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</w:p>
    <w:p w14:paraId="72008269" w14:textId="77777777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</w:p>
    <w:p w14:paraId="1897E8DD" w14:textId="77777777" w:rsidR="00C93B9B" w:rsidRPr="00C93B9B" w:rsidRDefault="00C93B9B" w:rsidP="00C93B9B">
      <w:pPr>
        <w:pStyle w:val="a3"/>
        <w:tabs>
          <w:tab w:val="left" w:pos="2684"/>
        </w:tabs>
        <w:spacing w:before="241"/>
        <w:ind w:left="140" w:right="117" w:firstLine="720"/>
        <w:rPr>
          <w:rFonts w:ascii="TH SarabunIT๙" w:hAnsi="TH SarabunIT๙" w:cs="TH SarabunIT๙"/>
        </w:rPr>
      </w:pPr>
      <w:r w:rsidRPr="00C93B9B">
        <w:rPr>
          <w:rFonts w:ascii="TH SarabunIT๙" w:hAnsi="TH SarabunIT๙" w:cs="TH SarabunIT๙"/>
        </w:rPr>
        <w:lastRenderedPageBreak/>
        <w:t xml:space="preserve">  </w:t>
      </w:r>
    </w:p>
    <w:tbl>
      <w:tblPr>
        <w:tblW w:w="9138" w:type="dxa"/>
        <w:tblInd w:w="735" w:type="dxa"/>
        <w:shd w:val="clear" w:color="auto" w:fill="FFFFFF"/>
        <w:tblLook w:val="04A0" w:firstRow="1" w:lastRow="0" w:firstColumn="1" w:lastColumn="0" w:noHBand="0" w:noVBand="1"/>
      </w:tblPr>
      <w:tblGrid>
        <w:gridCol w:w="1830"/>
        <w:gridCol w:w="4861"/>
        <w:gridCol w:w="2447"/>
      </w:tblGrid>
      <w:tr w:rsidR="00C93B9B" w:rsidRPr="00C93B9B" w14:paraId="02571E25" w14:textId="77777777" w:rsidTr="00C93B9B">
        <w:trPr>
          <w:tblHeader/>
        </w:trPr>
        <w:tc>
          <w:tcPr>
            <w:tcW w:w="1001" w:type="pc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DE078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14:paraId="16CD1D5C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ตัวชี้วัดที่</w:t>
            </w:r>
          </w:p>
        </w:tc>
        <w:tc>
          <w:tcPr>
            <w:tcW w:w="2660" w:type="pc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DE078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14:paraId="55EC194E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รายละเอียดตัวชี้วัด</w:t>
            </w:r>
          </w:p>
        </w:tc>
        <w:tc>
          <w:tcPr>
            <w:tcW w:w="1339" w:type="pc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DE078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14:paraId="5D9398BB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คะแนน</w:t>
            </w:r>
          </w:p>
        </w:tc>
      </w:tr>
      <w:tr w:rsidR="00C93B9B" w:rsidRPr="00C93B9B" w14:paraId="36995C02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C2D9B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E8E0B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การปฏิบัติหน้าที่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C1AB4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98.33</w:t>
            </w:r>
          </w:p>
        </w:tc>
      </w:tr>
      <w:tr w:rsidR="00C93B9B" w:rsidRPr="00C93B9B" w14:paraId="0A30510B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B92CB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B35F6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การใช้งบประมาณ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1EB64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97.27</w:t>
            </w:r>
          </w:p>
        </w:tc>
      </w:tr>
      <w:tr w:rsidR="00C93B9B" w:rsidRPr="00C93B9B" w14:paraId="3BAFD8F1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1D42E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5E9F7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การใช้อำนาจ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D68F1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97.57</w:t>
            </w:r>
          </w:p>
        </w:tc>
      </w:tr>
      <w:tr w:rsidR="00C93B9B" w:rsidRPr="00C93B9B" w14:paraId="638FAC2A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264E6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5B31C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การใช้ทรัพย์สินของราชการ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4EDB3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93.33</w:t>
            </w:r>
          </w:p>
        </w:tc>
      </w:tr>
      <w:tr w:rsidR="00C93B9B" w:rsidRPr="00C93B9B" w14:paraId="5A909B60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CB3AF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5EDAE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การแก้ไขปัญหาการทุจริต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C1363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97.27</w:t>
            </w:r>
          </w:p>
        </w:tc>
      </w:tr>
      <w:tr w:rsidR="00C93B9B" w:rsidRPr="00C93B9B" w14:paraId="62256021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869E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A45F3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คุณภาพการดำเนินงาน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3A24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96.88</w:t>
            </w:r>
          </w:p>
        </w:tc>
      </w:tr>
      <w:tr w:rsidR="00C93B9B" w:rsidRPr="00C93B9B" w14:paraId="1960A27C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5AA41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15867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ประสิทธิภาพการสื่อสาร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94AA0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94.91</w:t>
            </w:r>
          </w:p>
        </w:tc>
      </w:tr>
      <w:tr w:rsidR="00C93B9B" w:rsidRPr="00C93B9B" w14:paraId="68848269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3807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03B3C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การปรับปรุงการทำงาน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D4CB5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81.69</w:t>
            </w:r>
          </w:p>
        </w:tc>
      </w:tr>
      <w:tr w:rsidR="00C93B9B" w:rsidRPr="00C93B9B" w14:paraId="6AEB3954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BDB00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D5536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การเปิดเผยข้อมูล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E1E8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AB3AA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95.00</w:t>
            </w:r>
          </w:p>
        </w:tc>
      </w:tr>
      <w:tr w:rsidR="00C93B9B" w:rsidRPr="00C93B9B" w14:paraId="7124208D" w14:textId="77777777" w:rsidTr="00C93B9B">
        <w:tc>
          <w:tcPr>
            <w:tcW w:w="1001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32AAC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2660" w:type="pct"/>
            <w:tcBorders>
              <w:top w:val="single" w:sz="6" w:space="0" w:color="DEE2E6"/>
              <w:left w:val="nil"/>
              <w:bottom w:val="nil"/>
              <w:right w:val="single" w:sz="12" w:space="0" w:color="FFFFFF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8FCB2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การป้องกันการทุจริต</w:t>
            </w:r>
          </w:p>
        </w:tc>
        <w:tc>
          <w:tcPr>
            <w:tcW w:w="1339" w:type="pc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32E4D" w14:textId="77777777" w:rsidR="00C93B9B" w:rsidRPr="00C93B9B" w:rsidRDefault="00C93B9B" w:rsidP="00C93B9B">
            <w:pPr>
              <w:pStyle w:val="a3"/>
              <w:tabs>
                <w:tab w:val="left" w:pos="2684"/>
              </w:tabs>
              <w:spacing w:before="241"/>
              <w:ind w:left="140" w:right="117" w:firstLine="720"/>
              <w:jc w:val="thaiDistribute"/>
              <w:rPr>
                <w:rFonts w:ascii="TH SarabunIT๙" w:hAnsi="TH SarabunIT๙" w:cs="TH SarabunIT๙"/>
              </w:rPr>
            </w:pPr>
            <w:r w:rsidRPr="00C93B9B">
              <w:rPr>
                <w:rFonts w:ascii="TH SarabunIT๙" w:hAnsi="TH SarabunIT๙" w:cs="TH SarabunIT๙"/>
              </w:rPr>
              <w:t>100.00</w:t>
            </w:r>
          </w:p>
        </w:tc>
      </w:tr>
    </w:tbl>
    <w:p w14:paraId="0D23CC16" w14:textId="77777777" w:rsidR="00C93B9B" w:rsidRPr="00BF3A2B" w:rsidRDefault="00C93B9B" w:rsidP="00BF3A2B">
      <w:pPr>
        <w:pStyle w:val="a3"/>
        <w:tabs>
          <w:tab w:val="left" w:pos="2684"/>
        </w:tabs>
        <w:spacing w:before="241"/>
        <w:ind w:left="140" w:right="117" w:firstLine="720"/>
        <w:jc w:val="thaiDistribute"/>
        <w:rPr>
          <w:rFonts w:ascii="TH SarabunIT๙" w:hAnsi="TH SarabunIT๙" w:cs="TH SarabunIT๙"/>
        </w:rPr>
      </w:pPr>
    </w:p>
    <w:p w14:paraId="6E1FA958" w14:textId="77777777" w:rsidR="00E63BF8" w:rsidRPr="00BF3A2B" w:rsidRDefault="00E63BF8" w:rsidP="00BF3A2B">
      <w:pPr>
        <w:pStyle w:val="a3"/>
        <w:spacing w:before="8"/>
        <w:jc w:val="thaiDistribute"/>
        <w:rPr>
          <w:rFonts w:ascii="TH SarabunIT๙" w:hAnsi="TH SarabunIT๙" w:cs="TH SarabunIT๙"/>
          <w:sz w:val="1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44"/>
        <w:gridCol w:w="3113"/>
        <w:gridCol w:w="1757"/>
        <w:gridCol w:w="2256"/>
      </w:tblGrid>
      <w:tr w:rsidR="00E63BF8" w:rsidRPr="00BF3A2B" w14:paraId="2CD23C7E" w14:textId="77777777">
        <w:trPr>
          <w:trHeight w:val="722"/>
        </w:trPr>
        <w:tc>
          <w:tcPr>
            <w:tcW w:w="852" w:type="dxa"/>
            <w:shd w:val="clear" w:color="auto" w:fill="BEBEBE"/>
          </w:tcPr>
          <w:p w14:paraId="4FB0865F" w14:textId="451DE2DF" w:rsidR="00E63BF8" w:rsidRPr="00BF3A2B" w:rsidRDefault="00000000" w:rsidP="00C93B9B">
            <w:pPr>
              <w:pStyle w:val="TableParagraph"/>
              <w:spacing w:before="143"/>
              <w:ind w:left="8" w:right="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ตัวช</w:t>
            </w:r>
            <w:r w:rsidR="00C93B9B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ี้วั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ด</w:t>
            </w:r>
          </w:p>
        </w:tc>
        <w:tc>
          <w:tcPr>
            <w:tcW w:w="1444" w:type="dxa"/>
            <w:shd w:val="clear" w:color="auto" w:fill="BEBEBE"/>
          </w:tcPr>
          <w:p w14:paraId="421FD43C" w14:textId="77777777" w:rsidR="00E63BF8" w:rsidRPr="00BF3A2B" w:rsidRDefault="00000000" w:rsidP="00C93B9B">
            <w:pPr>
              <w:pStyle w:val="TableParagraph"/>
              <w:spacing w:line="336" w:lineRule="exact"/>
              <w:ind w:left="329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เครื่องมือ</w:t>
            </w:r>
            <w:proofErr w:type="spellEnd"/>
          </w:p>
          <w:p w14:paraId="5A1DE6F3" w14:textId="77777777" w:rsidR="00E63BF8" w:rsidRPr="00BF3A2B" w:rsidRDefault="00000000" w:rsidP="00C93B9B">
            <w:pPr>
              <w:pStyle w:val="TableParagraph"/>
              <w:spacing w:line="366" w:lineRule="exact"/>
              <w:ind w:lef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3113" w:type="dxa"/>
            <w:shd w:val="clear" w:color="auto" w:fill="BEBEBE"/>
          </w:tcPr>
          <w:p w14:paraId="4831DA5C" w14:textId="7EC2DF4B" w:rsidR="00E63BF8" w:rsidRPr="00BF3A2B" w:rsidRDefault="00000000" w:rsidP="00C93B9B">
            <w:pPr>
              <w:pStyle w:val="TableParagraph"/>
              <w:spacing w:before="143"/>
              <w:ind w:left="1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ตัว</w:t>
            </w:r>
            <w:proofErr w:type="spellEnd"/>
            <w:r w:rsidR="00C93B9B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ชี้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วัด</w:t>
            </w:r>
            <w:proofErr w:type="spellEnd"/>
          </w:p>
        </w:tc>
        <w:tc>
          <w:tcPr>
            <w:tcW w:w="1757" w:type="dxa"/>
            <w:shd w:val="clear" w:color="auto" w:fill="BEBEBE"/>
          </w:tcPr>
          <w:p w14:paraId="3B92CC58" w14:textId="77777777" w:rsidR="00E63BF8" w:rsidRPr="00BF3A2B" w:rsidRDefault="00000000" w:rsidP="00C93B9B">
            <w:pPr>
              <w:pStyle w:val="TableParagraph"/>
              <w:spacing w:before="143"/>
              <w:ind w:left="18" w:right="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2256" w:type="dxa"/>
            <w:shd w:val="clear" w:color="auto" w:fill="BEBEBE"/>
          </w:tcPr>
          <w:p w14:paraId="09B62C68" w14:textId="77777777" w:rsidR="00E63BF8" w:rsidRPr="00BF3A2B" w:rsidRDefault="00000000" w:rsidP="00C93B9B">
            <w:pPr>
              <w:pStyle w:val="TableParagraph"/>
              <w:spacing w:before="143"/>
              <w:ind w:left="9" w:right="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ผลการประเมิน</w:t>
            </w:r>
            <w:proofErr w:type="spellEnd"/>
          </w:p>
        </w:tc>
      </w:tr>
      <w:tr w:rsidR="00E63BF8" w:rsidRPr="00BF3A2B" w14:paraId="7834FC95" w14:textId="77777777">
        <w:trPr>
          <w:trHeight w:val="460"/>
        </w:trPr>
        <w:tc>
          <w:tcPr>
            <w:tcW w:w="852" w:type="dxa"/>
          </w:tcPr>
          <w:p w14:paraId="186775C8" w14:textId="77777777" w:rsidR="00E63BF8" w:rsidRPr="00BF3A2B" w:rsidRDefault="00000000" w:rsidP="007144C9">
            <w:pPr>
              <w:pStyle w:val="TableParagraph"/>
              <w:spacing w:before="41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444" w:type="dxa"/>
            <w:vMerge w:val="restart"/>
            <w:tcBorders>
              <w:bottom w:val="single" w:sz="12" w:space="0" w:color="000000"/>
            </w:tcBorders>
          </w:tcPr>
          <w:p w14:paraId="541E427C" w14:textId="77777777" w:rsidR="00E63BF8" w:rsidRPr="00BF3A2B" w:rsidRDefault="00E63BF8" w:rsidP="007144C9">
            <w:pPr>
              <w:pStyle w:val="TableParagraph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27E97E2B" w14:textId="77777777" w:rsidR="00E63BF8" w:rsidRPr="00BF3A2B" w:rsidRDefault="00E63BF8" w:rsidP="007144C9">
            <w:pPr>
              <w:pStyle w:val="TableParagraph"/>
              <w:spacing w:before="251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4399F969" w14:textId="77777777" w:rsidR="00E63BF8" w:rsidRPr="00BF3A2B" w:rsidRDefault="00000000" w:rsidP="007144C9">
            <w:pPr>
              <w:pStyle w:val="TableParagraph"/>
              <w:ind w:left="12" w:right="1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BF3A2B">
              <w:rPr>
                <w:rFonts w:ascii="TH SarabunIT๙" w:hAnsi="TH SarabunIT๙" w:cs="TH SarabunIT๙"/>
                <w:b/>
                <w:sz w:val="32"/>
              </w:rPr>
              <w:t>IIT</w:t>
            </w:r>
          </w:p>
        </w:tc>
        <w:tc>
          <w:tcPr>
            <w:tcW w:w="3113" w:type="dxa"/>
          </w:tcPr>
          <w:p w14:paraId="0501F70E" w14:textId="77777777" w:rsidR="00E63BF8" w:rsidRPr="00BF3A2B" w:rsidRDefault="00000000" w:rsidP="00BF3A2B">
            <w:pPr>
              <w:pStyle w:val="TableParagraph"/>
              <w:spacing w:before="41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การปฏิบัติหน้าที่</w:t>
            </w:r>
            <w:proofErr w:type="spellEnd"/>
          </w:p>
        </w:tc>
        <w:tc>
          <w:tcPr>
            <w:tcW w:w="1757" w:type="dxa"/>
          </w:tcPr>
          <w:p w14:paraId="376F999F" w14:textId="1F86D31F" w:rsidR="00E63BF8" w:rsidRPr="00BF3A2B" w:rsidRDefault="00A22516" w:rsidP="00A22516">
            <w:pPr>
              <w:pStyle w:val="TableParagraph"/>
              <w:spacing w:before="41"/>
              <w:ind w:left="18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98.33</w:t>
            </w:r>
          </w:p>
        </w:tc>
        <w:tc>
          <w:tcPr>
            <w:tcW w:w="2256" w:type="dxa"/>
          </w:tcPr>
          <w:p w14:paraId="4F6531D1" w14:textId="77777777" w:rsidR="00E63BF8" w:rsidRPr="00BF3A2B" w:rsidRDefault="00000000" w:rsidP="00BF3A2B">
            <w:pPr>
              <w:pStyle w:val="TableParagraph"/>
              <w:spacing w:before="41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6CB89280" w14:textId="77777777">
        <w:trPr>
          <w:trHeight w:val="447"/>
        </w:trPr>
        <w:tc>
          <w:tcPr>
            <w:tcW w:w="852" w:type="dxa"/>
          </w:tcPr>
          <w:p w14:paraId="23CAE248" w14:textId="77777777" w:rsidR="00E63BF8" w:rsidRPr="00BF3A2B" w:rsidRDefault="00000000" w:rsidP="007144C9">
            <w:pPr>
              <w:pStyle w:val="TableParagraph"/>
              <w:spacing w:before="31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3957AB44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</w:tcPr>
          <w:p w14:paraId="735211A3" w14:textId="77777777" w:rsidR="00E63BF8" w:rsidRPr="00BF3A2B" w:rsidRDefault="00000000" w:rsidP="00BF3A2B">
            <w:pPr>
              <w:pStyle w:val="TableParagraph"/>
              <w:spacing w:before="31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การใช้งบประมาณ</w:t>
            </w:r>
            <w:proofErr w:type="spellEnd"/>
          </w:p>
        </w:tc>
        <w:tc>
          <w:tcPr>
            <w:tcW w:w="1757" w:type="dxa"/>
          </w:tcPr>
          <w:p w14:paraId="2E7B946D" w14:textId="10DF369E" w:rsidR="00E63BF8" w:rsidRPr="00BF3A2B" w:rsidRDefault="00A22516" w:rsidP="00A22516">
            <w:pPr>
              <w:pStyle w:val="TableParagraph"/>
              <w:spacing w:before="31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97.27</w:t>
            </w:r>
          </w:p>
        </w:tc>
        <w:tc>
          <w:tcPr>
            <w:tcW w:w="2256" w:type="dxa"/>
          </w:tcPr>
          <w:p w14:paraId="55F9D6F7" w14:textId="77777777" w:rsidR="00E63BF8" w:rsidRPr="00BF3A2B" w:rsidRDefault="00000000" w:rsidP="00BF3A2B">
            <w:pPr>
              <w:pStyle w:val="TableParagraph"/>
              <w:spacing w:before="31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50392E63" w14:textId="77777777">
        <w:trPr>
          <w:trHeight w:val="450"/>
        </w:trPr>
        <w:tc>
          <w:tcPr>
            <w:tcW w:w="852" w:type="dxa"/>
          </w:tcPr>
          <w:p w14:paraId="7FD9315B" w14:textId="77777777" w:rsidR="00E63BF8" w:rsidRPr="00BF3A2B" w:rsidRDefault="00000000" w:rsidP="007144C9">
            <w:pPr>
              <w:pStyle w:val="TableParagraph"/>
              <w:spacing w:before="33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4A476FD0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</w:tcPr>
          <w:p w14:paraId="31994CDD" w14:textId="77777777" w:rsidR="00E63BF8" w:rsidRPr="00BF3A2B" w:rsidRDefault="00000000" w:rsidP="00BF3A2B">
            <w:pPr>
              <w:pStyle w:val="TableParagraph"/>
              <w:spacing w:before="33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การใช้อํานาจ</w:t>
            </w:r>
            <w:proofErr w:type="spellEnd"/>
          </w:p>
        </w:tc>
        <w:tc>
          <w:tcPr>
            <w:tcW w:w="1757" w:type="dxa"/>
          </w:tcPr>
          <w:p w14:paraId="61268D01" w14:textId="66B980A4" w:rsidR="00E63BF8" w:rsidRPr="00BF3A2B" w:rsidRDefault="00A22516" w:rsidP="00A22516">
            <w:pPr>
              <w:pStyle w:val="TableParagraph"/>
              <w:spacing w:before="33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97.57</w:t>
            </w:r>
          </w:p>
        </w:tc>
        <w:tc>
          <w:tcPr>
            <w:tcW w:w="2256" w:type="dxa"/>
          </w:tcPr>
          <w:p w14:paraId="1EFC4D96" w14:textId="77777777" w:rsidR="00E63BF8" w:rsidRPr="00BF3A2B" w:rsidRDefault="00000000" w:rsidP="00BF3A2B">
            <w:pPr>
              <w:pStyle w:val="TableParagraph"/>
              <w:spacing w:before="33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68EFA5C1" w14:textId="77777777">
        <w:trPr>
          <w:trHeight w:val="450"/>
        </w:trPr>
        <w:tc>
          <w:tcPr>
            <w:tcW w:w="852" w:type="dxa"/>
          </w:tcPr>
          <w:p w14:paraId="3CB55CF6" w14:textId="77777777" w:rsidR="00E63BF8" w:rsidRPr="00BF3A2B" w:rsidRDefault="00000000" w:rsidP="007144C9">
            <w:pPr>
              <w:pStyle w:val="TableParagraph"/>
              <w:spacing w:before="31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14BC30C5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</w:tcPr>
          <w:p w14:paraId="12A7C285" w14:textId="77777777" w:rsidR="00E63BF8" w:rsidRPr="00BF3A2B" w:rsidRDefault="00000000" w:rsidP="00BF3A2B">
            <w:pPr>
              <w:pStyle w:val="TableParagraph"/>
              <w:spacing w:before="31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การใช้ทรัพย์สินของทางราชการ</w:t>
            </w:r>
            <w:proofErr w:type="spellEnd"/>
          </w:p>
        </w:tc>
        <w:tc>
          <w:tcPr>
            <w:tcW w:w="1757" w:type="dxa"/>
          </w:tcPr>
          <w:p w14:paraId="48DE30B2" w14:textId="25064F66" w:rsidR="00E63BF8" w:rsidRPr="00BF3A2B" w:rsidRDefault="00A22516" w:rsidP="00A22516">
            <w:pPr>
              <w:pStyle w:val="TableParagraph"/>
              <w:spacing w:before="31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93.33</w:t>
            </w:r>
          </w:p>
        </w:tc>
        <w:tc>
          <w:tcPr>
            <w:tcW w:w="2256" w:type="dxa"/>
          </w:tcPr>
          <w:p w14:paraId="0EFF0857" w14:textId="77777777" w:rsidR="00E63BF8" w:rsidRPr="00BF3A2B" w:rsidRDefault="00000000" w:rsidP="00BF3A2B">
            <w:pPr>
              <w:pStyle w:val="TableParagraph"/>
              <w:spacing w:before="31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74FEF8AF" w14:textId="77777777">
        <w:trPr>
          <w:trHeight w:val="457"/>
        </w:trPr>
        <w:tc>
          <w:tcPr>
            <w:tcW w:w="852" w:type="dxa"/>
            <w:tcBorders>
              <w:bottom w:val="single" w:sz="12" w:space="0" w:color="000000"/>
            </w:tcBorders>
          </w:tcPr>
          <w:p w14:paraId="4CB6C723" w14:textId="77777777" w:rsidR="00E63BF8" w:rsidRPr="00BF3A2B" w:rsidRDefault="00000000" w:rsidP="007144C9">
            <w:pPr>
              <w:pStyle w:val="TableParagraph"/>
              <w:spacing w:before="31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1B026461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  <w:tcBorders>
              <w:bottom w:val="single" w:sz="12" w:space="0" w:color="000000"/>
            </w:tcBorders>
          </w:tcPr>
          <w:p w14:paraId="45D1AED6" w14:textId="77777777" w:rsidR="00E63BF8" w:rsidRPr="00BF3A2B" w:rsidRDefault="00000000" w:rsidP="00BF3A2B">
            <w:pPr>
              <w:pStyle w:val="TableParagraph"/>
              <w:spacing w:before="31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การแก้ไขปัญหาการทุจริต</w:t>
            </w:r>
            <w:proofErr w:type="spellEnd"/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182D1A2B" w14:textId="473A12E1" w:rsidR="00E63BF8" w:rsidRPr="00BF3A2B" w:rsidRDefault="00A22516" w:rsidP="00A22516">
            <w:pPr>
              <w:pStyle w:val="TableParagraph"/>
              <w:spacing w:before="31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97.27</w:t>
            </w:r>
          </w:p>
        </w:tc>
        <w:tc>
          <w:tcPr>
            <w:tcW w:w="2256" w:type="dxa"/>
            <w:tcBorders>
              <w:bottom w:val="single" w:sz="12" w:space="0" w:color="000000"/>
            </w:tcBorders>
          </w:tcPr>
          <w:p w14:paraId="15518F9B" w14:textId="77777777" w:rsidR="00E63BF8" w:rsidRPr="00BF3A2B" w:rsidRDefault="00000000" w:rsidP="00BF3A2B">
            <w:pPr>
              <w:pStyle w:val="TableParagraph"/>
              <w:spacing w:before="31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074639A5" w14:textId="77777777">
        <w:trPr>
          <w:trHeight w:val="459"/>
        </w:trPr>
        <w:tc>
          <w:tcPr>
            <w:tcW w:w="852" w:type="dxa"/>
            <w:tcBorders>
              <w:top w:val="single" w:sz="12" w:space="0" w:color="000000"/>
            </w:tcBorders>
          </w:tcPr>
          <w:p w14:paraId="7497476F" w14:textId="77777777" w:rsidR="00E63BF8" w:rsidRPr="00BF3A2B" w:rsidRDefault="00000000" w:rsidP="007144C9">
            <w:pPr>
              <w:pStyle w:val="TableParagraph"/>
              <w:spacing w:before="42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A9C62E2" w14:textId="77777777" w:rsidR="00E63BF8" w:rsidRPr="00BF3A2B" w:rsidRDefault="00E63BF8" w:rsidP="007144C9">
            <w:pPr>
              <w:pStyle w:val="TableParagraph"/>
              <w:spacing w:before="154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</w:p>
          <w:p w14:paraId="0C8A7828" w14:textId="77777777" w:rsidR="00E63BF8" w:rsidRPr="00BF3A2B" w:rsidRDefault="00000000" w:rsidP="007144C9">
            <w:pPr>
              <w:pStyle w:val="TableParagraph"/>
              <w:ind w:left="12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BF3A2B">
              <w:rPr>
                <w:rFonts w:ascii="TH SarabunIT๙" w:hAnsi="TH SarabunIT๙" w:cs="TH SarabunIT๙"/>
                <w:b/>
                <w:sz w:val="32"/>
              </w:rPr>
              <w:t>EIT</w:t>
            </w:r>
          </w:p>
        </w:tc>
        <w:tc>
          <w:tcPr>
            <w:tcW w:w="3113" w:type="dxa"/>
            <w:tcBorders>
              <w:top w:val="single" w:sz="12" w:space="0" w:color="000000"/>
            </w:tcBorders>
          </w:tcPr>
          <w:p w14:paraId="37305A44" w14:textId="77777777" w:rsidR="00E63BF8" w:rsidRPr="00BF3A2B" w:rsidRDefault="00000000" w:rsidP="00BF3A2B">
            <w:pPr>
              <w:pStyle w:val="TableParagraph"/>
              <w:spacing w:before="42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คุณภาพการดําเนินงาน</w:t>
            </w:r>
            <w:proofErr w:type="spellEnd"/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5503C455" w14:textId="3B7D7E6D" w:rsidR="00E63BF8" w:rsidRPr="00BF3A2B" w:rsidRDefault="00A22516" w:rsidP="00A22516">
            <w:pPr>
              <w:pStyle w:val="TableParagraph"/>
              <w:spacing w:before="42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96.88</w:t>
            </w:r>
          </w:p>
        </w:tc>
        <w:tc>
          <w:tcPr>
            <w:tcW w:w="2256" w:type="dxa"/>
            <w:tcBorders>
              <w:top w:val="single" w:sz="12" w:space="0" w:color="000000"/>
            </w:tcBorders>
          </w:tcPr>
          <w:p w14:paraId="0C8FE4B9" w14:textId="77777777" w:rsidR="00E63BF8" w:rsidRPr="00BF3A2B" w:rsidRDefault="00000000" w:rsidP="00BF3A2B">
            <w:pPr>
              <w:pStyle w:val="TableParagraph"/>
              <w:spacing w:before="42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5389FAD1" w14:textId="77777777">
        <w:trPr>
          <w:trHeight w:val="469"/>
        </w:trPr>
        <w:tc>
          <w:tcPr>
            <w:tcW w:w="852" w:type="dxa"/>
          </w:tcPr>
          <w:p w14:paraId="2C1E1767" w14:textId="77777777" w:rsidR="00E63BF8" w:rsidRPr="00BF3A2B" w:rsidRDefault="00000000" w:rsidP="007144C9">
            <w:pPr>
              <w:pStyle w:val="TableParagraph"/>
              <w:spacing w:before="52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1974A78E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</w:tcPr>
          <w:p w14:paraId="2B4CC3F6" w14:textId="77777777" w:rsidR="00E63BF8" w:rsidRPr="00BF3A2B" w:rsidRDefault="00000000" w:rsidP="00BF3A2B">
            <w:pPr>
              <w:pStyle w:val="TableParagraph"/>
              <w:spacing w:before="52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ประสิทธิภาพการสื่อสาร</w:t>
            </w:r>
            <w:proofErr w:type="spellEnd"/>
          </w:p>
        </w:tc>
        <w:tc>
          <w:tcPr>
            <w:tcW w:w="1757" w:type="dxa"/>
          </w:tcPr>
          <w:p w14:paraId="3B0671E2" w14:textId="5828CB24" w:rsidR="00E63BF8" w:rsidRPr="00BF3A2B" w:rsidRDefault="00A22516" w:rsidP="00A22516">
            <w:pPr>
              <w:pStyle w:val="TableParagraph"/>
              <w:spacing w:before="52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94.91</w:t>
            </w:r>
          </w:p>
        </w:tc>
        <w:tc>
          <w:tcPr>
            <w:tcW w:w="2256" w:type="dxa"/>
          </w:tcPr>
          <w:p w14:paraId="014BC9D1" w14:textId="77777777" w:rsidR="00E63BF8" w:rsidRPr="00BF3A2B" w:rsidRDefault="00000000" w:rsidP="00BF3A2B">
            <w:pPr>
              <w:pStyle w:val="TableParagraph"/>
              <w:spacing w:before="52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7421F409" w14:textId="77777777">
        <w:trPr>
          <w:trHeight w:val="478"/>
        </w:trPr>
        <w:tc>
          <w:tcPr>
            <w:tcW w:w="852" w:type="dxa"/>
            <w:tcBorders>
              <w:bottom w:val="single" w:sz="12" w:space="0" w:color="000000"/>
            </w:tcBorders>
          </w:tcPr>
          <w:p w14:paraId="6F67FDFD" w14:textId="77777777" w:rsidR="00E63BF8" w:rsidRPr="00BF3A2B" w:rsidRDefault="00000000" w:rsidP="007144C9">
            <w:pPr>
              <w:pStyle w:val="TableParagraph"/>
              <w:spacing w:before="50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1444" w:type="dxa"/>
            <w:vMerge/>
            <w:tcBorders>
              <w:top w:val="nil"/>
              <w:bottom w:val="single" w:sz="12" w:space="0" w:color="000000"/>
            </w:tcBorders>
          </w:tcPr>
          <w:p w14:paraId="0387C4F4" w14:textId="77777777" w:rsidR="00E63BF8" w:rsidRPr="00BF3A2B" w:rsidRDefault="00E63BF8" w:rsidP="007144C9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  <w:tcBorders>
              <w:bottom w:val="single" w:sz="12" w:space="0" w:color="000000"/>
            </w:tcBorders>
          </w:tcPr>
          <w:p w14:paraId="0A9B89CE" w14:textId="77777777" w:rsidR="00E63BF8" w:rsidRPr="00BF3A2B" w:rsidRDefault="00000000" w:rsidP="00BF3A2B">
            <w:pPr>
              <w:pStyle w:val="TableParagraph"/>
              <w:spacing w:before="50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การปรับปรุงการทํางาน</w:t>
            </w:r>
            <w:proofErr w:type="spellEnd"/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0C024A0E" w14:textId="6EDAB163" w:rsidR="00E63BF8" w:rsidRPr="00BF3A2B" w:rsidRDefault="00A22516" w:rsidP="00A22516">
            <w:pPr>
              <w:pStyle w:val="TableParagraph"/>
              <w:spacing w:before="50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81.69</w:t>
            </w:r>
          </w:p>
        </w:tc>
        <w:tc>
          <w:tcPr>
            <w:tcW w:w="2256" w:type="dxa"/>
            <w:tcBorders>
              <w:bottom w:val="single" w:sz="12" w:space="0" w:color="000000"/>
            </w:tcBorders>
          </w:tcPr>
          <w:p w14:paraId="4EDFA0A0" w14:textId="77777777" w:rsidR="00E63BF8" w:rsidRPr="00BF3A2B" w:rsidRDefault="00000000" w:rsidP="00BF3A2B">
            <w:pPr>
              <w:pStyle w:val="TableParagraph"/>
              <w:spacing w:before="50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2E6522E4" w14:textId="77777777">
        <w:trPr>
          <w:trHeight w:val="469"/>
        </w:trPr>
        <w:tc>
          <w:tcPr>
            <w:tcW w:w="852" w:type="dxa"/>
            <w:tcBorders>
              <w:top w:val="single" w:sz="12" w:space="0" w:color="000000"/>
            </w:tcBorders>
          </w:tcPr>
          <w:p w14:paraId="559BFC46" w14:textId="77777777" w:rsidR="00E63BF8" w:rsidRPr="00BF3A2B" w:rsidRDefault="00000000" w:rsidP="007144C9">
            <w:pPr>
              <w:pStyle w:val="TableParagraph"/>
              <w:spacing w:before="40"/>
              <w:ind w:left="8" w:right="1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1444" w:type="dxa"/>
            <w:vMerge w:val="restart"/>
            <w:tcBorders>
              <w:top w:val="single" w:sz="12" w:space="0" w:color="000000"/>
            </w:tcBorders>
          </w:tcPr>
          <w:p w14:paraId="5C29DEC6" w14:textId="77777777" w:rsidR="00E63BF8" w:rsidRPr="00BF3A2B" w:rsidRDefault="00000000" w:rsidP="007144C9">
            <w:pPr>
              <w:pStyle w:val="TableParagraph"/>
              <w:spacing w:before="325"/>
              <w:ind w:left="12" w:right="2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BF3A2B">
              <w:rPr>
                <w:rFonts w:ascii="TH SarabunIT๙" w:hAnsi="TH SarabunIT๙" w:cs="TH SarabunIT๙"/>
                <w:b/>
                <w:sz w:val="32"/>
              </w:rPr>
              <w:t>OIT</w:t>
            </w:r>
          </w:p>
        </w:tc>
        <w:tc>
          <w:tcPr>
            <w:tcW w:w="3113" w:type="dxa"/>
            <w:tcBorders>
              <w:top w:val="single" w:sz="12" w:space="0" w:color="000000"/>
            </w:tcBorders>
          </w:tcPr>
          <w:p w14:paraId="4D54277F" w14:textId="77777777" w:rsidR="00E63BF8" w:rsidRPr="00BF3A2B" w:rsidRDefault="00000000" w:rsidP="00BF3A2B">
            <w:pPr>
              <w:pStyle w:val="TableParagraph"/>
              <w:spacing w:before="40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การเปิดเผยข้อมูล</w:t>
            </w:r>
            <w:proofErr w:type="spellEnd"/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307C1D9C" w14:textId="6F1FA917" w:rsidR="00E63BF8" w:rsidRPr="00BF3A2B" w:rsidRDefault="00A22516" w:rsidP="00A22516">
            <w:pPr>
              <w:pStyle w:val="TableParagraph"/>
              <w:spacing w:before="40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95.00</w:t>
            </w:r>
          </w:p>
        </w:tc>
        <w:tc>
          <w:tcPr>
            <w:tcW w:w="2256" w:type="dxa"/>
            <w:tcBorders>
              <w:top w:val="single" w:sz="12" w:space="0" w:color="000000"/>
            </w:tcBorders>
          </w:tcPr>
          <w:p w14:paraId="2488C7C9" w14:textId="77777777" w:rsidR="00E63BF8" w:rsidRPr="00BF3A2B" w:rsidRDefault="00000000" w:rsidP="00BF3A2B">
            <w:pPr>
              <w:pStyle w:val="TableParagraph"/>
              <w:spacing w:before="40"/>
              <w:ind w:left="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E63BF8" w:rsidRPr="00BF3A2B" w14:paraId="03C774FA" w14:textId="77777777">
        <w:trPr>
          <w:trHeight w:val="606"/>
        </w:trPr>
        <w:tc>
          <w:tcPr>
            <w:tcW w:w="852" w:type="dxa"/>
          </w:tcPr>
          <w:p w14:paraId="78F8597E" w14:textId="77777777" w:rsidR="00E63BF8" w:rsidRPr="00BF3A2B" w:rsidRDefault="00000000" w:rsidP="007144C9">
            <w:pPr>
              <w:pStyle w:val="TableParagraph"/>
              <w:spacing w:before="120"/>
              <w:ind w:left="8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6A8E40B7" w14:textId="77777777" w:rsidR="00E63BF8" w:rsidRPr="00BF3A2B" w:rsidRDefault="00E63BF8" w:rsidP="00BF3A2B">
            <w:pPr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3113" w:type="dxa"/>
          </w:tcPr>
          <w:p w14:paraId="6E5595C1" w14:textId="77777777" w:rsidR="00E63BF8" w:rsidRPr="00BF3A2B" w:rsidRDefault="00000000" w:rsidP="00BF3A2B">
            <w:pPr>
              <w:pStyle w:val="TableParagraph"/>
              <w:spacing w:before="120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การป้องกันการทุจริต</w:t>
            </w:r>
            <w:proofErr w:type="spellEnd"/>
          </w:p>
        </w:tc>
        <w:tc>
          <w:tcPr>
            <w:tcW w:w="1757" w:type="dxa"/>
          </w:tcPr>
          <w:p w14:paraId="645EEED1" w14:textId="796AF2FA" w:rsidR="00E63BF8" w:rsidRPr="00BF3A2B" w:rsidRDefault="00A22516" w:rsidP="00A22516">
            <w:pPr>
              <w:pStyle w:val="TableParagraph"/>
              <w:spacing w:before="120"/>
              <w:ind w:left="18" w:right="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2256" w:type="dxa"/>
          </w:tcPr>
          <w:p w14:paraId="28FCC2BC" w14:textId="77777777" w:rsidR="00E63BF8" w:rsidRPr="00BF3A2B" w:rsidRDefault="00000000" w:rsidP="00BF3A2B">
            <w:pPr>
              <w:pStyle w:val="TableParagraph"/>
              <w:spacing w:before="120"/>
              <w:ind w:left="9" w:right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0507BC88" w14:textId="77777777" w:rsidR="00675377" w:rsidRDefault="00675377" w:rsidP="00BF3A2B">
      <w:pPr>
        <w:pStyle w:val="1"/>
        <w:spacing w:before="345" w:line="225" w:lineRule="auto"/>
        <w:jc w:val="thaiDistribute"/>
        <w:rPr>
          <w:rFonts w:ascii="TH SarabunIT๙" w:hAnsi="TH SarabunIT๙" w:cs="TH SarabunIT๙"/>
        </w:rPr>
      </w:pPr>
    </w:p>
    <w:p w14:paraId="15DF43A9" w14:textId="7EB743F1" w:rsidR="00E63BF8" w:rsidRPr="00BF3A2B" w:rsidRDefault="00000000" w:rsidP="00BF3A2B">
      <w:pPr>
        <w:pStyle w:val="1"/>
        <w:spacing w:before="345" w:line="225" w:lineRule="auto"/>
        <w:jc w:val="thaiDistribute"/>
        <w:rPr>
          <w:rFonts w:ascii="TH SarabunIT๙" w:hAnsi="TH SarabunIT๙" w:cs="TH SarabunIT๙"/>
        </w:rPr>
      </w:pPr>
      <w:proofErr w:type="gramStart"/>
      <w:r w:rsidRPr="00BF3A2B">
        <w:rPr>
          <w:rFonts w:ascii="TH SarabunIT๙" w:hAnsi="TH SarabunIT๙" w:cs="TH SarabunIT๙"/>
        </w:rPr>
        <w:lastRenderedPageBreak/>
        <w:t xml:space="preserve">การวิเคราะห์ผลการประเมินคุณธรรมและความโปร่งใสในการดําเนินงานของหน่วยงานภาครัฐ  </w:t>
      </w:r>
      <w:proofErr w:type="spellStart"/>
      <w:r w:rsidRPr="00BF3A2B">
        <w:rPr>
          <w:rFonts w:ascii="TH SarabunIT๙" w:hAnsi="TH SarabunIT๙" w:cs="TH SarabunIT๙"/>
        </w:rPr>
        <w:t>ประจําปีงบประมาณ</w:t>
      </w:r>
      <w:proofErr w:type="spellEnd"/>
      <w:proofErr w:type="gram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>. 2567</w:t>
      </w:r>
    </w:p>
    <w:p w14:paraId="31335DA6" w14:textId="77777777" w:rsidR="00E63BF8" w:rsidRPr="00BF3A2B" w:rsidRDefault="00000000" w:rsidP="00BF3A2B">
      <w:pPr>
        <w:spacing w:before="219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1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กระบวนการปฏิบัติงานที่โปร่งใสและมีประสิทธิภาพ</w:t>
      </w:r>
      <w:proofErr w:type="spellEnd"/>
    </w:p>
    <w:p w14:paraId="1A9C6613" w14:textId="5F609590" w:rsidR="00E63BF8" w:rsidRPr="00BF3A2B" w:rsidRDefault="00000000" w:rsidP="00BF3A2B">
      <w:pPr>
        <w:pStyle w:val="a3"/>
        <w:spacing w:before="2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BF3A2B">
        <w:rPr>
          <w:rFonts w:ascii="TH SarabunIT๙" w:hAnsi="TH SarabunIT๙" w:cs="TH SarabunIT๙"/>
        </w:rPr>
        <w:t>และพัฒนาการดําเนินงานรายประเด็นข้อคําถามที่มีผลการประเมิน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proofErr w:type="gram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7D04A64A" w14:textId="77777777" w:rsidR="00E63BF8" w:rsidRPr="00BF3A2B" w:rsidRDefault="00000000" w:rsidP="00BF3A2B">
      <w:pPr>
        <w:spacing w:before="93" w:after="13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(Internal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IIT)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E1500" w14:paraId="2BFF8C74" w14:textId="77777777">
        <w:trPr>
          <w:trHeight w:val="650"/>
        </w:trPr>
        <w:tc>
          <w:tcPr>
            <w:tcW w:w="3227" w:type="dxa"/>
            <w:shd w:val="clear" w:color="auto" w:fill="BEBEBE"/>
          </w:tcPr>
          <w:p w14:paraId="366C5859" w14:textId="77777777" w:rsidR="00E63BF8" w:rsidRPr="00BE1500" w:rsidRDefault="00000000" w:rsidP="00BF3A2B">
            <w:pPr>
              <w:pStyle w:val="TableParagraph"/>
              <w:spacing w:before="107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BE1500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758624B9" w14:textId="77777777" w:rsidR="00E63BF8" w:rsidRPr="00BE1500" w:rsidRDefault="00000000" w:rsidP="00BF3A2B">
            <w:pPr>
              <w:pStyle w:val="TableParagraph"/>
              <w:spacing w:before="107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BE1500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363BB79B" w14:textId="77777777" w:rsidR="00E63BF8" w:rsidRPr="00BE1500" w:rsidRDefault="00000000" w:rsidP="00BF3A2B">
            <w:pPr>
              <w:pStyle w:val="TableParagraph"/>
              <w:spacing w:before="107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BE1500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E1500" w14:paraId="0985FA8E" w14:textId="77777777">
        <w:trPr>
          <w:trHeight w:val="1857"/>
        </w:trPr>
        <w:tc>
          <w:tcPr>
            <w:tcW w:w="3227" w:type="dxa"/>
          </w:tcPr>
          <w:p w14:paraId="179E1BA6" w14:textId="4A9B86FF" w:rsidR="00E63BF8" w:rsidRPr="00BE1500" w:rsidRDefault="00000000" w:rsidP="00255EF6">
            <w:pPr>
              <w:pStyle w:val="TableParagraph"/>
              <w:spacing w:line="350" w:lineRule="exact"/>
              <w:ind w:left="107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E1500">
              <w:rPr>
                <w:rFonts w:ascii="TH SarabunIT๙" w:hAnsi="TH SarabunIT๙" w:cs="TH SarabunIT๙"/>
                <w:sz w:val="28"/>
                <w:szCs w:val="20"/>
              </w:rPr>
              <w:t>i1</w:t>
            </w: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การปฏิบัติงานหรือให้บริการ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ของ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เจ้าหน้าที่ในหน่วยงานของท่าน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เป็นไปตามขั้นตอนและระยะเวลา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2797700B" w14:textId="2C40D549" w:rsidR="00E63BF8" w:rsidRPr="00BE1500" w:rsidRDefault="00197B01" w:rsidP="00C93B9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28"/>
                <w:szCs w:val="20"/>
              </w:rPr>
            </w:pPr>
            <w:r w:rsidRPr="00BE1500">
              <w:rPr>
                <w:rFonts w:ascii="TH SarabunIT๙" w:hAnsi="TH SarabunIT๙" w:cs="TH SarabunIT๙"/>
                <w:sz w:val="28"/>
                <w:szCs w:val="20"/>
              </w:rPr>
              <w:t>97.27</w:t>
            </w:r>
          </w:p>
        </w:tc>
        <w:tc>
          <w:tcPr>
            <w:tcW w:w="5495" w:type="dxa"/>
          </w:tcPr>
          <w:p w14:paraId="5B3C6759" w14:textId="77777777" w:rsidR="00E63BF8" w:rsidRPr="00BE1500" w:rsidRDefault="00000000" w:rsidP="00BE1500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มีการ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ระบุทั้งขั้นตอนและระยะเวลาที่ใช้ในการปฏิบัติงานหรือการ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ให้บริการแต่ละขั้นตอนไว้ในคู่มือหรือแนวทางการปฏิบัติงานของ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เจ้าหน้าที่หรือคู่มือการให้บริการสําหรับผู้มารับบริการหรือมา</w:t>
            </w:r>
            <w:proofErr w:type="spellEnd"/>
            <w:proofErr w:type="gram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ติดต่อและประชาสัมพันธ์หรือเผยแพร่คู่มือดังกล่าวให้แก่</w:t>
            </w:r>
            <w:proofErr w:type="spellEnd"/>
          </w:p>
          <w:p w14:paraId="4B335F5D" w14:textId="77777777" w:rsidR="00BE1500" w:rsidRDefault="00BE1500" w:rsidP="00BE1500">
            <w:pPr>
              <w:pStyle w:val="TableParagraph"/>
              <w:ind w:left="106" w:righ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บุคลากรภายในหน่วยงานถือปฏิบัติโดยเคร่งครัดนอกจากนี้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หน่วยงานควรนําข้อมูลจากคู่มือหรือแนวทางการปฏิบัติงาน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มาจัดทําเป็นสื่อในรูปแบบอื่นๆ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ที่สะดวกและดึงดูดต่อการรับรู้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แผ่นพับ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อินโฟกราฟิก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ป้ายประชาสัมพันธ์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เป็นต้น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รือเผยแพร่ผ่านช่องทางออนไลน์หรือ</w:t>
            </w:r>
            <w:proofErr w:type="spellEnd"/>
          </w:p>
          <w:p w14:paraId="77B22D6F" w14:textId="45769B95" w:rsidR="00BE1500" w:rsidRPr="00BE1500" w:rsidRDefault="00BE1500" w:rsidP="00BE1500">
            <w:pPr>
              <w:pStyle w:val="TableParagraph"/>
              <w:ind w:left="106" w:right="108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proofErr w:type="gram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จุดประชาสัมพันธ์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ณ</w:t>
            </w:r>
            <w:proofErr w:type="gramEnd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1500">
              <w:rPr>
                <w:rFonts w:ascii="TH SarabunIT๙" w:hAnsi="TH SarabunIT๙" w:cs="TH SarabunIT๙"/>
                <w:sz w:val="32"/>
                <w:szCs w:val="32"/>
              </w:rPr>
              <w:t>สถานที่ตั้งตามความเหมาะสมต่อไป</w:t>
            </w:r>
            <w:proofErr w:type="spellEnd"/>
          </w:p>
        </w:tc>
      </w:tr>
    </w:tbl>
    <w:p w14:paraId="73E9DD8B" w14:textId="77777777" w:rsidR="00E63BF8" w:rsidRPr="00BE1500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28"/>
          <w:szCs w:val="28"/>
        </w:rPr>
        <w:sectPr w:rsidR="00E63BF8" w:rsidRPr="00BE1500">
          <w:pgSz w:w="11910" w:h="16840"/>
          <w:pgMar w:top="1040" w:right="992" w:bottom="709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53C91AF8" w14:textId="77777777">
        <w:trPr>
          <w:trHeight w:val="4702"/>
        </w:trPr>
        <w:tc>
          <w:tcPr>
            <w:tcW w:w="3227" w:type="dxa"/>
          </w:tcPr>
          <w:p w14:paraId="32988C46" w14:textId="77777777" w:rsidR="00E63BF8" w:rsidRPr="00BF3A2B" w:rsidRDefault="00000000" w:rsidP="00BF3A2B">
            <w:pPr>
              <w:pStyle w:val="TableParagraph"/>
              <w:ind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ในหน่วยงานของท่าน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มีเจ้าหน้าที่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ที่ปฏิบัติงานหรือให้บริการแก่ผู้มา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ติดต่อหรือผู้มารับบริการอย่างเท่า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เทียมกัน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214A1E37" w14:textId="30AF2D1C" w:rsidR="00E63BF8" w:rsidRPr="00BF3A2B" w:rsidRDefault="00197B01" w:rsidP="00C93B9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97.73</w:t>
            </w:r>
          </w:p>
        </w:tc>
        <w:tc>
          <w:tcPr>
            <w:tcW w:w="5495" w:type="dxa"/>
          </w:tcPr>
          <w:p w14:paraId="5C2A73AE" w14:textId="77777777" w:rsidR="00197B01" w:rsidRDefault="00000000" w:rsidP="00197B01">
            <w:pPr>
              <w:pStyle w:val="TableParagraph"/>
              <w:ind w:left="106" w:righ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วิเคราะห์ว่าภารกิจหรือบริการใดภายในหน่วยงานที่เกิดการ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ให้บริการแก่ผู้ที่มาติดต่อหรือรับบริการอย่างไม่เท่าเทียมกัน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จากนั้นจึงพัฒนาช่องทางการให้บริการในรูปแบบออนไลน์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E-Service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เพื่อลดการใช้ดุลยพินิจหรือการเลือกปฏิบัติในภารกิจ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หรือบริการนั้นๆ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ซึ่งจะช่วยสร้างความเท่าเทียมในการ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ดําเนินงานและช่วยให้เกิดความสะดวกรวดเร็วมากยิ่งขึ้น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หน่วยงานควรระบุขั้นตอนที่ใช้ในการปฏิบัติงานหรือ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การให้บริการไว้ในคู่มือหรือแนวทางการปฏิบัติงาน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B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รือคู่มือการ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ให้บริการ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โดยละเอียด</w:t>
            </w:r>
            <w:proofErr w:type="spellEnd"/>
            <w:r w:rsidR="00197B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รืออาจจัดทําเป็นสื่อรูปแบบต่างๆ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แผ่นพับ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อินโฟกราฟิก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ป้ายประชาสัมพันธ์เป็นต้นแล้วเผยแพร่ประชาสัมพันธ์ให้แก่</w:t>
            </w:r>
            <w:proofErr w:type="spellEnd"/>
          </w:p>
          <w:p w14:paraId="4F2183C6" w14:textId="79D28F57" w:rsidR="00E63BF8" w:rsidRPr="00BF3A2B" w:rsidRDefault="00000000" w:rsidP="00197B01">
            <w:pPr>
              <w:pStyle w:val="TableParagraph"/>
              <w:ind w:left="106" w:righ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บุคลากรภายในหน่วยงาน</w:t>
            </w:r>
            <w:proofErr w:type="spellEnd"/>
            <w:r w:rsidR="00197B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ด้รับทราบและถือปฏิบัติโดยเคร่งครัด</w:t>
            </w:r>
            <w:proofErr w:type="spellEnd"/>
          </w:p>
        </w:tc>
      </w:tr>
      <w:tr w:rsidR="00E63BF8" w:rsidRPr="00BF3A2B" w14:paraId="68FBFDA0" w14:textId="77777777">
        <w:trPr>
          <w:trHeight w:val="3616"/>
        </w:trPr>
        <w:tc>
          <w:tcPr>
            <w:tcW w:w="3227" w:type="dxa"/>
          </w:tcPr>
          <w:p w14:paraId="651C8657" w14:textId="77777777" w:rsidR="00E63BF8" w:rsidRPr="00BF3A2B" w:rsidRDefault="00000000" w:rsidP="00BF3A2B">
            <w:pPr>
              <w:pStyle w:val="TableParagraph"/>
              <w:ind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i3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เจ้าหน้าที่ในหน่วยงานของท่าน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มีการเรียก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รับสินบนเพื่อแลกกับการ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ปฏิบัติงานหรือการให้บริการหรือไม่</w:t>
            </w:r>
            <w:proofErr w:type="spellEnd"/>
          </w:p>
        </w:tc>
        <w:tc>
          <w:tcPr>
            <w:tcW w:w="1136" w:type="dxa"/>
          </w:tcPr>
          <w:p w14:paraId="125AA72D" w14:textId="77777777" w:rsidR="00E63BF8" w:rsidRPr="00BF3A2B" w:rsidRDefault="00000000" w:rsidP="00C93B9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ACC2E95" w14:textId="77777777" w:rsidR="00E63BF8" w:rsidRPr="00BF3A2B" w:rsidRDefault="00000000" w:rsidP="00BF3A2B">
            <w:pPr>
              <w:pStyle w:val="TableParagraph"/>
              <w:ind w:left="106" w:righ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ดําเนินการประเมินความเสี่ยงการทุจริตในประเด็นที่เกี่ยวข้อง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กับสินบนที่อาจเกิดขึ้น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และดําเนินการหรือจัดกิจกรรมใดๆ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เพื่อจัดการความเสี่ยงในการเรียกรับสินบนหรือให้สินบนดังกล่าว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ควรเผยแพร่และประชาสัมพันธ์ช่องทางแจ้งเรื่อง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ร้องเรียนการทุจริตในการปฏิบัติงานของเจ้าหน้าที่ภายใน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เพื่อให้บุคลากรในหน่วยงานและบุคคลภายนอก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ได้แจ้งเบาะแสและร้องเรียนว่าการทุจริตนั้นเกิดขึ้นที่ภารกิจหรือ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บริการใด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จากนั้นจึงดําเนินการตามแนวปฏิบัติการจัดการเรื่อง</w:t>
            </w:r>
            <w:proofErr w:type="spellEnd"/>
          </w:p>
          <w:p w14:paraId="4623DDAD" w14:textId="77777777" w:rsidR="00E63BF8" w:rsidRPr="00BF3A2B" w:rsidRDefault="00000000" w:rsidP="00BF3A2B">
            <w:pPr>
              <w:pStyle w:val="TableParagraph"/>
              <w:spacing w:line="349" w:lineRule="exact"/>
              <w:ind w:left="1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ร้องเรียนการทุจริตและประพฤติมิชอบ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ต่อไป</w:t>
            </w:r>
            <w:proofErr w:type="spellEnd"/>
          </w:p>
        </w:tc>
      </w:tr>
      <w:tr w:rsidR="00FB022D" w:rsidRPr="00BF3A2B" w14:paraId="1E6E3C78" w14:textId="77777777">
        <w:trPr>
          <w:trHeight w:val="3616"/>
        </w:trPr>
        <w:tc>
          <w:tcPr>
            <w:tcW w:w="3227" w:type="dxa"/>
          </w:tcPr>
          <w:p w14:paraId="0EC8DAE7" w14:textId="6D775AB6" w:rsidR="00FB022D" w:rsidRPr="00BF3A2B" w:rsidRDefault="00FB022D" w:rsidP="00BF3A2B">
            <w:pPr>
              <w:pStyle w:val="TableParagraph"/>
              <w:ind w:hanging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i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ในหน่วยงานของท่านมีการขอยืมหรือขอใช้ทรัพย์สินของหน่วยงานอย่างถูกต้องตามขั้นตอนหรือแนวปฏิบัติมากน้อยเพียงใด</w:t>
            </w:r>
          </w:p>
        </w:tc>
        <w:tc>
          <w:tcPr>
            <w:tcW w:w="1136" w:type="dxa"/>
          </w:tcPr>
          <w:p w14:paraId="4A82991F" w14:textId="52F8D934" w:rsidR="00FB022D" w:rsidRPr="00BF3A2B" w:rsidRDefault="00C93B9B" w:rsidP="00C93B9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87.27</w:t>
            </w:r>
          </w:p>
        </w:tc>
        <w:tc>
          <w:tcPr>
            <w:tcW w:w="5495" w:type="dxa"/>
          </w:tcPr>
          <w:p w14:paraId="0F3925DD" w14:textId="6B3002E6" w:rsidR="00FB022D" w:rsidRPr="00BF3A2B" w:rsidRDefault="00FB022D" w:rsidP="00BF3A2B">
            <w:pPr>
              <w:pStyle w:val="TableParagraph"/>
              <w:ind w:left="106" w:righ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หน่วยงานควร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022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ควรระบุขั้นตอนและแนวทางในการขอยืมทรัพย์สินของทางราชการตามประเภทงานด้านต่าง ๆ ไว้ในคู่มือหรือแนวทางการปฏิบัติงานอย่างชัดเจน</w:t>
            </w:r>
            <w:r w:rsidRPr="00FB02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022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พร้อมทั้ง ประชาสัมพันธ์คู่มือหรือแนวทางการขอยืมทรัพย์สินของราชการให้แก่บุคลากรในหน่วยงานได้รับทราบ และควรมีแนวทางในการกำกับ ดูแล ตรวจสอบเพื่อป้องกันมิให้นำทรัพย์สินราชการไปใช้ประโยชน์ในทางส่วนตัวหรือพวกพ้อง</w:t>
            </w:r>
          </w:p>
        </w:tc>
      </w:tr>
    </w:tbl>
    <w:p w14:paraId="6A8F10EF" w14:textId="77777777" w:rsidR="00055652" w:rsidRDefault="00055652" w:rsidP="00BF3A2B">
      <w:pPr>
        <w:spacing w:before="1" w:after="19" w:line="223" w:lineRule="auto"/>
        <w:ind w:left="140" w:right="226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</w:p>
    <w:p w14:paraId="263DE3C7" w14:textId="266D5E31" w:rsidR="00E63BF8" w:rsidRPr="00BF3A2B" w:rsidRDefault="00000000" w:rsidP="00BF3A2B">
      <w:pPr>
        <w:spacing w:before="1" w:after="19" w:line="223" w:lineRule="auto"/>
        <w:ind w:left="140" w:right="226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แบบวัดการรับรู้ของผู้มีส่วนได้ส่วนเสียภายนอก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(External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EIT)</w:t>
      </w:r>
    </w:p>
    <w:tbl>
      <w:tblPr>
        <w:tblStyle w:val="TableNormal"/>
        <w:tblW w:w="10028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73"/>
        <w:gridCol w:w="1280"/>
        <w:gridCol w:w="4671"/>
      </w:tblGrid>
      <w:tr w:rsidR="00E63BF8" w:rsidRPr="00BF3A2B" w14:paraId="7688CCD5" w14:textId="77777777" w:rsidTr="00055652">
        <w:trPr>
          <w:trHeight w:val="678"/>
        </w:trPr>
        <w:tc>
          <w:tcPr>
            <w:tcW w:w="2804" w:type="dxa"/>
            <w:shd w:val="clear" w:color="auto" w:fill="BEBEBE"/>
          </w:tcPr>
          <w:p w14:paraId="2F581E6A" w14:textId="77777777" w:rsidR="00E63BF8" w:rsidRPr="00BF3A2B" w:rsidRDefault="00000000" w:rsidP="00BF3A2B">
            <w:pPr>
              <w:pStyle w:val="TableParagraph"/>
              <w:spacing w:before="121"/>
              <w:ind w:left="62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273" w:type="dxa"/>
            <w:shd w:val="clear" w:color="auto" w:fill="BEBEBE"/>
          </w:tcPr>
          <w:p w14:paraId="6293892B" w14:textId="77777777" w:rsidR="00E63BF8" w:rsidRPr="00BF3A2B" w:rsidRDefault="00000000" w:rsidP="00BF3A2B">
            <w:pPr>
              <w:pStyle w:val="TableParagraph"/>
              <w:spacing w:line="339" w:lineRule="exact"/>
              <w:ind w:left="9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51022D75" w14:textId="77777777" w:rsidR="00E63BF8" w:rsidRPr="00BF3A2B" w:rsidRDefault="00000000" w:rsidP="00BF3A2B">
            <w:pPr>
              <w:pStyle w:val="TableParagraph"/>
              <w:spacing w:line="320" w:lineRule="exact"/>
              <w:ind w:left="9" w:right="2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ส่วนที่1)</w:t>
            </w:r>
          </w:p>
        </w:tc>
        <w:tc>
          <w:tcPr>
            <w:tcW w:w="1280" w:type="dxa"/>
            <w:shd w:val="clear" w:color="auto" w:fill="BEBEBE"/>
          </w:tcPr>
          <w:p w14:paraId="5B96BE7D" w14:textId="77777777" w:rsidR="00E63BF8" w:rsidRPr="00BF3A2B" w:rsidRDefault="00000000" w:rsidP="00BF3A2B">
            <w:pPr>
              <w:pStyle w:val="TableParagraph"/>
              <w:spacing w:line="339" w:lineRule="exact"/>
              <w:ind w:left="9" w:righ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4116AB36" w14:textId="77777777" w:rsidR="00E63BF8" w:rsidRPr="00BF3A2B" w:rsidRDefault="00000000" w:rsidP="00BF3A2B">
            <w:pPr>
              <w:pStyle w:val="TableParagraph"/>
              <w:spacing w:line="320" w:lineRule="exact"/>
              <w:ind w:left="9" w:right="3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ส่วนที่2)</w:t>
            </w:r>
          </w:p>
        </w:tc>
        <w:tc>
          <w:tcPr>
            <w:tcW w:w="4671" w:type="dxa"/>
            <w:shd w:val="clear" w:color="auto" w:fill="BEBEBE"/>
          </w:tcPr>
          <w:p w14:paraId="1DB2FC61" w14:textId="77777777" w:rsidR="00E63BF8" w:rsidRPr="00BF3A2B" w:rsidRDefault="00000000" w:rsidP="00BF3A2B">
            <w:pPr>
              <w:pStyle w:val="TableParagraph"/>
              <w:spacing w:before="121"/>
              <w:ind w:left="63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FB022D" w14:paraId="78B8C22E" w14:textId="77777777" w:rsidTr="00055652">
        <w:trPr>
          <w:trHeight w:val="2169"/>
        </w:trPr>
        <w:tc>
          <w:tcPr>
            <w:tcW w:w="2804" w:type="dxa"/>
          </w:tcPr>
          <w:p w14:paraId="7926FF09" w14:textId="6CE60358" w:rsidR="00E63BF8" w:rsidRPr="00BF3A2B" w:rsidRDefault="00197B01" w:rsidP="00B92893">
            <w:pPr>
              <w:pStyle w:val="TableParagraph"/>
              <w:ind w:right="358" w:hanging="3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05565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หน่วยงานมี</w:t>
            </w:r>
            <w:proofErr w:type="spellEnd"/>
            <w:r w:rsidR="007036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การพัฒนาการให้บริการผ่านช่องทางออนไลน์ ให้สะดวก รวดเร็ว และมีประสิทธิภาพ</w:t>
            </w:r>
          </w:p>
        </w:tc>
        <w:tc>
          <w:tcPr>
            <w:tcW w:w="1273" w:type="dxa"/>
          </w:tcPr>
          <w:p w14:paraId="6812FF9E" w14:textId="50F35219" w:rsidR="00E63BF8" w:rsidRPr="00BF3A2B" w:rsidRDefault="0039584D" w:rsidP="00BF3A2B">
            <w:pPr>
              <w:pStyle w:val="TableParagraph"/>
              <w:spacing w:line="350" w:lineRule="exact"/>
              <w:ind w:left="321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1.89</w:t>
            </w:r>
          </w:p>
        </w:tc>
        <w:tc>
          <w:tcPr>
            <w:tcW w:w="1280" w:type="dxa"/>
          </w:tcPr>
          <w:p w14:paraId="3BE53A46" w14:textId="6AAB458E" w:rsidR="00E63BF8" w:rsidRPr="00BF3A2B" w:rsidRDefault="0039584D" w:rsidP="00BF3A2B">
            <w:pPr>
              <w:pStyle w:val="TableParagraph"/>
              <w:spacing w:line="350" w:lineRule="exact"/>
              <w:ind w:left="325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4671" w:type="dxa"/>
          </w:tcPr>
          <w:p w14:paraId="7051445E" w14:textId="3C1A6361" w:rsidR="00E63BF8" w:rsidRPr="006F6854" w:rsidRDefault="00000000" w:rsidP="00141243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6854">
              <w:rPr>
                <w:rFonts w:ascii="TH SarabunIT๙" w:hAnsi="TH SarabunIT๙" w:cs="TH SarabunIT๙"/>
                <w:sz w:val="32"/>
                <w:szCs w:val="32"/>
              </w:rPr>
              <w:t>ควรมีการพัฒนาอย่าง</w:t>
            </w:r>
            <w:proofErr w:type="spellEnd"/>
            <w:r w:rsidR="00141243" w:rsidRPr="006F68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ต่อเนื่อง ประชาสัมพันธ์การใช้ระบบบริการให้บริการออนไลน์ 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</w:rPr>
              <w:t xml:space="preserve">E-Service) </w:t>
            </w:r>
            <w:proofErr w:type="gramStart"/>
            <w:r w:rsidR="00703618"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ของหน่วยงาน  หน่วยงานควรพัฒนาระบบการให้บริการออนไลน์</w:t>
            </w:r>
            <w:proofErr w:type="gramEnd"/>
            <w:r w:rsidR="00141243" w:rsidRPr="006F685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</w:rPr>
              <w:t xml:space="preserve">E-Service) 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ที่เป็นงานบริการหลักของหน่วยงาน (และเผยแพร่ประชาสัมพันธ์การให้บริการผ่านระบบ 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 w:rsidR="00703618"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ให้บุคคลภายนอกได้รับทราบโดยทั่วถึง</w:t>
            </w:r>
          </w:p>
        </w:tc>
      </w:tr>
      <w:tr w:rsidR="00FB022D" w:rsidRPr="00FB022D" w14:paraId="1C1F78CF" w14:textId="77777777" w:rsidTr="00055652">
        <w:trPr>
          <w:trHeight w:val="2169"/>
        </w:trPr>
        <w:tc>
          <w:tcPr>
            <w:tcW w:w="2804" w:type="dxa"/>
          </w:tcPr>
          <w:p w14:paraId="47DBB0CF" w14:textId="526A8DDF" w:rsidR="00FB022D" w:rsidRPr="006F6854" w:rsidRDefault="006F6854" w:rsidP="00B92893">
            <w:pPr>
              <w:pStyle w:val="TableParagraph"/>
              <w:ind w:right="358" w:hanging="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E5 </w:t>
            </w:r>
            <w:r w:rsidRPr="006F68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หน่วยงานมีการประชาสัมพันธ์ข้อมูลข่าวสารที่ประชาชนหรือผู้รับบริการควรได้รับทราบอย่างชัดเจน</w:t>
            </w:r>
          </w:p>
        </w:tc>
        <w:tc>
          <w:tcPr>
            <w:tcW w:w="1273" w:type="dxa"/>
          </w:tcPr>
          <w:p w14:paraId="521AC9DE" w14:textId="1B49AB92" w:rsidR="00FB022D" w:rsidRDefault="006F6854" w:rsidP="00BF3A2B">
            <w:pPr>
              <w:pStyle w:val="TableParagraph"/>
              <w:spacing w:line="350" w:lineRule="exact"/>
              <w:ind w:left="321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98.11</w:t>
            </w:r>
          </w:p>
        </w:tc>
        <w:tc>
          <w:tcPr>
            <w:tcW w:w="1280" w:type="dxa"/>
          </w:tcPr>
          <w:p w14:paraId="68BF2D3A" w14:textId="0037042D" w:rsidR="00FB022D" w:rsidRDefault="006F6854" w:rsidP="00BF3A2B">
            <w:pPr>
              <w:pStyle w:val="TableParagraph"/>
              <w:spacing w:line="350" w:lineRule="exact"/>
              <w:ind w:left="325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91</w:t>
            </w:r>
          </w:p>
        </w:tc>
        <w:tc>
          <w:tcPr>
            <w:tcW w:w="4671" w:type="dxa"/>
          </w:tcPr>
          <w:p w14:paraId="0936F346" w14:textId="5C5635AC" w:rsidR="00FB022D" w:rsidRPr="006F6854" w:rsidRDefault="006F6854" w:rsidP="00BF3A2B">
            <w:pPr>
              <w:pStyle w:val="TableParagraph"/>
              <w:ind w:left="10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F6854">
              <w:rPr>
                <w:rFonts w:ascii="TH SarabunIT๙" w:hAnsi="TH SarabunIT๙" w:cs="TH SarabunIT๙"/>
                <w:sz w:val="32"/>
                <w:szCs w:val="32"/>
              </w:rPr>
              <w:t>ควรมีการพัฒนาอย่าง</w:t>
            </w:r>
            <w:proofErr w:type="spellEnd"/>
            <w:r w:rsidRPr="006F68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ต่อเนื่อง </w:t>
            </w:r>
            <w:r w:rsidRPr="006F6854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:lang w:bidi="th-TH"/>
                <w14:ligatures w14:val="standardContextual"/>
              </w:rPr>
              <w:t>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</w:t>
            </w:r>
          </w:p>
        </w:tc>
      </w:tr>
    </w:tbl>
    <w:p w14:paraId="62FE5E9D" w14:textId="77777777" w:rsidR="00E63BF8" w:rsidRPr="00BF3A2B" w:rsidRDefault="00E63BF8" w:rsidP="00BF3A2B">
      <w:pPr>
        <w:pStyle w:val="TableParagraph"/>
        <w:spacing w:line="351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 w:rsidSect="005E1347">
          <w:type w:val="continuous"/>
          <w:pgSz w:w="11910" w:h="16840"/>
          <w:pgMar w:top="1100" w:right="992" w:bottom="5" w:left="992" w:header="720" w:footer="720" w:gutter="0"/>
          <w:cols w:space="720"/>
        </w:sectPr>
      </w:pPr>
    </w:p>
    <w:p w14:paraId="35F118EF" w14:textId="65F79270" w:rsidR="00E63BF8" w:rsidRPr="00BF3A2B" w:rsidRDefault="00000000" w:rsidP="00BF3A2B">
      <w:pPr>
        <w:spacing w:before="246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lastRenderedPageBreak/>
        <w:t>แบบวัดการเปิดเผยข้อมูลสาธารณะ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OIT)</w:t>
      </w:r>
    </w:p>
    <w:tbl>
      <w:tblPr>
        <w:tblStyle w:val="TableNormal"/>
        <w:tblW w:w="10028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665"/>
      </w:tblGrid>
      <w:tr w:rsidR="00E63BF8" w:rsidRPr="00BF3A2B" w14:paraId="00329FE5" w14:textId="77777777" w:rsidTr="005E1347">
        <w:trPr>
          <w:trHeight w:val="362"/>
        </w:trPr>
        <w:tc>
          <w:tcPr>
            <w:tcW w:w="3227" w:type="dxa"/>
            <w:shd w:val="clear" w:color="auto" w:fill="BEBEBE"/>
          </w:tcPr>
          <w:p w14:paraId="7D566535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7675A108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665" w:type="dxa"/>
            <w:shd w:val="clear" w:color="auto" w:fill="BEBEBE"/>
          </w:tcPr>
          <w:p w14:paraId="19AF96A3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41447461" w14:textId="77777777" w:rsidTr="005E1347">
        <w:trPr>
          <w:trHeight w:val="2169"/>
        </w:trPr>
        <w:tc>
          <w:tcPr>
            <w:tcW w:w="3227" w:type="dxa"/>
          </w:tcPr>
          <w:p w14:paraId="312CBBE8" w14:textId="1F834771" w:rsidR="00E63BF8" w:rsidRPr="00255EF6" w:rsidRDefault="005E1347" w:rsidP="00BF3A2B">
            <w:pPr>
              <w:pStyle w:val="TableParagraph"/>
              <w:ind w:right="155" w:hanging="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55EF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5F5F5"/>
              </w:rPr>
              <w:t xml:space="preserve">o19 </w:t>
            </w:r>
            <w:r w:rsidRPr="00255EF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5F5F5"/>
                <w:cs/>
                <w:lang w:bidi="th-TH"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136" w:type="dxa"/>
          </w:tcPr>
          <w:p w14:paraId="1C31711A" w14:textId="19B362DC" w:rsidR="00E63BF8" w:rsidRPr="00BF3A2B" w:rsidRDefault="00675377" w:rsidP="00C93B9B">
            <w:pPr>
              <w:pStyle w:val="TableParagraph"/>
              <w:spacing w:line="350" w:lineRule="exact"/>
              <w:ind w:left="0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0.00</w:t>
            </w:r>
          </w:p>
        </w:tc>
        <w:tc>
          <w:tcPr>
            <w:tcW w:w="5665" w:type="dxa"/>
          </w:tcPr>
          <w:p w14:paraId="2FCCAEB0" w14:textId="36F154A1" w:rsidR="005E1347" w:rsidRDefault="005E1347" w:rsidP="005E1347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ควรมีการพัฒนา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68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D7F8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ยกระดับมาตรฐาน</w:t>
            </w:r>
            <w:r w:rsidR="00FD4C1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เนื่องจากรายงานผลการบริหารและพัฒนาทรัพยากรบุคคล  ประจำปี 2566ทุกโครงการมี ผลการดำเนินงานของแต่ละโครงการ งบประมาณที่ใช้  ระยะเวลาดำเนินงาน สถิติผู้เข้ารับการฝึกอบรม ปัญหา อุปสรรคและข้อเสนอแนะครบถ้วน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ควรมอบหมายงานพัฒนาทรัพยากรบุคคล จัดทำข้อมูลสถิติอัตรากำลังจำแนกตามประเภทตำแหน่ง</w:t>
            </w:r>
          </w:p>
          <w:p w14:paraId="5A567146" w14:textId="5839A019" w:rsidR="00E63BF8" w:rsidRPr="00BF3A2B" w:rsidRDefault="005E1347" w:rsidP="00A3235F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ให้ครบถ้วน</w:t>
            </w:r>
          </w:p>
        </w:tc>
      </w:tr>
    </w:tbl>
    <w:p w14:paraId="2CAB18F3" w14:textId="24F039A9" w:rsidR="00E63BF8" w:rsidRPr="00BF3A2B" w:rsidRDefault="00000000" w:rsidP="00BF3A2B">
      <w:pPr>
        <w:spacing w:before="37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2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การให้บริการและระบบ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E-Service</w:t>
      </w:r>
    </w:p>
    <w:p w14:paraId="3AE8DCDF" w14:textId="3DE7A682" w:rsidR="00E63BF8" w:rsidRPr="00BF3A2B" w:rsidRDefault="00000000" w:rsidP="00BF3A2B">
      <w:pPr>
        <w:pStyle w:val="a3"/>
        <w:spacing w:before="2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126E3281" w14:textId="77777777" w:rsidR="00E63BF8" w:rsidRPr="00BF3A2B" w:rsidRDefault="00000000" w:rsidP="00BF3A2B">
      <w:pPr>
        <w:spacing w:before="112" w:after="17" w:line="225" w:lineRule="auto"/>
        <w:ind w:left="140" w:right="226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แบบวัดการรับรู้ของผู้มีส่วนได้ส่วนเสียภายนอก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(External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EIT)</w:t>
      </w:r>
    </w:p>
    <w:tbl>
      <w:tblPr>
        <w:tblStyle w:val="TableNormal"/>
        <w:tblW w:w="10137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273"/>
        <w:gridCol w:w="1280"/>
        <w:gridCol w:w="4502"/>
      </w:tblGrid>
      <w:tr w:rsidR="00E63BF8" w:rsidRPr="00BF3A2B" w14:paraId="28665199" w14:textId="77777777" w:rsidTr="00255EF6">
        <w:trPr>
          <w:trHeight w:val="678"/>
        </w:trPr>
        <w:tc>
          <w:tcPr>
            <w:tcW w:w="3082" w:type="dxa"/>
            <w:shd w:val="clear" w:color="auto" w:fill="BEBEBE"/>
          </w:tcPr>
          <w:p w14:paraId="28942A06" w14:textId="77777777" w:rsidR="00E63BF8" w:rsidRPr="00BF3A2B" w:rsidRDefault="00000000" w:rsidP="00BF3A2B">
            <w:pPr>
              <w:pStyle w:val="TableParagraph"/>
              <w:spacing w:before="121"/>
              <w:ind w:left="62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273" w:type="dxa"/>
            <w:shd w:val="clear" w:color="auto" w:fill="BEBEBE"/>
          </w:tcPr>
          <w:p w14:paraId="571CF3A2" w14:textId="77777777" w:rsidR="00E63BF8" w:rsidRPr="00BF3A2B" w:rsidRDefault="00000000" w:rsidP="00BF3A2B">
            <w:pPr>
              <w:pStyle w:val="TableParagraph"/>
              <w:spacing w:line="339" w:lineRule="exact"/>
              <w:ind w:left="9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0CBB6453" w14:textId="77777777" w:rsidR="00E63BF8" w:rsidRPr="00BF3A2B" w:rsidRDefault="00000000" w:rsidP="00BF3A2B">
            <w:pPr>
              <w:pStyle w:val="TableParagraph"/>
              <w:spacing w:line="320" w:lineRule="exact"/>
              <w:ind w:left="9" w:right="2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ส่วนที่1)</w:t>
            </w:r>
          </w:p>
        </w:tc>
        <w:tc>
          <w:tcPr>
            <w:tcW w:w="1280" w:type="dxa"/>
            <w:shd w:val="clear" w:color="auto" w:fill="BEBEBE"/>
          </w:tcPr>
          <w:p w14:paraId="0C0468CC" w14:textId="77777777" w:rsidR="00E63BF8" w:rsidRPr="00BF3A2B" w:rsidRDefault="00000000" w:rsidP="00BF3A2B">
            <w:pPr>
              <w:pStyle w:val="TableParagraph"/>
              <w:spacing w:line="339" w:lineRule="exact"/>
              <w:ind w:left="9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203506C5" w14:textId="77777777" w:rsidR="00E63BF8" w:rsidRPr="00BF3A2B" w:rsidRDefault="00000000" w:rsidP="00BF3A2B">
            <w:pPr>
              <w:pStyle w:val="TableParagraph"/>
              <w:spacing w:line="320" w:lineRule="exact"/>
              <w:ind w:left="9" w:right="3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ส่วนที่2)</w:t>
            </w:r>
          </w:p>
        </w:tc>
        <w:tc>
          <w:tcPr>
            <w:tcW w:w="4502" w:type="dxa"/>
            <w:shd w:val="clear" w:color="auto" w:fill="BEBEBE"/>
          </w:tcPr>
          <w:p w14:paraId="2D5170EF" w14:textId="77777777" w:rsidR="00E63BF8" w:rsidRPr="00BF3A2B" w:rsidRDefault="00000000" w:rsidP="00BF3A2B">
            <w:pPr>
              <w:pStyle w:val="TableParagraph"/>
              <w:spacing w:before="121"/>
              <w:ind w:left="63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5833A7EF" w14:textId="77777777" w:rsidTr="00255EF6">
        <w:trPr>
          <w:trHeight w:val="4699"/>
        </w:trPr>
        <w:tc>
          <w:tcPr>
            <w:tcW w:w="3082" w:type="dxa"/>
          </w:tcPr>
          <w:p w14:paraId="6C321012" w14:textId="579F6179" w:rsidR="00FD7F8B" w:rsidRDefault="00000000" w:rsidP="00255EF6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e1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เจ้าหน้าที่ปฏิบัติงานหรือ</w:t>
            </w:r>
            <w:proofErr w:type="spellEnd"/>
          </w:p>
          <w:p w14:paraId="0E751E0A" w14:textId="77777777" w:rsidR="00FD7F8B" w:rsidRDefault="00000000" w:rsidP="00255EF6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ให้บริการแก่ท่าน</w:t>
            </w:r>
            <w:proofErr w:type="spellEnd"/>
            <w:r w:rsidR="00FD7F8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ป็นไป</w:t>
            </w:r>
            <w:proofErr w:type="spellEnd"/>
          </w:p>
          <w:p w14:paraId="78552D13" w14:textId="336E230C" w:rsidR="00E63BF8" w:rsidRPr="00255EF6" w:rsidRDefault="00000000" w:rsidP="00FD7F8B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ตามขั้นตอนและระยะเวลา</w:t>
            </w:r>
            <w:proofErr w:type="spellEnd"/>
          </w:p>
        </w:tc>
        <w:tc>
          <w:tcPr>
            <w:tcW w:w="1273" w:type="dxa"/>
          </w:tcPr>
          <w:p w14:paraId="76AF3194" w14:textId="2CC5A423" w:rsidR="00E63BF8" w:rsidRPr="00BF3A2B" w:rsidRDefault="00AD1E14" w:rsidP="00C93B9B">
            <w:pPr>
              <w:pStyle w:val="TableParagraph"/>
              <w:spacing w:line="348" w:lineRule="exact"/>
              <w:ind w:left="0" w:right="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1280" w:type="dxa"/>
          </w:tcPr>
          <w:p w14:paraId="3A0DE863" w14:textId="6C67AABD" w:rsidR="00E63BF8" w:rsidRPr="00BF3A2B" w:rsidRDefault="00AD1E14" w:rsidP="00C93B9B">
            <w:pPr>
              <w:pStyle w:val="TableParagraph"/>
              <w:spacing w:line="348" w:lineRule="exact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4502" w:type="dxa"/>
          </w:tcPr>
          <w:p w14:paraId="4298EDEA" w14:textId="77777777" w:rsidR="00E63BF8" w:rsidRPr="00BF3A2B" w:rsidRDefault="00000000" w:rsidP="00F3647D">
            <w:pPr>
              <w:pStyle w:val="TableParagraph"/>
              <w:spacing w:line="348" w:lineRule="exact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</w:t>
            </w:r>
            <w:proofErr w:type="spellEnd"/>
          </w:p>
          <w:p w14:paraId="7FEBFC93" w14:textId="77777777" w:rsidR="00E63BF8" w:rsidRPr="00BF3A2B" w:rsidRDefault="00000000" w:rsidP="00F3647D">
            <w:pPr>
              <w:pStyle w:val="TableParagraph"/>
              <w:ind w:left="103" w:right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การระบุขั้นตอนและระยะเวลาที่ใช้ในการ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ปฏิบัติงานหรือการให้บริการแต่ละขั้นตอนไว้ในคู่มือ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หรือมาตรฐานการปฏิบัติงาน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หรือคู่มือการให้บริการ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และประชาสัมพันธ์หรือเผยแพร่คู่มือดังกล่าวให้แก่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ผู้รับบริการหรือผู้มาติดต่อราชการ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ได้รับทราบ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หน่วยงานควรนําข้อมูลจากคู่มือหรือ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มาตรฐานการปฏิบัติงานมาจัดทําเป็นสื่อในรูปแบบ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อื่นๆ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ที่สะดวก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และดึงดูดต่อการอ่าน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แผ่นพับ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อินโฟกราฟิกป้ายประชาสัมพันธ์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ประชาสัมพันธ์หรือเผยแพร่ผ่านช่องทางออนไลน์</w:t>
            </w:r>
            <w:proofErr w:type="spellEnd"/>
          </w:p>
          <w:p w14:paraId="1B459A0D" w14:textId="77777777" w:rsidR="00E63BF8" w:rsidRPr="00BF3A2B" w:rsidRDefault="00000000" w:rsidP="00F3647D">
            <w:pPr>
              <w:pStyle w:val="TableParagraph"/>
              <w:spacing w:line="360" w:lineRule="exact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จุดประชาสัมพันธ์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ณ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สถานที่ตั้งตามความ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เหมาะสม</w:t>
            </w:r>
            <w:proofErr w:type="spellEnd"/>
          </w:p>
        </w:tc>
      </w:tr>
      <w:tr w:rsidR="00C93B9B" w:rsidRPr="00BF3A2B" w14:paraId="4474FB21" w14:textId="77777777" w:rsidTr="00255EF6">
        <w:trPr>
          <w:trHeight w:val="4699"/>
        </w:trPr>
        <w:tc>
          <w:tcPr>
            <w:tcW w:w="3082" w:type="dxa"/>
          </w:tcPr>
          <w:p w14:paraId="6B1616CA" w14:textId="497543CF" w:rsidR="00FD7F8B" w:rsidRDefault="00C93B9B" w:rsidP="00FD7F8B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e2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เจ้าหน้าที่ปฏิบัติงานหรือ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8F5910" w14:textId="055881EC" w:rsidR="00FD7F8B" w:rsidRDefault="00C93B9B" w:rsidP="00FD7F8B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ให้บริการแก่ท่านและผู้อื่น</w:t>
            </w:r>
            <w:proofErr w:type="spellEnd"/>
          </w:p>
          <w:p w14:paraId="27C7064A" w14:textId="2F7CFCAC" w:rsidR="00C93B9B" w:rsidRPr="00255EF6" w:rsidRDefault="00C93B9B" w:rsidP="00255EF6">
            <w:pPr>
              <w:pStyle w:val="TableParagraph"/>
              <w:ind w:right="60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อย่างเท่าเทียมกัน</w:t>
            </w:r>
            <w:proofErr w:type="spellEnd"/>
          </w:p>
        </w:tc>
        <w:tc>
          <w:tcPr>
            <w:tcW w:w="1273" w:type="dxa"/>
          </w:tcPr>
          <w:p w14:paraId="19490C38" w14:textId="7DD52AFF" w:rsidR="00C93B9B" w:rsidRPr="00255EF6" w:rsidRDefault="00C93B9B" w:rsidP="00C93B9B">
            <w:pPr>
              <w:pStyle w:val="TableParagraph"/>
              <w:spacing w:line="348" w:lineRule="exact"/>
              <w:ind w:left="0"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99.25</w:t>
            </w:r>
          </w:p>
        </w:tc>
        <w:tc>
          <w:tcPr>
            <w:tcW w:w="1280" w:type="dxa"/>
          </w:tcPr>
          <w:p w14:paraId="226670D3" w14:textId="75DF6761" w:rsidR="00C93B9B" w:rsidRPr="00255EF6" w:rsidRDefault="00C93B9B" w:rsidP="00C93B9B">
            <w:pPr>
              <w:pStyle w:val="TableParagraph"/>
              <w:spacing w:line="348" w:lineRule="exac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4502" w:type="dxa"/>
          </w:tcPr>
          <w:p w14:paraId="168DE010" w14:textId="77777777" w:rsidR="00C93B9B" w:rsidRPr="00255EF6" w:rsidRDefault="00C93B9B" w:rsidP="00C93B9B">
            <w:pPr>
              <w:pStyle w:val="TableParagraph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ต่อเนื่อง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วิเคราะห์ว่าภารกิจหรือบริการใดภายใน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หน่วยงานที่เกิดการให้บริการแก่ผู้ที่มาติดต่อหรือรับ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บริการอย่างไม่เท่าเทียมกัน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จากนั้นจึงพัฒนาช่อง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ทางการให้บริการในรูปแบบออนไลน์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หรือ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EService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เพื่อลดการใช้ดุลยพินิจหรือการเลือกปฏิบัติ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ในภารกิจหรือบริการนั้น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ซึ่งจะช่วยสร้างความเท่า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เทียมในการดําเนินงานและช่วยให้เกิดความสะดวก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รวดเร็วมากยิ่งขึ้น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หน่วยงานควรระบุ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ขั้นตอนที่ใช้ในการปฏิบัติงานหรือการให้บริการไว้ใน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คู่มือหรือมาตรฐานการปฏิบัติงาน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หรือคู่มือการ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ให้บริการโดยละเอียด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หรืออาจจัดทําเป็นสื่อ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รูปแบบต่าง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แผ่นพับ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อินโฟกราฟิก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ป้าย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เป็นต้น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แล้วเผยแพร่ประชาสัมพันธ์</w:t>
            </w:r>
            <w:proofErr w:type="spellEnd"/>
          </w:p>
          <w:p w14:paraId="4F031622" w14:textId="5BD987F9" w:rsidR="00C93B9B" w:rsidRPr="00255EF6" w:rsidRDefault="00C93B9B" w:rsidP="00C93B9B">
            <w:pPr>
              <w:pStyle w:val="TableParagraph"/>
              <w:spacing w:line="348" w:lineRule="exact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ให้แก่ผู้รับบริการหรือผู้มาติดต่อราชการ</w:t>
            </w:r>
            <w:proofErr w:type="spellEnd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55EF6">
              <w:rPr>
                <w:rFonts w:ascii="TH SarabunIT๙" w:hAnsi="TH SarabunIT๙" w:cs="TH SarabunIT๙"/>
                <w:sz w:val="32"/>
                <w:szCs w:val="32"/>
              </w:rPr>
              <w:t>ได้รับทราบ</w:t>
            </w:r>
            <w:proofErr w:type="spellEnd"/>
          </w:p>
        </w:tc>
      </w:tr>
      <w:tr w:rsidR="00A3235F" w:rsidRPr="00BF3A2B" w14:paraId="27218DF2" w14:textId="77777777" w:rsidTr="00255EF6">
        <w:trPr>
          <w:trHeight w:val="1807"/>
        </w:trPr>
        <w:tc>
          <w:tcPr>
            <w:tcW w:w="3082" w:type="dxa"/>
          </w:tcPr>
          <w:p w14:paraId="340D7032" w14:textId="77777777" w:rsidR="00F3647D" w:rsidRPr="00FD7F8B" w:rsidRDefault="00F3647D" w:rsidP="00FD7F8B">
            <w:pPr>
              <w:pStyle w:val="TableParagraph"/>
              <w:ind w:right="274" w:hanging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B8507E" w14:textId="77777777" w:rsidR="00FD7F8B" w:rsidRDefault="00A3235F" w:rsidP="00FD7F8B">
            <w:pPr>
              <w:pStyle w:val="TableParagraph"/>
              <w:ind w:right="274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e3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ท่านเคยถูกเจ้าหน้าที่</w:t>
            </w:r>
            <w:proofErr w:type="spellEnd"/>
          </w:p>
          <w:p w14:paraId="1D603AD4" w14:textId="77777777" w:rsidR="00FD7F8B" w:rsidRDefault="00A3235F" w:rsidP="00FD7F8B">
            <w:pPr>
              <w:pStyle w:val="TableParagraph"/>
              <w:ind w:right="27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เรียกรับ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สินบน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เพื่อแลกกับ</w:t>
            </w:r>
            <w:proofErr w:type="spellEnd"/>
          </w:p>
          <w:p w14:paraId="79B8446D" w14:textId="77777777" w:rsidR="00FD7F8B" w:rsidRDefault="00A3235F" w:rsidP="00FD7F8B">
            <w:pPr>
              <w:pStyle w:val="TableParagraph"/>
              <w:ind w:right="27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การปฏิบัติงาน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หรือให้บริการ</w:t>
            </w:r>
            <w:proofErr w:type="spellEnd"/>
          </w:p>
          <w:p w14:paraId="597F4071" w14:textId="0FBDA6E4" w:rsidR="00A3235F" w:rsidRPr="00FD7F8B" w:rsidRDefault="00A3235F" w:rsidP="00FD7F8B">
            <w:pPr>
              <w:pStyle w:val="TableParagraph"/>
              <w:ind w:right="274" w:hanging="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แก่ท่าน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หรือไม่</w:t>
            </w:r>
            <w:proofErr w:type="spellEnd"/>
          </w:p>
        </w:tc>
        <w:tc>
          <w:tcPr>
            <w:tcW w:w="1273" w:type="dxa"/>
          </w:tcPr>
          <w:p w14:paraId="4F569033" w14:textId="77777777" w:rsidR="00F3647D" w:rsidRPr="00FD7F8B" w:rsidRDefault="00F3647D" w:rsidP="00FD7F8B">
            <w:pPr>
              <w:pStyle w:val="TableParagraph"/>
              <w:spacing w:line="348" w:lineRule="exact"/>
              <w:ind w:left="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8060C" w14:textId="0295FEA4" w:rsidR="00A3235F" w:rsidRPr="00FD7F8B" w:rsidRDefault="00A3235F" w:rsidP="00FD7F8B">
            <w:pPr>
              <w:pStyle w:val="TableParagraph"/>
              <w:spacing w:line="348" w:lineRule="exact"/>
              <w:ind w:left="9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80" w:type="dxa"/>
          </w:tcPr>
          <w:p w14:paraId="21EC1947" w14:textId="77777777" w:rsidR="00F3647D" w:rsidRPr="00FD7F8B" w:rsidRDefault="00F3647D" w:rsidP="00FD7F8B">
            <w:pPr>
              <w:pStyle w:val="TableParagraph"/>
              <w:spacing w:line="348" w:lineRule="exact"/>
              <w:ind w:left="9" w:right="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CA96A" w14:textId="46E6DE54" w:rsidR="00A3235F" w:rsidRPr="00FD7F8B" w:rsidRDefault="00A3235F" w:rsidP="00FD7F8B">
            <w:pPr>
              <w:pStyle w:val="TableParagraph"/>
              <w:spacing w:line="348" w:lineRule="exact"/>
              <w:ind w:left="9" w:right="5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4502" w:type="dxa"/>
          </w:tcPr>
          <w:p w14:paraId="06526B10" w14:textId="77777777" w:rsidR="00F3647D" w:rsidRPr="00FD7F8B" w:rsidRDefault="00F3647D" w:rsidP="00FD7F8B">
            <w:pPr>
              <w:pStyle w:val="TableParagraph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7027A7" w14:textId="79928DAF" w:rsidR="00A3235F" w:rsidRPr="00FD7F8B" w:rsidRDefault="00A3235F" w:rsidP="00FD7F8B">
            <w:pPr>
              <w:pStyle w:val="TableParagraph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ดําเนินการประเมินความเสี่ยงการทุจริตในประเด็นที่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เกี่ยวข้องกับการเรียกรับสินบนที่อาจเกิดขึ้น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ดําเนินการหรือจัดกิจกรรมใดๆ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เพื่อจัดการความ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เสี่ยงในการเรียกรับสินบนหรือให้สินบนดังกล่าว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ควรเผยแพร่และประชาสัมพันธ์ช่องทาง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แจ้งเรื่องร้องเรียนการทุจริตในการปฏิบัติงานของ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เจ้าหน้าที่ภายในหน่วยงาน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เพื่อให้บุคลากรใน</w:t>
            </w:r>
            <w:proofErr w:type="spellEnd"/>
          </w:p>
          <w:p w14:paraId="0359CD31" w14:textId="32AE1566" w:rsidR="00A3235F" w:rsidRPr="00FD7F8B" w:rsidRDefault="00A3235F" w:rsidP="00FD7F8B">
            <w:pPr>
              <w:pStyle w:val="TableParagraph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หน่วยงานและบุคคลภายนอกได้ชี้เบาะแส</w:t>
            </w:r>
            <w:proofErr w:type="spellEnd"/>
          </w:p>
        </w:tc>
      </w:tr>
    </w:tbl>
    <w:p w14:paraId="4D4F38C8" w14:textId="77777777" w:rsidR="00E63BF8" w:rsidRPr="00BF3A2B" w:rsidRDefault="00E63BF8" w:rsidP="00FD7F8B">
      <w:pPr>
        <w:pStyle w:val="TableParagraph"/>
        <w:spacing w:line="353" w:lineRule="exact"/>
        <w:rPr>
          <w:rFonts w:ascii="TH SarabunIT๙" w:hAnsi="TH SarabunIT๙" w:cs="TH SarabunIT๙"/>
          <w:sz w:val="32"/>
          <w:szCs w:val="32"/>
        </w:rPr>
        <w:sectPr w:rsidR="00E63BF8" w:rsidRPr="00BF3A2B" w:rsidSect="00A3235F">
          <w:pgSz w:w="11910" w:h="16840"/>
          <w:pgMar w:top="47" w:right="992" w:bottom="66" w:left="992" w:header="720" w:footer="720" w:gutter="0"/>
          <w:cols w:space="720"/>
        </w:sectPr>
      </w:pPr>
    </w:p>
    <w:p w14:paraId="5883F034" w14:textId="77777777" w:rsidR="00A3235F" w:rsidRDefault="00A3235F" w:rsidP="00FD7F8B">
      <w:pPr>
        <w:ind w:left="140"/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</w:pPr>
    </w:p>
    <w:p w14:paraId="34CCC587" w14:textId="3E62347A" w:rsidR="00E63BF8" w:rsidRPr="00BF3A2B" w:rsidRDefault="00000000" w:rsidP="00BF3A2B">
      <w:pPr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3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ช่องทางและรูปแบบการประชาสัมพันธ์เผยแพร่ข้อมูลข่าวสารภาครัฐ</w:t>
      </w:r>
      <w:proofErr w:type="spellEnd"/>
    </w:p>
    <w:p w14:paraId="2EC29314" w14:textId="72974132" w:rsidR="00E63BF8" w:rsidRPr="00BF3A2B" w:rsidRDefault="00000000" w:rsidP="00BF3A2B">
      <w:pPr>
        <w:pStyle w:val="a3"/>
        <w:spacing w:before="1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BF3A2B">
        <w:rPr>
          <w:rFonts w:ascii="TH SarabunIT๙" w:hAnsi="TH SarabunIT๙" w:cs="TH SarabunIT๙"/>
        </w:rPr>
        <w:t>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proofErr w:type="gram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7991213B" w14:textId="77777777" w:rsidR="00E63BF8" w:rsidRPr="00BF3A2B" w:rsidRDefault="00000000" w:rsidP="00BF3A2B">
      <w:pPr>
        <w:spacing w:before="112" w:after="17" w:line="225" w:lineRule="auto"/>
        <w:ind w:left="140" w:right="226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แบบวัดการรับรู้ของผู้มีส่วนได้ส่วนเสียภายนอก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(External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EIT)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73"/>
        <w:gridCol w:w="1280"/>
        <w:gridCol w:w="4502"/>
      </w:tblGrid>
      <w:tr w:rsidR="00E63BF8" w:rsidRPr="00BF3A2B" w14:paraId="37FB6802" w14:textId="77777777">
        <w:trPr>
          <w:trHeight w:val="676"/>
        </w:trPr>
        <w:tc>
          <w:tcPr>
            <w:tcW w:w="2804" w:type="dxa"/>
            <w:shd w:val="clear" w:color="auto" w:fill="BEBEBE"/>
          </w:tcPr>
          <w:p w14:paraId="4FB4D2C3" w14:textId="77777777" w:rsidR="00E63BF8" w:rsidRPr="00BF3A2B" w:rsidRDefault="00000000" w:rsidP="00BF3A2B">
            <w:pPr>
              <w:pStyle w:val="TableParagraph"/>
              <w:spacing w:before="119"/>
              <w:ind w:left="62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273" w:type="dxa"/>
            <w:shd w:val="clear" w:color="auto" w:fill="BEBEBE"/>
          </w:tcPr>
          <w:p w14:paraId="67066645" w14:textId="77777777" w:rsidR="00E63BF8" w:rsidRPr="00BF3A2B" w:rsidRDefault="00000000" w:rsidP="00BF3A2B">
            <w:pPr>
              <w:pStyle w:val="TableParagraph"/>
              <w:spacing w:line="338" w:lineRule="exact"/>
              <w:ind w:left="9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7B8E4053" w14:textId="77777777" w:rsidR="00E63BF8" w:rsidRPr="00BF3A2B" w:rsidRDefault="00000000" w:rsidP="00BF3A2B">
            <w:pPr>
              <w:pStyle w:val="TableParagraph"/>
              <w:spacing w:line="318" w:lineRule="exact"/>
              <w:ind w:left="9" w:right="2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ส่วนที่1)</w:t>
            </w:r>
          </w:p>
        </w:tc>
        <w:tc>
          <w:tcPr>
            <w:tcW w:w="1280" w:type="dxa"/>
            <w:shd w:val="clear" w:color="auto" w:fill="BEBEBE"/>
          </w:tcPr>
          <w:p w14:paraId="1B46B980" w14:textId="77777777" w:rsidR="00E63BF8" w:rsidRPr="00BF3A2B" w:rsidRDefault="00000000" w:rsidP="00BF3A2B">
            <w:pPr>
              <w:pStyle w:val="TableParagraph"/>
              <w:spacing w:line="338" w:lineRule="exact"/>
              <w:ind w:left="9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  <w:p w14:paraId="03471508" w14:textId="77777777" w:rsidR="00E63BF8" w:rsidRPr="00BF3A2B" w:rsidRDefault="00000000" w:rsidP="00BF3A2B">
            <w:pPr>
              <w:pStyle w:val="TableParagraph"/>
              <w:spacing w:line="318" w:lineRule="exact"/>
              <w:ind w:left="9" w:right="3"/>
              <w:jc w:val="thaiDistribute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  <w:t>(EIT ส่วนที่2)</w:t>
            </w:r>
          </w:p>
        </w:tc>
        <w:tc>
          <w:tcPr>
            <w:tcW w:w="4502" w:type="dxa"/>
            <w:shd w:val="clear" w:color="auto" w:fill="BEBEBE"/>
          </w:tcPr>
          <w:p w14:paraId="58FE89DA" w14:textId="77777777" w:rsidR="00E63BF8" w:rsidRPr="00BF3A2B" w:rsidRDefault="00000000" w:rsidP="00BF3A2B">
            <w:pPr>
              <w:pStyle w:val="TableParagraph"/>
              <w:spacing w:before="119"/>
              <w:ind w:left="63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15400D30" w14:textId="77777777">
        <w:trPr>
          <w:trHeight w:val="1024"/>
        </w:trPr>
        <w:tc>
          <w:tcPr>
            <w:tcW w:w="2804" w:type="dxa"/>
          </w:tcPr>
          <w:p w14:paraId="42D1F037" w14:textId="77777777" w:rsidR="00E63BF8" w:rsidRPr="00FD7F8B" w:rsidRDefault="00000000" w:rsidP="00F3647D">
            <w:pPr>
              <w:pStyle w:val="TableParagraph"/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e4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หน่วยงานมีช่องทาง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การเผยแพร่ข้อมูลข่าวสาร</w:t>
            </w:r>
            <w:proofErr w:type="spellEnd"/>
          </w:p>
          <w:p w14:paraId="0AF93F82" w14:textId="77777777" w:rsidR="00E63BF8" w:rsidRPr="00FD7F8B" w:rsidRDefault="00000000" w:rsidP="00F3647D">
            <w:pPr>
              <w:pStyle w:val="TableParagraph"/>
              <w:spacing w:line="314" w:lineRule="exac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ที่สามารถเข้าถึงได้ง่าย</w:t>
            </w:r>
            <w:proofErr w:type="spellEnd"/>
          </w:p>
        </w:tc>
        <w:tc>
          <w:tcPr>
            <w:tcW w:w="1273" w:type="dxa"/>
          </w:tcPr>
          <w:p w14:paraId="17060352" w14:textId="77777777" w:rsidR="00E63BF8" w:rsidRPr="00FD7F8B" w:rsidRDefault="00000000" w:rsidP="00F3647D">
            <w:pPr>
              <w:pStyle w:val="TableParagraph"/>
              <w:spacing w:line="350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81.95</w:t>
            </w:r>
          </w:p>
        </w:tc>
        <w:tc>
          <w:tcPr>
            <w:tcW w:w="1280" w:type="dxa"/>
          </w:tcPr>
          <w:p w14:paraId="5CBA10E4" w14:textId="77777777" w:rsidR="00E63BF8" w:rsidRPr="00FD7F8B" w:rsidRDefault="00000000" w:rsidP="00F3647D">
            <w:pPr>
              <w:pStyle w:val="TableParagraph"/>
              <w:spacing w:line="350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77.39</w:t>
            </w:r>
          </w:p>
        </w:tc>
        <w:tc>
          <w:tcPr>
            <w:tcW w:w="4502" w:type="dxa"/>
            <w:vMerge w:val="restart"/>
          </w:tcPr>
          <w:p w14:paraId="6926EC31" w14:textId="77777777" w:rsidR="00E63BF8" w:rsidRPr="00FD7F8B" w:rsidRDefault="00000000" w:rsidP="00F3647D">
            <w:pPr>
              <w:pStyle w:val="TableParagraph"/>
              <w:spacing w:line="259" w:lineRule="auto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ต่อเนื่อง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เผยแพร่และประชาสัมพันธ์ข้อมูลข่าวสาร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ผ่านช่องทางที่หลากหลายและอํานวยความสะดวก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ในการเข้าใช้งาน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โดยดําเนินการปรับปรุงข้อมูล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พื้นฐานในเว็บไซต์ของหน่วยงานให้มีความครบถ้วน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เป็นปัจจุบัน</w:t>
            </w:r>
            <w:proofErr w:type="spellEnd"/>
          </w:p>
        </w:tc>
      </w:tr>
      <w:tr w:rsidR="00E63BF8" w:rsidRPr="00BF3A2B" w14:paraId="3F7A7E5D" w14:textId="77777777">
        <w:trPr>
          <w:trHeight w:val="1367"/>
        </w:trPr>
        <w:tc>
          <w:tcPr>
            <w:tcW w:w="2804" w:type="dxa"/>
          </w:tcPr>
          <w:p w14:paraId="6EA2B71C" w14:textId="77777777" w:rsidR="00FD7F8B" w:rsidRDefault="00000000" w:rsidP="00F3647D">
            <w:pPr>
              <w:pStyle w:val="TableParagraph"/>
              <w:spacing w:line="259" w:lineRule="auto"/>
              <w:ind w:righ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e5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หน่วยงานมีการ</w:t>
            </w:r>
            <w:proofErr w:type="spellEnd"/>
          </w:p>
          <w:p w14:paraId="029DD07D" w14:textId="77777777" w:rsidR="00FD7F8B" w:rsidRDefault="00000000" w:rsidP="00F3647D">
            <w:pPr>
              <w:pStyle w:val="TableParagraph"/>
              <w:spacing w:line="259" w:lineRule="auto"/>
              <w:ind w:right="205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ข้อมูลข่าวสาร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ที่ประชาชนหรือ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ผู้รับบริการ</w:t>
            </w:r>
            <w:proofErr w:type="spellEnd"/>
          </w:p>
          <w:p w14:paraId="12A05A9D" w14:textId="7B540879" w:rsidR="00E63BF8" w:rsidRPr="00FD7F8B" w:rsidRDefault="00000000" w:rsidP="00FD7F8B">
            <w:pPr>
              <w:pStyle w:val="TableParagraph"/>
              <w:spacing w:line="259" w:lineRule="auto"/>
              <w:ind w:right="205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ควรได้รับทราบอย่างชัดเจน</w:t>
            </w:r>
            <w:proofErr w:type="spellEnd"/>
          </w:p>
        </w:tc>
        <w:tc>
          <w:tcPr>
            <w:tcW w:w="1273" w:type="dxa"/>
          </w:tcPr>
          <w:p w14:paraId="2CC0E52B" w14:textId="77777777" w:rsidR="00E63BF8" w:rsidRPr="00FD7F8B" w:rsidRDefault="00000000" w:rsidP="00F3647D">
            <w:pPr>
              <w:pStyle w:val="TableParagraph"/>
              <w:spacing w:line="350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81.46</w:t>
            </w:r>
          </w:p>
        </w:tc>
        <w:tc>
          <w:tcPr>
            <w:tcW w:w="1280" w:type="dxa"/>
          </w:tcPr>
          <w:p w14:paraId="7F247BEF" w14:textId="77777777" w:rsidR="00E63BF8" w:rsidRPr="00FD7F8B" w:rsidRDefault="00000000" w:rsidP="00F3647D">
            <w:pPr>
              <w:pStyle w:val="TableParagraph"/>
              <w:spacing w:line="350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81.74</w:t>
            </w:r>
          </w:p>
        </w:tc>
        <w:tc>
          <w:tcPr>
            <w:tcW w:w="4502" w:type="dxa"/>
            <w:vMerge/>
            <w:tcBorders>
              <w:top w:val="nil"/>
            </w:tcBorders>
          </w:tcPr>
          <w:p w14:paraId="35B36D72" w14:textId="77777777" w:rsidR="00E63BF8" w:rsidRPr="00FD7F8B" w:rsidRDefault="00E63BF8" w:rsidP="00F364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BF8" w:rsidRPr="00BF3A2B" w14:paraId="22BAA9C8" w14:textId="77777777">
        <w:trPr>
          <w:trHeight w:val="2731"/>
        </w:trPr>
        <w:tc>
          <w:tcPr>
            <w:tcW w:w="2804" w:type="dxa"/>
          </w:tcPr>
          <w:p w14:paraId="458993A2" w14:textId="77777777" w:rsidR="00FD7F8B" w:rsidRDefault="00000000" w:rsidP="00F3647D">
            <w:pPr>
              <w:pStyle w:val="TableParagraph"/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e6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เจ้าหน้าที่สามารถสื่อสาร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ตอบ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ข้อซักถามหรือให้</w:t>
            </w:r>
            <w:proofErr w:type="spellEnd"/>
          </w:p>
          <w:p w14:paraId="30612D16" w14:textId="1B0B77F1" w:rsidR="00FD7F8B" w:rsidRDefault="00000000" w:rsidP="00FD7F8B">
            <w:pPr>
              <w:pStyle w:val="TableParagraph"/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คําอธิบายแก่ท่า</w:t>
            </w:r>
            <w:proofErr w:type="spellEnd"/>
            <w:r w:rsidR="00FD7F8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ได้</w:t>
            </w:r>
            <w:proofErr w:type="spellEnd"/>
          </w:p>
          <w:p w14:paraId="594E885B" w14:textId="22B90E2A" w:rsidR="00E63BF8" w:rsidRPr="00FD7F8B" w:rsidRDefault="00000000" w:rsidP="00FD7F8B">
            <w:pPr>
              <w:pStyle w:val="TableParagraph"/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อย่างชัดเจน</w:t>
            </w:r>
            <w:proofErr w:type="spellEnd"/>
          </w:p>
        </w:tc>
        <w:tc>
          <w:tcPr>
            <w:tcW w:w="1273" w:type="dxa"/>
          </w:tcPr>
          <w:p w14:paraId="34D1EB58" w14:textId="77777777" w:rsidR="00E63BF8" w:rsidRPr="00FD7F8B" w:rsidRDefault="00000000" w:rsidP="00F3647D">
            <w:pPr>
              <w:pStyle w:val="TableParagraph"/>
              <w:spacing w:line="348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80.49</w:t>
            </w:r>
          </w:p>
        </w:tc>
        <w:tc>
          <w:tcPr>
            <w:tcW w:w="1280" w:type="dxa"/>
          </w:tcPr>
          <w:p w14:paraId="743E521A" w14:textId="77777777" w:rsidR="00E63BF8" w:rsidRPr="00FD7F8B" w:rsidRDefault="00000000" w:rsidP="00F3647D">
            <w:pPr>
              <w:pStyle w:val="TableParagraph"/>
              <w:spacing w:line="348" w:lineRule="exac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80.87</w:t>
            </w:r>
          </w:p>
        </w:tc>
        <w:tc>
          <w:tcPr>
            <w:tcW w:w="4502" w:type="dxa"/>
          </w:tcPr>
          <w:p w14:paraId="15E0A60F" w14:textId="77777777" w:rsidR="00E63BF8" w:rsidRPr="00FD7F8B" w:rsidRDefault="00000000" w:rsidP="00F3647D">
            <w:pPr>
              <w:pStyle w:val="TableParagraph"/>
              <w:spacing w:line="259" w:lineRule="auto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ต่อเนื่อง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มอบหมายผู้รับผิดชอบในการสื่อสารตอบ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ข้อซักถาม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หรือให้คําอธิบายผ่านช่องทางการติดต่อ</w:t>
            </w:r>
            <w:proofErr w:type="spellEnd"/>
          </w:p>
          <w:p w14:paraId="0C93F214" w14:textId="531E97B7" w:rsidR="00E63BF8" w:rsidRPr="00FD7F8B" w:rsidRDefault="00000000" w:rsidP="00F3647D">
            <w:pPr>
              <w:pStyle w:val="TableParagraph"/>
              <w:spacing w:line="259" w:lineRule="auto"/>
              <w:ind w:left="103" w:right="312"/>
              <w:rPr>
                <w:rFonts w:ascii="TH SarabunIT๙" w:hAnsi="TH SarabunIT๙" w:cs="TH SarabunIT๙"/>
                <w:sz w:val="32"/>
                <w:szCs w:val="32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สอบถามข้อมูล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ให้มีความชัดเจนมากขึ้น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รวมทั้ง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ควรสื่อสารข้อมูลที่มีความชัดเจน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เข้าใจง่าย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ผ่าน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เครือข่ายสังคมออนไลน์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proofErr w:type="spell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Twitterหรือ</w:t>
            </w:r>
            <w:proofErr w:type="spellEnd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 Instagram</w:t>
            </w:r>
          </w:p>
        </w:tc>
      </w:tr>
    </w:tbl>
    <w:p w14:paraId="6E102031" w14:textId="77777777" w:rsidR="00E63BF8" w:rsidRPr="00BF3A2B" w:rsidRDefault="00E63BF8" w:rsidP="00BF3A2B">
      <w:pPr>
        <w:pStyle w:val="TableParagraph"/>
        <w:spacing w:line="358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14:paraId="7BAFDD07" w14:textId="77777777" w:rsidR="00E63BF8" w:rsidRPr="00BF3A2B" w:rsidRDefault="00000000" w:rsidP="00BF3A2B">
      <w:pPr>
        <w:spacing w:before="37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lastRenderedPageBreak/>
        <w:t>แบบวัดการเปิดเผยข้อมูลสาธารณะ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OIT)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3227"/>
        <w:gridCol w:w="1136"/>
        <w:gridCol w:w="5495"/>
      </w:tblGrid>
      <w:tr w:rsidR="00E63BF8" w:rsidRPr="00BF3A2B" w14:paraId="1FCA0BC6" w14:textId="77777777" w:rsidTr="00253D87">
        <w:trPr>
          <w:gridBefore w:val="1"/>
          <w:wBefore w:w="37" w:type="dxa"/>
          <w:trHeight w:val="362"/>
        </w:trPr>
        <w:tc>
          <w:tcPr>
            <w:tcW w:w="3227" w:type="dxa"/>
            <w:shd w:val="clear" w:color="auto" w:fill="BEBEBE"/>
          </w:tcPr>
          <w:p w14:paraId="24BF3EAB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57D3F9F7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7A295C62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6D0BE41B" w14:textId="77777777" w:rsidTr="00253D87">
        <w:trPr>
          <w:gridBefore w:val="1"/>
          <w:wBefore w:w="37" w:type="dxa"/>
          <w:trHeight w:val="361"/>
        </w:trPr>
        <w:tc>
          <w:tcPr>
            <w:tcW w:w="3227" w:type="dxa"/>
          </w:tcPr>
          <w:p w14:paraId="25325B43" w14:textId="77777777" w:rsidR="00E63BF8" w:rsidRPr="00BF3A2B" w:rsidRDefault="00000000" w:rsidP="00BF3A2B">
            <w:pPr>
              <w:pStyle w:val="TableParagraph"/>
              <w:spacing w:line="34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โครงสร้าง</w:t>
            </w:r>
            <w:proofErr w:type="spellEnd"/>
          </w:p>
        </w:tc>
        <w:tc>
          <w:tcPr>
            <w:tcW w:w="1136" w:type="dxa"/>
          </w:tcPr>
          <w:p w14:paraId="17E3D2E3" w14:textId="77777777" w:rsidR="00E63BF8" w:rsidRPr="00BF3A2B" w:rsidRDefault="00000000" w:rsidP="009E3F89">
            <w:pPr>
              <w:pStyle w:val="TableParagraph"/>
              <w:spacing w:line="342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  <w:vMerge w:val="restart"/>
          </w:tcPr>
          <w:p w14:paraId="1A1E1520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และเผยแพร่ข้อมูลที่มีเนื้อหาและองค์ประกอบถูกต้องครบถ้วน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ตลอดจนสามารถเข้าถึงได้ง่าย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บนเว็บไซต์หลักของหน่วยงาน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โดยหน่วยงานควรมอบหมาย</w:t>
            </w:r>
            <w:proofErr w:type="spellEnd"/>
          </w:p>
          <w:p w14:paraId="04FBF44F" w14:textId="77777777" w:rsidR="00E63BF8" w:rsidRDefault="00000000" w:rsidP="00BF3A2B">
            <w:pPr>
              <w:pStyle w:val="TableParagraph"/>
              <w:spacing w:line="36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ผู้รับผิดชอบดําเนินการที่ชัดเจน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มีการพัฒนาและทบทวนข้อมูล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ให้มีความเป็นปัจจุบัน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ในรูปแบบที่ทันสมัยและเข้าถึงได้ง่าย</w:t>
            </w:r>
            <w:proofErr w:type="spellEnd"/>
          </w:p>
          <w:p w14:paraId="0F1D2B1E" w14:textId="77777777" w:rsidR="003A725E" w:rsidRPr="00BF3A2B" w:rsidRDefault="003A725E" w:rsidP="00BF3A2B">
            <w:pPr>
              <w:pStyle w:val="TableParagraph"/>
              <w:spacing w:line="36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BF8" w:rsidRPr="00BF3A2B" w14:paraId="3D4D1045" w14:textId="77777777" w:rsidTr="00253D87">
        <w:trPr>
          <w:gridBefore w:val="1"/>
          <w:wBefore w:w="37" w:type="dxa"/>
          <w:trHeight w:val="362"/>
        </w:trPr>
        <w:tc>
          <w:tcPr>
            <w:tcW w:w="3227" w:type="dxa"/>
          </w:tcPr>
          <w:p w14:paraId="7C3AC136" w14:textId="77777777" w:rsidR="00E63BF8" w:rsidRPr="00BF3A2B" w:rsidRDefault="00000000" w:rsidP="00BF3A2B">
            <w:pPr>
              <w:pStyle w:val="TableParagraph"/>
              <w:spacing w:line="34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ข้อมูลผู้บริหาร</w:t>
            </w:r>
            <w:proofErr w:type="spellEnd"/>
          </w:p>
        </w:tc>
        <w:tc>
          <w:tcPr>
            <w:tcW w:w="1136" w:type="dxa"/>
          </w:tcPr>
          <w:p w14:paraId="751339E9" w14:textId="77777777" w:rsidR="00E63BF8" w:rsidRPr="00BF3A2B" w:rsidRDefault="00000000" w:rsidP="009E3F89">
            <w:pPr>
              <w:pStyle w:val="TableParagraph"/>
              <w:spacing w:line="342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14:paraId="7DA1A53D" w14:textId="77777777" w:rsidR="00E63BF8" w:rsidRPr="00BF3A2B" w:rsidRDefault="00E63BF8" w:rsidP="00BF3A2B">
            <w:pPr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</w:tr>
      <w:tr w:rsidR="00E63BF8" w:rsidRPr="00BF3A2B" w14:paraId="028E45BD" w14:textId="77777777" w:rsidTr="00253D87">
        <w:trPr>
          <w:gridBefore w:val="1"/>
          <w:wBefore w:w="37" w:type="dxa"/>
          <w:trHeight w:val="362"/>
        </w:trPr>
        <w:tc>
          <w:tcPr>
            <w:tcW w:w="3227" w:type="dxa"/>
          </w:tcPr>
          <w:p w14:paraId="5075EB53" w14:textId="77777777" w:rsidR="00E63BF8" w:rsidRPr="00BF3A2B" w:rsidRDefault="00000000" w:rsidP="00BF3A2B">
            <w:pPr>
              <w:pStyle w:val="TableParagraph"/>
              <w:spacing w:line="34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อํานาจหน้าที่</w:t>
            </w:r>
            <w:proofErr w:type="spellEnd"/>
          </w:p>
        </w:tc>
        <w:tc>
          <w:tcPr>
            <w:tcW w:w="1136" w:type="dxa"/>
          </w:tcPr>
          <w:p w14:paraId="56D1BB33" w14:textId="77777777" w:rsidR="00E63BF8" w:rsidRPr="00BF3A2B" w:rsidRDefault="00000000" w:rsidP="009E3F89">
            <w:pPr>
              <w:pStyle w:val="TableParagraph"/>
              <w:spacing w:line="342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14:paraId="47076A85" w14:textId="77777777" w:rsidR="00E63BF8" w:rsidRPr="00BF3A2B" w:rsidRDefault="00E63BF8" w:rsidP="00BF3A2B">
            <w:pPr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</w:tr>
      <w:tr w:rsidR="00E63BF8" w:rsidRPr="00BF3A2B" w14:paraId="0BB5C6E2" w14:textId="77777777" w:rsidTr="00253D87">
        <w:trPr>
          <w:gridBefore w:val="1"/>
          <w:wBefore w:w="37" w:type="dxa"/>
          <w:trHeight w:val="1053"/>
        </w:trPr>
        <w:tc>
          <w:tcPr>
            <w:tcW w:w="3227" w:type="dxa"/>
          </w:tcPr>
          <w:p w14:paraId="271619D6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ข้อมูลการติดต่อ</w:t>
            </w:r>
            <w:proofErr w:type="spellEnd"/>
          </w:p>
        </w:tc>
        <w:tc>
          <w:tcPr>
            <w:tcW w:w="1136" w:type="dxa"/>
          </w:tcPr>
          <w:p w14:paraId="15E9E6BC" w14:textId="77777777" w:rsidR="00E63BF8" w:rsidRPr="00BF3A2B" w:rsidRDefault="00000000" w:rsidP="009E3F89">
            <w:pPr>
              <w:pStyle w:val="TableParagraph"/>
              <w:spacing w:line="348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14:paraId="4945896C" w14:textId="77777777" w:rsidR="00E63BF8" w:rsidRPr="00BF3A2B" w:rsidRDefault="00E63BF8" w:rsidP="00BF3A2B">
            <w:pPr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</w:tr>
      <w:tr w:rsidR="00E63BF8" w:rsidRPr="00BF3A2B" w14:paraId="75929993" w14:textId="77777777" w:rsidTr="00253D87">
        <w:trPr>
          <w:gridBefore w:val="1"/>
          <w:wBefore w:w="37" w:type="dxa"/>
          <w:trHeight w:val="2894"/>
        </w:trPr>
        <w:tc>
          <w:tcPr>
            <w:tcW w:w="3227" w:type="dxa"/>
          </w:tcPr>
          <w:p w14:paraId="579B8CFD" w14:textId="77777777" w:rsidR="00E63BF8" w:rsidRPr="00BF3A2B" w:rsidRDefault="00000000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ข่าวประชาสัมพันธ์</w:t>
            </w:r>
            <w:proofErr w:type="spellEnd"/>
          </w:p>
        </w:tc>
        <w:tc>
          <w:tcPr>
            <w:tcW w:w="1136" w:type="dxa"/>
          </w:tcPr>
          <w:p w14:paraId="057CAB4B" w14:textId="77777777" w:rsidR="00E63BF8" w:rsidRPr="00BF3A2B" w:rsidRDefault="00000000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AC40682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และเผยแพร่ข้อมูลข่าวสารต่าง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ที่เกี่ยวข้องกับการดําเนินงาน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ตามภารกิจของหน่วยงาน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โดยกําหนดผู้รับผิดชอบดําเนินการ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เผยแพร่ข้อมูลที่มีความเป็นปัจจุบัน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ผ่านทางหน้าเว็บไซต์หลัก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นอกจากนี้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ควรเผยแพร่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QR Code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แบบวัด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EIT </w:t>
            </w: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ของหน่วยงานไว้ที่หน้าแรกของเว็บไซต์ในจุดที่สามารถเข้าถึงได้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ง่ายเพื่อส่งเสริมให้ประชาชนได้มีส่วนร่วมในการสะท้อนความ</w:t>
            </w:r>
            <w:proofErr w:type="spellEnd"/>
            <w:proofErr w:type="gramEnd"/>
          </w:p>
          <w:p w14:paraId="11B2378A" w14:textId="77777777" w:rsidR="00E63BF8" w:rsidRDefault="00000000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คิดเห็นต่อการให้บริการของหน่วยงาน</w:t>
            </w:r>
            <w:proofErr w:type="spellEnd"/>
          </w:p>
          <w:p w14:paraId="6D3A6DC9" w14:textId="77777777" w:rsidR="003A725E" w:rsidRPr="00BF3A2B" w:rsidRDefault="003A725E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BF8" w:rsidRPr="00BF3A2B" w14:paraId="0A6577FC" w14:textId="77777777" w:rsidTr="00253D87">
        <w:trPr>
          <w:gridBefore w:val="1"/>
          <w:wBefore w:w="37" w:type="dxa"/>
          <w:trHeight w:val="2169"/>
        </w:trPr>
        <w:tc>
          <w:tcPr>
            <w:tcW w:w="3227" w:type="dxa"/>
          </w:tcPr>
          <w:p w14:paraId="141A896D" w14:textId="77777777" w:rsidR="00E63BF8" w:rsidRPr="00BF3A2B" w:rsidRDefault="00000000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o6 Q&amp;A</w:t>
            </w:r>
          </w:p>
        </w:tc>
        <w:tc>
          <w:tcPr>
            <w:tcW w:w="1136" w:type="dxa"/>
          </w:tcPr>
          <w:p w14:paraId="5916D929" w14:textId="77777777" w:rsidR="00E63BF8" w:rsidRPr="00BF3A2B" w:rsidRDefault="00000000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5C95ED6F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และเผยแพร่ช่องทางในการปฏิสัมพันธ์ข้อมูลระหว่างผู้มาติดต่อ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กับหน่วยงาน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ในช่องทางที่เข้าถึงได้ง่าย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ผ่านทางหน้าเว็บไซต์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มีลักษณะเป็นการสื่อสารสองทาง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กําหนดผู้รับผิดชอบในการตอบข้อซักถามหรือให้ข้อมูลแก่ผู้ที่มา</w:t>
            </w:r>
            <w:proofErr w:type="spellEnd"/>
          </w:p>
          <w:p w14:paraId="6AF36130" w14:textId="77777777" w:rsidR="00E63BF8" w:rsidRDefault="00000000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ติดต่ออย่างชัดเจนและรวดเร็ว</w:t>
            </w:r>
            <w:proofErr w:type="spellEnd"/>
          </w:p>
          <w:p w14:paraId="7EC2989B" w14:textId="77777777" w:rsidR="003A725E" w:rsidRPr="00BF3A2B" w:rsidRDefault="003A725E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35F" w:rsidRPr="00BF3A2B" w14:paraId="21D5E746" w14:textId="77777777" w:rsidTr="00253D87">
        <w:trPr>
          <w:gridBefore w:val="1"/>
          <w:wBefore w:w="37" w:type="dxa"/>
          <w:trHeight w:val="1007"/>
        </w:trPr>
        <w:tc>
          <w:tcPr>
            <w:tcW w:w="3227" w:type="dxa"/>
          </w:tcPr>
          <w:p w14:paraId="61FB5B29" w14:textId="3BDCA780" w:rsidR="00A3235F" w:rsidRPr="00FD7F8B" w:rsidRDefault="00A3235F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D7F8B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proofErr w:type="gramStart"/>
            <w:r w:rsidRPr="00FD7F8B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Pr="00FD7F8B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5F5F5"/>
                <w:cs/>
                <w:lang w:bidi="th-TH"/>
              </w:rPr>
              <w:t>แผนยุทธศาสตร์หรือแผนพัฒนาหน่วยงาน</w:t>
            </w:r>
            <w:proofErr w:type="gramEnd"/>
          </w:p>
        </w:tc>
        <w:tc>
          <w:tcPr>
            <w:tcW w:w="1136" w:type="dxa"/>
          </w:tcPr>
          <w:p w14:paraId="02E5177A" w14:textId="0AC337D5" w:rsidR="00A3235F" w:rsidRPr="00BF3A2B" w:rsidRDefault="00A3235F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3BB0642" w14:textId="77777777" w:rsidR="00A3235F" w:rsidRPr="00ED6969" w:rsidRDefault="00A3235F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D6969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58B3F85" w14:textId="77777777" w:rsidR="00ED6969" w:rsidRPr="00ED6969" w:rsidRDefault="00F3647D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จัดทำยุทธศาสตร์หรือแผนพัฒนาหน่วยงาน</w:t>
            </w:r>
          </w:p>
          <w:p w14:paraId="29C26628" w14:textId="28B98E60" w:rsidR="003A725E" w:rsidRPr="00BF3A2B" w:rsidRDefault="003A725E" w:rsidP="00ED6969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35F" w:rsidRPr="00BF3A2B" w14:paraId="7108B593" w14:textId="77777777" w:rsidTr="00253D87">
        <w:trPr>
          <w:gridBefore w:val="1"/>
          <w:wBefore w:w="37" w:type="dxa"/>
          <w:trHeight w:val="837"/>
        </w:trPr>
        <w:tc>
          <w:tcPr>
            <w:tcW w:w="3227" w:type="dxa"/>
          </w:tcPr>
          <w:p w14:paraId="10CBE285" w14:textId="0B1D07FB" w:rsidR="00A3235F" w:rsidRPr="00831754" w:rsidRDefault="00831754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bookmarkStart w:id="1" w:name="_Hlk200633633"/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O8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แผนและความก้าวหน้าในการดำเนินงาน</w:t>
            </w:r>
          </w:p>
        </w:tc>
        <w:tc>
          <w:tcPr>
            <w:tcW w:w="1136" w:type="dxa"/>
          </w:tcPr>
          <w:p w14:paraId="78BDC5E8" w14:textId="268D23CD" w:rsidR="00A3235F" w:rsidRPr="00831754" w:rsidRDefault="00831754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91DB90C" w14:textId="77777777" w:rsidR="00A3235F" w:rsidRPr="00ED6969" w:rsidRDefault="00831754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D6969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35E3AF6" w14:textId="58B8B3F0" w:rsidR="003A725E" w:rsidRPr="00BF3A2B" w:rsidRDefault="00ED6969" w:rsidP="00ED6969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จัดทำแผนการดำเนินงานตามภารกิจของหน่วยงาน ที่มีรายละเอียดอย่างน้อยประกอบด้วยโครงการหรือกิจกรรม ผลผลิตของแต่ละโครงการหรือกิจกรรม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งบประมาณที่ใช้แต่ละโครงการหรือกิจกรรม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ระยะเวลาในการดำเนินงานแต่ละโครงการหรือกิจกรรม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แสดงผลความก้าวหน้าในการดำเนินงานตามแผนการดำเนินงานประจำปี</w:t>
            </w:r>
            <w:r>
              <w:rPr>
                <w:rFonts w:ascii="Times New Roman" w:hAnsi="Times New Roman" w:cs="Angsana New"/>
                <w:color w:val="000000"/>
                <w:sz w:val="27"/>
                <w:szCs w:val="27"/>
                <w:cs/>
                <w:lang w:bidi="th-TH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bookmarkEnd w:id="1"/>
      <w:tr w:rsidR="00831754" w:rsidRPr="00BF3A2B" w14:paraId="0DE13CFB" w14:textId="77777777" w:rsidTr="00253D87">
        <w:trPr>
          <w:gridBefore w:val="1"/>
          <w:wBefore w:w="37" w:type="dxa"/>
          <w:trHeight w:val="855"/>
        </w:trPr>
        <w:tc>
          <w:tcPr>
            <w:tcW w:w="3227" w:type="dxa"/>
          </w:tcPr>
          <w:p w14:paraId="3898F4F3" w14:textId="7F7BE77A" w:rsidR="00831754" w:rsidRPr="00831754" w:rsidRDefault="00831754" w:rsidP="00831754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09 รายงานผลการดำเนินงานประจำปี</w:t>
            </w:r>
          </w:p>
        </w:tc>
        <w:tc>
          <w:tcPr>
            <w:tcW w:w="1136" w:type="dxa"/>
          </w:tcPr>
          <w:p w14:paraId="5EF9D070" w14:textId="012FA793" w:rsidR="00831754" w:rsidRPr="00831754" w:rsidRDefault="00831754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DDEF306" w14:textId="77777777" w:rsidR="00831754" w:rsidRPr="00ED6969" w:rsidRDefault="00831754" w:rsidP="00831754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D6969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30BE4170" w14:textId="7263D0FB" w:rsidR="003A725E" w:rsidRPr="00BF3A2B" w:rsidRDefault="00ED6969" w:rsidP="00ED6969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รายงานผลการดำเนินงานประจำปีประจำปี ที่มีรายละเอียดประกอบด้วย ผลการดำเนินงานของแต่ละโครงการ/กิจกรรม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งบประมาณที่ได้รับจัดสรรและผลการใช้จ่ายงบประมาณที่ใช้ดำเนินงานแต่ละโครงการ/กิจกรรม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ระยะเวลาในการดำเนินงานแต่ละโครงการ/กิจกรรม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ซึ่ง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ระบุเป็น วัน เดือน ปีที่เริ่มและสิ้นสุดการดำเนินการ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ปัญหา/อุปสรรค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831754" w:rsidRPr="00BF3A2B" w14:paraId="0ABBB8FB" w14:textId="77777777" w:rsidTr="00253D87">
        <w:trPr>
          <w:gridBefore w:val="1"/>
          <w:wBefore w:w="37" w:type="dxa"/>
          <w:trHeight w:val="833"/>
        </w:trPr>
        <w:tc>
          <w:tcPr>
            <w:tcW w:w="3227" w:type="dxa"/>
          </w:tcPr>
          <w:p w14:paraId="07479AF1" w14:textId="6E9A6EBF" w:rsidR="00831754" w:rsidRPr="00831754" w:rsidRDefault="003A725E" w:rsidP="00831754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>O</w:t>
            </w:r>
            <w:r w:rsidR="0083175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10 </w:t>
            </w:r>
            <w:r w:rsidR="008317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คู่มือหรือแนวทางการปฏิบัติงานของเจ้าหน้าที่</w:t>
            </w:r>
          </w:p>
        </w:tc>
        <w:tc>
          <w:tcPr>
            <w:tcW w:w="1136" w:type="dxa"/>
          </w:tcPr>
          <w:p w14:paraId="610FBBC2" w14:textId="65CBDB2D" w:rsidR="00831754" w:rsidRPr="00831754" w:rsidRDefault="00831754" w:rsidP="009E3F8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5495" w:type="dxa"/>
          </w:tcPr>
          <w:p w14:paraId="5EA44FEA" w14:textId="77777777" w:rsidR="00831754" w:rsidRPr="00ED6969" w:rsidRDefault="00831754" w:rsidP="00831754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96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ควรรักษาระดับมาตรฐานและมีการพัฒนาอย่างต่อเนื่อง</w:t>
            </w:r>
          </w:p>
          <w:p w14:paraId="26F6DBE2" w14:textId="12698742" w:rsidR="003A725E" w:rsidRPr="00ED6969" w:rsidRDefault="00ED6969" w:rsidP="00831754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คู่มือหรือแนวทางการปฏิบัติงานของเจ้าหน้าที่</w:t>
            </w:r>
          </w:p>
          <w:p w14:paraId="33A2E1C3" w14:textId="6654FF14" w:rsidR="003A725E" w:rsidRPr="00ED6969" w:rsidRDefault="00ED6969" w:rsidP="00831754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เจ้าหน้าที่ของหน่วยงานใช้ยึดถือปฏิบัติให้เป็นมาตรฐานเดียวกัน </w:t>
            </w:r>
          </w:p>
        </w:tc>
      </w:tr>
      <w:tr w:rsidR="00980EBD" w:rsidRPr="00BF3A2B" w14:paraId="7A6A85B1" w14:textId="77777777" w:rsidTr="00253D87">
        <w:trPr>
          <w:gridBefore w:val="1"/>
          <w:wBefore w:w="37" w:type="dxa"/>
          <w:trHeight w:val="567"/>
        </w:trPr>
        <w:tc>
          <w:tcPr>
            <w:tcW w:w="3227" w:type="dxa"/>
          </w:tcPr>
          <w:p w14:paraId="688A03D6" w14:textId="530F3440" w:rsidR="00980EBD" w:rsidRPr="00BF3A2B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O11 </w:t>
            </w:r>
            <w:r w:rsidRPr="008317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คู่มือหรือแนวทางการให้บริการ สำหรับผู้รับบริการหรือผู้มาติดต่อ</w:t>
            </w:r>
          </w:p>
        </w:tc>
        <w:tc>
          <w:tcPr>
            <w:tcW w:w="1136" w:type="dxa"/>
          </w:tcPr>
          <w:p w14:paraId="11C20E59" w14:textId="55455445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25A5D6DC" w14:textId="77777777" w:rsidR="00980EBD" w:rsidRDefault="00980EBD" w:rsidP="00D823AB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2349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5CAD2B7F" w14:textId="117F0CC5" w:rsidR="00ED6969" w:rsidRPr="00ED6969" w:rsidRDefault="00ED6969" w:rsidP="00D823AB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จัดทำ</w:t>
            </w:r>
            <w:r w:rsidRPr="00ED69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คู่มือหรือแนวทางการให้บริการสำหรับผู้รับบริการหรือผู้มาติดต่อ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ที่มีรายละเอียดของแต่ละงาน ประกอบด้วย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ชื่องาน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วิธีการขั้นตอนการให้บริการ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ระยะเวลาแต่ละขั้นตอน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ช่องทางให้บริการ เช่น สถานที่ ส่วนงานที่รับผิดชอบ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E-service One Stop Service 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ค่าธรรมเนียม 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77C6D" w:rsidRPr="00877C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กฎหมายที่เกี่ยวข้อง</w:t>
            </w:r>
          </w:p>
        </w:tc>
      </w:tr>
      <w:tr w:rsidR="00980EBD" w:rsidRPr="00D823AB" w14:paraId="06ADF5EF" w14:textId="77777777" w:rsidTr="00253D87">
        <w:trPr>
          <w:gridBefore w:val="1"/>
          <w:wBefore w:w="37" w:type="dxa"/>
          <w:trHeight w:val="850"/>
        </w:trPr>
        <w:tc>
          <w:tcPr>
            <w:tcW w:w="3227" w:type="dxa"/>
          </w:tcPr>
          <w:p w14:paraId="3B71B5E3" w14:textId="09545FBC" w:rsidR="00980EBD" w:rsidRPr="00BF3A2B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O12 </w:t>
            </w:r>
            <w:r w:rsidRPr="003A725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ข้อมูลสถิติการให้บริการ</w:t>
            </w:r>
          </w:p>
        </w:tc>
        <w:tc>
          <w:tcPr>
            <w:tcW w:w="1136" w:type="dxa"/>
          </w:tcPr>
          <w:p w14:paraId="145BA59A" w14:textId="5FBEBA00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703AF1E" w14:textId="77777777" w:rsidR="00980EBD" w:rsidRPr="00D823AB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23A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5C93193D" w14:textId="77777777" w:rsidR="00D823AB" w:rsidRDefault="00D823AB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ข้อมูลสถิติการให้บริการ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จำนวนผู้รับบริการที่เข้ามารับบริการ ณ จุดให้บริการ (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Walk-in)  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จำนวนผู้รับบริการผ่านช่องทาง</w:t>
            </w:r>
          </w:p>
          <w:p w14:paraId="1AECBA26" w14:textId="123C22BD" w:rsidR="00980EBD" w:rsidRPr="00D823AB" w:rsidRDefault="00D823AB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E-Service </w:t>
            </w:r>
          </w:p>
        </w:tc>
      </w:tr>
      <w:tr w:rsidR="00980EBD" w:rsidRPr="00BF3A2B" w14:paraId="4E7BA0E2" w14:textId="77777777" w:rsidTr="00253D87">
        <w:trPr>
          <w:gridBefore w:val="1"/>
          <w:wBefore w:w="37" w:type="dxa"/>
          <w:trHeight w:val="850"/>
        </w:trPr>
        <w:tc>
          <w:tcPr>
            <w:tcW w:w="3227" w:type="dxa"/>
          </w:tcPr>
          <w:p w14:paraId="47CEE40F" w14:textId="04E952AB" w:rsidR="00980EBD" w:rsidRPr="00BF3A2B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lang w:bidi="th-TH"/>
              </w:rPr>
            </w:pPr>
            <w:bookmarkStart w:id="2" w:name="_Hlk200635481"/>
            <w:r>
              <w:rPr>
                <w:rFonts w:ascii="TH SarabunIT๙" w:hAnsi="TH SarabunIT๙" w:cs="TH SarabunIT๙"/>
                <w:sz w:val="32"/>
              </w:rPr>
              <w:t xml:space="preserve">O13 </w:t>
            </w:r>
            <w:r>
              <w:rPr>
                <w:rFonts w:ascii="TH SarabunIT๙" w:hAnsi="TH SarabunIT๙" w:cs="TH SarabunIT๙"/>
                <w:sz w:val="32"/>
                <w:lang w:bidi="th-TH"/>
              </w:rPr>
              <w:t>E- Service</w:t>
            </w:r>
          </w:p>
        </w:tc>
        <w:tc>
          <w:tcPr>
            <w:tcW w:w="1136" w:type="dxa"/>
          </w:tcPr>
          <w:p w14:paraId="670FEE09" w14:textId="6F7DBAAA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23C954EA" w14:textId="77777777" w:rsidR="00980EBD" w:rsidRPr="00D823AB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23A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692BC042" w14:textId="6AD6567B" w:rsidR="00D823AB" w:rsidRPr="00BF3A2B" w:rsidRDefault="00D823AB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ผู้ขอรับบริการไม่ต้องเดินทางมายังจุดให้บริการ มีการแสดงรายละเอียดวิธีการใช้งานระบบการให้บริการ 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23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980EBD" w:rsidRPr="00BF3A2B" w14:paraId="19AF7609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54B5B078" w14:textId="06151369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254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รายงานการจัดซื้อจัดจ้างหรือการจัดหาพัสดุ</w:t>
            </w:r>
          </w:p>
        </w:tc>
        <w:tc>
          <w:tcPr>
            <w:tcW w:w="1136" w:type="dxa"/>
          </w:tcPr>
          <w:p w14:paraId="593FCF06" w14:textId="456EF81B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B66D606" w14:textId="432D75B4" w:rsidR="00980EBD" w:rsidRPr="00747E79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47E79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189408B4" w14:textId="77777777" w:rsidR="00980EBD" w:rsidRPr="00747E79" w:rsidRDefault="00747E79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รายการการจัดซื้อจัดจ้างหรือการจัดหาพัสดุ</w:t>
            </w:r>
          </w:p>
          <w:p w14:paraId="7FF5F470" w14:textId="2C933660" w:rsidR="00747E79" w:rsidRPr="00747E79" w:rsidRDefault="00747E79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จัดทำและ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แสดงรายการการจัดซื้อจัดจ้างฯ ของหน่วยงานในประเภทงบรายจ่ายหมวดงบลงทุนที่จะมีการดำเนินการในปี พ.ศ.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ทุกรายการ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งานที่ซื้อหรือจ้าง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วงเงินงบประมาณที่ได้รับจัดสรร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แหล่งที่มาของงบประมาณ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วิธีการที่จะดำเนินการจัดซื้อจัดจ้างฯ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7E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ช่วงเวลาที่คาดว่าจะเริ่มดำเนินการ</w:t>
            </w:r>
          </w:p>
        </w:tc>
      </w:tr>
      <w:tr w:rsidR="00980EBD" w:rsidRPr="00BF3A2B" w14:paraId="3869ABB1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1BCF0220" w14:textId="719659D7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ประกาศต่างๆ เกี่ยวกับการจัดซื้อจัดจ้างหรือการจัดหาพัสดุ </w:t>
            </w:r>
          </w:p>
        </w:tc>
        <w:tc>
          <w:tcPr>
            <w:tcW w:w="1136" w:type="dxa"/>
          </w:tcPr>
          <w:p w14:paraId="6F913F18" w14:textId="4D30F076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53402B30" w14:textId="77777777" w:rsidR="00980EBD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2349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58D6F4E" w14:textId="77777777" w:rsidR="007C2724" w:rsidRDefault="007C2724" w:rsidP="007C2724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27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แสดงแผนการจัดซื้อจัดจ้างฯ ของหน่วยงานตามพระราชบัญญัติการจัดซื้อจัดจ้างและการบริหารพัสดุภาครัฐ พ.ศ. </w:t>
            </w:r>
            <w:r w:rsidRPr="007C27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  <w:p w14:paraId="322E61C6" w14:textId="0E2E8551" w:rsidR="007C2724" w:rsidRPr="007C2724" w:rsidRDefault="007C2724" w:rsidP="007C2724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C27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แสดงประกาศการจัดซื้อจัดจ้างฯ ของหน่วยงานตามพระราชบัญญัติการจัดซื้อจัดจ้างและการบริหารพัสดุภาครัฐ พ.ศ. </w:t>
            </w:r>
            <w:r w:rsidRPr="007C27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</w:t>
            </w:r>
            <w:r w:rsidRPr="007C27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ประกาศเชิญชวน ประกาศผลการจัดซื้อจัดจ้าง</w:t>
            </w:r>
          </w:p>
        </w:tc>
      </w:tr>
      <w:tr w:rsidR="00980EBD" w:rsidRPr="00BF3A2B" w14:paraId="0C5F8D43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14FCE655" w14:textId="30017DE0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1136" w:type="dxa"/>
          </w:tcPr>
          <w:p w14:paraId="451CFBA8" w14:textId="6985B1BC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21A33F8" w14:textId="77777777" w:rsidR="00655F20" w:rsidRDefault="00980EBD" w:rsidP="00655F20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655F2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32AD4EC" w14:textId="77777777" w:rsidR="00980EBD" w:rsidRDefault="00655F20" w:rsidP="002519E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แสดงความก้าวหน้าการจัดซื้อจัดจ้างฯ ของหน่วยงานที่มีการลงนามในสัญญา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ที่มีรายละเอียด อย่างน้อยประกอบด้วย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งานที่ซื้อหรือจ้าง วงเงินงบประมาณที่ได้รับจัดสรร แหล่งที่มาของงบประมาณ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สถานะการจัดซื้อจัดจ้างฯ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วิธีการจัดซื้อจัดจ้างฯราคากลาง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ราคาที่ตกลงซื้อหรือจ้าง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เลขประจำตัวผู้เสียภาษี/เลขประจำตัวประชาชนของผู้ประกอบการที่ได้รับการคัดเลือก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รายชื่อผู้ประกอบการที่ได้รับการคัดเลือก เลขที่โครงการ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วันที่ลงนามในสัญญา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5F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วันสิ้นสุดสัญญา </w:t>
            </w:r>
          </w:p>
          <w:p w14:paraId="62EB24AC" w14:textId="77777777" w:rsidR="002519ED" w:rsidRDefault="002519ED" w:rsidP="002519E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F3F64" w14:textId="12DE901C" w:rsidR="002519ED" w:rsidRPr="00655F20" w:rsidRDefault="002519ED" w:rsidP="002519E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0EBD" w:rsidRPr="00BF3A2B" w14:paraId="6CDD8076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038AC83B" w14:textId="4446BC16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O1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รายงานสรุปผลการจัดซื้อจัดจ้างหรือการจัดหาพัสดุประจำปี</w:t>
            </w:r>
          </w:p>
        </w:tc>
        <w:tc>
          <w:tcPr>
            <w:tcW w:w="1136" w:type="dxa"/>
          </w:tcPr>
          <w:p w14:paraId="7E30257E" w14:textId="49007574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56F76496" w14:textId="77777777" w:rsidR="00980EBD" w:rsidRPr="002519ED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519ED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181B5D78" w14:textId="625E9D8B" w:rsidR="002519ED" w:rsidRPr="002519ED" w:rsidRDefault="002519E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มีการจัดทำรายงานสรุปผลการจัดซื้อจัดจ้างฯ ของหน่วยงาน ที่มีจำนวนรายการจัดซื้อจัดจ้างฯ จำแนกตามวิธีการจัดซื้อจัดจ้างฯ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งบประมาณที่ใช้ในการจัดซื้อจัดจ้างฯ จำแนกตามวิธีการจัดซื้อจัดจ้างฯ  ปัญหา/อุปสรรค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ข้อเสนอแนะ แสดงผลการจัดซื้อจัดจ้างฯ ของหน่วยงานที่มีรายละเอียดอย่างน้อยประกอบด้วย งานที่ซื้อหรือจ้าง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วงเงินงบประมาณที่ได้รับจัดสรร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แหล่งที่มาของงบประมาณ สถานะการจัดซื้อจัดจ้างฯ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วิธีการจัดซื้อจัดจ้างฯ ราคากลาง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ราคาที่ตกลงซื้อหรือจ้าง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เลขประจำตัวผู้เสียภาษี/เลขประจำตัวประชาชนของผู้ประกอบการที่ได้รับการคัดเลือกรายชื่อผู้ประกอบการที่ได้รับการคัดเลือก เลขที่โครงการ วันที่ลงนามในสัญญา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E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วันสิ้นสุดสัญญา</w:t>
            </w:r>
          </w:p>
        </w:tc>
      </w:tr>
      <w:tr w:rsidR="00980EBD" w:rsidRPr="00BF3A2B" w14:paraId="2381DA5F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3912D118" w14:textId="68AA7D4B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แผนการบริหารและพัฒนาทรัพยากรบุคคล</w:t>
            </w:r>
          </w:p>
        </w:tc>
        <w:tc>
          <w:tcPr>
            <w:tcW w:w="1136" w:type="dxa"/>
          </w:tcPr>
          <w:p w14:paraId="21EC5A9D" w14:textId="31A6BC28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F1728E3" w14:textId="36887F7B" w:rsidR="00980EBD" w:rsidRPr="00C06BA1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6BA1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35D0B29" w14:textId="13CB13C9" w:rsidR="00980EBD" w:rsidRPr="00BF3A2B" w:rsidRDefault="00C06BA1" w:rsidP="00C06BA1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06B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มีการจัดทำ แผนการบริหารและพัฒนาทรัพยากรบุคคล ที่มีรายละเอียดโครงการหรือกิจกรรม </w:t>
            </w:r>
            <w:r w:rsidRPr="00C06B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06B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งบประมาณที่ใช้แต่ละโครงการหรือกิจกรรมระยะเวลาในการดำเนินการแต่ละโครงการหรือกิจกรรม</w:t>
            </w:r>
          </w:p>
        </w:tc>
      </w:tr>
      <w:tr w:rsidR="009B5E99" w:rsidRPr="00BF3A2B" w14:paraId="7BB73DF3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333400F9" w14:textId="6F959643" w:rsidR="009B5E99" w:rsidRPr="009B5E99" w:rsidRDefault="009B5E99" w:rsidP="009B5E99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O19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136" w:type="dxa"/>
          </w:tcPr>
          <w:p w14:paraId="6D162D71" w14:textId="5D1726F7" w:rsidR="009B5E99" w:rsidRPr="00BF3A2B" w:rsidRDefault="009B5E99" w:rsidP="009B5E9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DAD16D2" w14:textId="77777777" w:rsidR="000428EF" w:rsidRPr="00C06BA1" w:rsidRDefault="000428EF" w:rsidP="000428EF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6BA1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6DA31DA" w14:textId="5A27C103" w:rsidR="009B5E99" w:rsidRPr="009B5E99" w:rsidRDefault="009B5E99" w:rsidP="009B5E99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จัดทำและ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แสดงผลการบริหารและพัฒนาทรัพยากรบุคคล ที่มีรายละเอียด โครงการหรือกิจกรรม  ผลการดำเนินการของแต่ละโครงการ/กิจกรรม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งบประมาณที่ได้รับจัดสรรและผลการใช้จ่ายงบประมาณที่ใช้ดำเนินการแต่ละโครงการ/กิจกรรม ระยะเวลาในการดำเนินการ (ระบุเป็น วัน เดือน ปีที่เริ่มและสิ้นสุดการดำเนินการ)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ข้อมูลสถิติอัตรากำลัง จำแนกตามประเภทตำแหน่ง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ข้อมูลสถิติจำนวนผู้เข้ารับการฝึกอบรมหรือพัฒนาทรัพยากรบุคคล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ปัญหา/อุปสรรค ข้อเสนอแนะ</w:t>
            </w:r>
          </w:p>
        </w:tc>
      </w:tr>
      <w:tr w:rsidR="009B5E99" w:rsidRPr="00BF3A2B" w14:paraId="042E2D92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6CCB43EF" w14:textId="58B27762" w:rsidR="009B5E99" w:rsidRPr="009B5E99" w:rsidRDefault="009B5E99" w:rsidP="009B5E99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O20 </w:t>
            </w:r>
            <w:r w:rsidRPr="009B5E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ประมวลจริยธรรมสำหรับเจ้าหน้าที่ของ</w:t>
            </w:r>
          </w:p>
        </w:tc>
        <w:tc>
          <w:tcPr>
            <w:tcW w:w="1136" w:type="dxa"/>
          </w:tcPr>
          <w:p w14:paraId="4CFA18D1" w14:textId="5C3EBBFA" w:rsidR="009B5E99" w:rsidRPr="00BF3A2B" w:rsidRDefault="009B5E99" w:rsidP="009B5E99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04516782" w14:textId="77777777" w:rsidR="000428EF" w:rsidRPr="00D63D25" w:rsidRDefault="000428EF" w:rsidP="000428EF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63D25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3196E078" w14:textId="4D2B0D38" w:rsidR="009B5E99" w:rsidRPr="00D63D25" w:rsidRDefault="000428EF" w:rsidP="009B5E99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D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มีการจัดทำงประมวลจริยธรรมสำหรับเจ้าหน้าที่ของรัฐ ได้แก่ ประมวลจริยธรรมผู้บริหารท้องถิ่น ประมวล</w:t>
            </w:r>
            <w:r w:rsidR="00D63D25" w:rsidRPr="00D63D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จริยธรรมสมาชิกสภาท้องถิ่น และประกาศคณะกรรมการมาตรฐานการบริหารงานบุคคลส่วนท้องถิ่น เรื่อง ประมวลจริยธรรมพนักงานส่วนท้องถิ่น</w:t>
            </w:r>
            <w:r w:rsidR="00D63D25" w:rsidRPr="00D63D2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ยึดถือเป็นแนวทางปฏิบัติ</w:t>
            </w:r>
          </w:p>
        </w:tc>
      </w:tr>
      <w:bookmarkEnd w:id="2"/>
      <w:tr w:rsidR="00980EBD" w:rsidRPr="00BF3A2B" w14:paraId="7B23D8D2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4C04BD26" w14:textId="519ACBEF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การขับเคลื่อนจริยธรรม</w:t>
            </w:r>
          </w:p>
        </w:tc>
        <w:tc>
          <w:tcPr>
            <w:tcW w:w="1136" w:type="dxa"/>
          </w:tcPr>
          <w:p w14:paraId="6CD9310B" w14:textId="1482B027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55DA4D9" w14:textId="77777777" w:rsidR="00980EBD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2349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633B75D2" w14:textId="1703F8C5" w:rsidR="00643975" w:rsidRPr="00643975" w:rsidRDefault="00643975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439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มีการแสดงผลการเสริมสร้างมาตรฐานทางจริยธรรมให้แก่เจ้าหน้าที่ของหน่วยงาน มีการจัดตั้งทีมให้คำปรึกษาตอบคำถามทางจริยธรรมหรือคณะทำงานขับเคลื่อนเรื่องจริยธรรม โดยให้แสดงเป็นคำสั่งแต่งตั้งที่เป็นทางการ มีแนวปฏิบัติ </w:t>
            </w:r>
            <w:r w:rsidRPr="006439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Dos &amp; Don’ts </w:t>
            </w:r>
            <w:r w:rsidRPr="006439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เพื่อลดความสับสนเกี่ยวกับพฤติกรรมสีเทาและเป็นแนวทางในการประพฤติตนทางจริยธรรม ที่จัดทำขึ้นโดยหน่วยงาน </w:t>
            </w:r>
            <w:r w:rsidRPr="006439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439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มีการฝึกอบรมที่มีการสอดแทรกสาระด้านจริยธรรมของเจ้าหน้าที่ของรัฐในหลักสูตร หรือ กิจกรรมเสริมสร้าง/ส่งเสริมจริยธรรมที่ดำเนินการโดยหน่วยงาน ในทุกปีงบประมาณ</w:t>
            </w:r>
          </w:p>
        </w:tc>
      </w:tr>
      <w:tr w:rsidR="00980EBD" w:rsidRPr="00BF3A2B" w14:paraId="0CBF424A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42316114" w14:textId="3A8E67CA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136" w:type="dxa"/>
          </w:tcPr>
          <w:p w14:paraId="7B661401" w14:textId="74AC9245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25DF6E1C" w14:textId="77777777" w:rsidR="00980EBD" w:rsidRPr="00F535A6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535A6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161A5F1B" w14:textId="4312BD70" w:rsidR="00F535A6" w:rsidRPr="00BF3A2B" w:rsidRDefault="00F535A6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535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จัดทำ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 มีรายละเอียดของข้อมูลที่ผู้ร้องควรรู้เพื่อใช้ในการร้องเรียน เช่น ชื่อ-สกุลของผู้ถูกร้อง ช่วงเวลาการกระทำความผิด พฤติการณ์การทุจริตและประพฤติมิชอบ  ช่องทางแจ้งเรื่องร้องเรียนการทุจริตและประพฤติมิชอบ ขั้นตอนหรือวิธีการในการจัดการเรื่องร้องเรียนการทุจริตและประพฤติมิชอบ </w:t>
            </w:r>
            <w:r w:rsidRPr="00F535A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535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ส่วนงานที่รับผิดชอบ </w:t>
            </w:r>
            <w:r w:rsidRPr="00F535A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535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ระยะเวลาดำเนินการ</w:t>
            </w:r>
          </w:p>
        </w:tc>
      </w:tr>
      <w:tr w:rsidR="00980EBD" w:rsidRPr="00BF3A2B" w14:paraId="5883D3CF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30ACE319" w14:textId="043093AB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136" w:type="dxa"/>
          </w:tcPr>
          <w:p w14:paraId="7390F41F" w14:textId="1B74538F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FE22339" w14:textId="77777777" w:rsidR="00980EBD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2349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BFBA6E8" w14:textId="77777777" w:rsidR="001A33AA" w:rsidRDefault="001A33AA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A33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ช่องทางออนไลน์ที่บุคคลภายนอกสามารถแจ้งเรื่องร้องเรียนการทุจริตและประพฤติมิชอบของเจ้าหน้าที่ของหน่วยงา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ซึ่ง</w:t>
            </w:r>
            <w:r w:rsidRPr="001A33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แยกต่างหากจากช่องทางการร้องเรียนทั่วไป</w:t>
            </w:r>
          </w:p>
          <w:p w14:paraId="1AF0EA51" w14:textId="77777777" w:rsidR="001A33AA" w:rsidRDefault="001A33AA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1A33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เป็นช่องทางที่มีการคุ้มครองข้อมูลของผู้แจ้งเบาะแส </w:t>
            </w:r>
          </w:p>
          <w:p w14:paraId="1AF23264" w14:textId="2759DDA0" w:rsidR="001A33AA" w:rsidRPr="001A33AA" w:rsidRDefault="001A33AA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A33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980EBD" w:rsidRPr="00BF3A2B" w14:paraId="466E959E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27"/>
              <w:gridCol w:w="1136"/>
            </w:tblGrid>
            <w:tr w:rsidR="00980EBD" w14:paraId="583629F8" w14:textId="77777777" w:rsidTr="0039328F">
              <w:trPr>
                <w:trHeight w:val="847"/>
              </w:trPr>
              <w:tc>
                <w:tcPr>
                  <w:tcW w:w="3227" w:type="dxa"/>
                </w:tcPr>
                <w:p w14:paraId="0FAC224F" w14:textId="569DAE15" w:rsidR="00980EBD" w:rsidRPr="0000254F" w:rsidRDefault="00980EBD" w:rsidP="00980EBD">
                  <w:pPr>
                    <w:pStyle w:val="TableParagraph"/>
                    <w:spacing w:line="350" w:lineRule="exact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 w:rsidRPr="0000254F">
                    <w:rPr>
                      <w:rFonts w:ascii="TH SarabunIT๙" w:hAnsi="TH SarabunIT๙" w:cs="TH SarabunIT๙"/>
                      <w:sz w:val="32"/>
                      <w:szCs w:val="32"/>
                    </w:rPr>
                    <w:t>O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</w:t>
                  </w:r>
                  <w:r w:rsidRPr="0000254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ข้อมูลสถิติเรื่องร้องเรียนการทุจริตและประพฤติมิชอบ</w:t>
                  </w:r>
                </w:p>
              </w:tc>
              <w:tc>
                <w:tcPr>
                  <w:tcW w:w="1136" w:type="dxa"/>
                </w:tcPr>
                <w:p w14:paraId="59ACE0BA" w14:textId="77777777" w:rsidR="00980EBD" w:rsidRDefault="00980EBD" w:rsidP="00980EBD">
                  <w:pPr>
                    <w:pStyle w:val="TableParagraph"/>
                    <w:spacing w:line="350" w:lineRule="exact"/>
                    <w:ind w:left="15" w:right="5"/>
                    <w:jc w:val="thaiDistribute"/>
                    <w:rPr>
                      <w:rFonts w:ascii="TH SarabunIT๙" w:hAnsi="TH SarabunIT๙" w:cs="TH SarabunIT๙"/>
                      <w:sz w:val="32"/>
                    </w:rPr>
                  </w:pPr>
                </w:p>
              </w:tc>
            </w:tr>
          </w:tbl>
          <w:p w14:paraId="19A5C3BE" w14:textId="77777777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</w:tcPr>
          <w:p w14:paraId="07531736" w14:textId="58B65D67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62B3468E" w14:textId="12A6AA54" w:rsidR="00980EBD" w:rsidRPr="00D56A60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56A6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19AE1529" w14:textId="09E899CD" w:rsidR="00980EBD" w:rsidRPr="00D56A60" w:rsidRDefault="002A7225" w:rsidP="00D56A60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56A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มีการแสดงข้อมูลสถิติเรื่องร้องเรียนการทุจริตและประพฤติมิชอบของเจ้าหน้าที่ของหน่วยงาน ที่มีรายละเอียดจำนวนเรื่องร้องเรียนทั้งหมด</w:t>
            </w:r>
            <w:r w:rsidR="00D56A60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D56A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จำนวนเรื่องที่ดำเนินการแล้วเสร็จ จำนวนเรื่องที่อยู่ระหว่างดำเนินการ</w:t>
            </w:r>
          </w:p>
        </w:tc>
      </w:tr>
      <w:tr w:rsidR="00980EBD" w:rsidRPr="00BF3A2B" w14:paraId="1A131AF9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43774E8C" w14:textId="7A2C46D9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การเปิดโอกาสให้เกิดการมีส่วนร่วม</w:t>
            </w:r>
          </w:p>
        </w:tc>
        <w:tc>
          <w:tcPr>
            <w:tcW w:w="1136" w:type="dxa"/>
          </w:tcPr>
          <w:p w14:paraId="530D33EA" w14:textId="672A2B0E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4347621" w14:textId="77777777" w:rsidR="00980EBD" w:rsidRPr="001070C0" w:rsidRDefault="00980EBD" w:rsidP="001070C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070C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3C8D76CB" w14:textId="72E42E59" w:rsidR="00DF703E" w:rsidRPr="00BF3A2B" w:rsidRDefault="00DF703E" w:rsidP="001070C0">
            <w:pPr>
              <w:pStyle w:val="Table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มีการแสดงผลการเปิดโอกาสให้บุคคลภายนอกได้มีส่วนร่วมในการดำเนินงานตามภารกิจของหน่วยงาน ที่มีรายละเอียดอย่างน้อยประกอบด้วย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ประเด็นหรือเรื่องในการมีส่วนร่วม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สรุปข้อมูลของผู้มีส่วนร่วม ผลจากการมีส่วนร่วม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070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การนำผลจากการมีส่วนร่วมไปปรับปรุงพัฒนาการดำเนินงานของหน่วยงาน</w:t>
            </w:r>
          </w:p>
        </w:tc>
      </w:tr>
      <w:tr w:rsidR="00980EBD" w:rsidRPr="00BF3A2B" w14:paraId="34AA09F9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18037D6D" w14:textId="0FA6F044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ประกาศเจตนารมณ์นโยบาย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Policy</w:t>
            </w:r>
          </w:p>
        </w:tc>
        <w:tc>
          <w:tcPr>
            <w:tcW w:w="1136" w:type="dxa"/>
          </w:tcPr>
          <w:p w14:paraId="58EF8315" w14:textId="57C2B4D7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A902134" w14:textId="4656A986" w:rsidR="00980EBD" w:rsidRPr="009C546C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C546C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77849737" w14:textId="169790D1" w:rsidR="00980EBD" w:rsidRPr="00BF3A2B" w:rsidRDefault="009C546C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มีประกาศ </w:t>
            </w:r>
            <w:r w:rsidRPr="009C546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Policy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ทั้งฉบับภาษาไทยและภาษาอังกฤษโดยผู้บริหารสูงสุด เพื่อประกาศว่าผู้บริหาร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</w:t>
            </w:r>
          </w:p>
        </w:tc>
      </w:tr>
      <w:tr w:rsidR="00980EBD" w:rsidRPr="00BF3A2B" w14:paraId="28CBBD3E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558C6464" w14:textId="125C16E1" w:rsidR="00980EBD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การสร้างวัฒนธรรม</w:t>
            </w:r>
          </w:p>
          <w:p w14:paraId="68D8B2BC" w14:textId="3A8D308D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Policy</w:t>
            </w:r>
          </w:p>
        </w:tc>
        <w:tc>
          <w:tcPr>
            <w:tcW w:w="1136" w:type="dxa"/>
          </w:tcPr>
          <w:p w14:paraId="5C4DC783" w14:textId="63A08680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0C54DBD2" w14:textId="77777777" w:rsidR="00980EBD" w:rsidRPr="009C546C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C546C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EEBD80A" w14:textId="4E170AE9" w:rsidR="009C546C" w:rsidRPr="00BF3A2B" w:rsidRDefault="009C546C" w:rsidP="009C546C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C54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การ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โดย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เป็นการดำเนินกิจกรรมในลักษณะการประชุม การสัมมนา เพื่อถ่ายทอดหรือมอบนโยบาย หรือเสริมสร้างความรู้ความเข้าใจ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การสร้างวัฒนธรรม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Policy</w:t>
            </w:r>
          </w:p>
        </w:tc>
      </w:tr>
      <w:tr w:rsidR="00980EBD" w:rsidRPr="00BF3A2B" w14:paraId="330BC790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5EE95BD2" w14:textId="71E675B9" w:rsidR="00980EBD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รายงานผลตามนโยบาย</w:t>
            </w:r>
          </w:p>
          <w:p w14:paraId="132046EC" w14:textId="397474D6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Policy</w:t>
            </w:r>
          </w:p>
        </w:tc>
        <w:tc>
          <w:tcPr>
            <w:tcW w:w="1136" w:type="dxa"/>
          </w:tcPr>
          <w:p w14:paraId="584D9025" w14:textId="2054DA02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0AA22F56" w14:textId="0AFEAF44" w:rsidR="00980EBD" w:rsidRPr="009C546C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C546C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5B52517C" w14:textId="0F14D20E" w:rsidR="009C546C" w:rsidRPr="009C546C" w:rsidRDefault="009C546C" w:rsidP="009C546C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มีรายงานการรับของขวัญและของกำนัลตามนโยบาย 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No Gift Policy </w:t>
            </w:r>
            <w:r w:rsidRPr="009C54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จากการปฏิบัติ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หน้าที่</w:t>
            </w:r>
          </w:p>
          <w:p w14:paraId="329FAF10" w14:textId="77777777" w:rsidR="00980EBD" w:rsidRPr="00BF3A2B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0EBD" w:rsidRPr="00BF3A2B" w14:paraId="2C8BE42C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05910AE0" w14:textId="313F3F0E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1136" w:type="dxa"/>
          </w:tcPr>
          <w:p w14:paraId="285AD4F2" w14:textId="723C3BB7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2F332359" w14:textId="77777777" w:rsidR="00980EBD" w:rsidRPr="007F4CC4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F4CC4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3FA809C7" w14:textId="6DCC0230" w:rsidR="007F4CC4" w:rsidRPr="00BF3A2B" w:rsidRDefault="007F4CC4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มีการแสดงรายงานการรับทรัพย์สินหรือประโยชน์อื่นใดโดยธรรมจรรยาสำหรับหน่วยงาน ตามมาตรา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128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แห่งพระราชบัญญัติประกอบรัฐธรรมนูญว่าด้วยการป้องกันและปราบปรามการทุจริต พ.ศ.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</w:p>
        </w:tc>
      </w:tr>
      <w:tr w:rsidR="00980EBD" w:rsidRPr="00BF3A2B" w14:paraId="06E0B61C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72438308" w14:textId="6262D7DF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การประเมินความเสี่ยงการทุจริตในประเด็นที่เกี่ยวข้องกับการรับสินบน</w:t>
            </w:r>
          </w:p>
        </w:tc>
        <w:tc>
          <w:tcPr>
            <w:tcW w:w="1136" w:type="dxa"/>
          </w:tcPr>
          <w:p w14:paraId="2306CBE9" w14:textId="0BCBD624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F51394B" w14:textId="77777777" w:rsidR="00980EBD" w:rsidRPr="007F4CC4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F4CC4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80030EC" w14:textId="14A08B99" w:rsidR="007F4CC4" w:rsidRPr="007F4CC4" w:rsidRDefault="007F4CC4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แสดงผลการประเมินความเสี่ยงการทุจริตในประเด็นที่เกี่ยวข้องกับสินบนของการดำเนินงานหรือการปฏิบัติหน้าที่ ตามภารกิจของหน่วยงาน มีการอนุมัติ อนุญาต ตามพระราชบัญญัติการอำนวยความสะดวกในการพิจารณาอนุญาตของทางราชการ พ.ศ.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การใช้อำนาจตามกฎหมาย/การให้บริการตามภารกิจ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การจัดซื้อจัดจ้าง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 xml:space="preserve"> 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การบริหารงานบุคคล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ในการประเมินความเสี่ยงการทุจริตแต่ละประเด็น มีรายละเอียด เหตุการณ์ความเสี่ยงและระดับของความเสี่ยง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F4C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มาตรการในการบริหารจัดการความเสี่ยง</w:t>
            </w:r>
          </w:p>
          <w:p w14:paraId="56C962D0" w14:textId="1654E1AA" w:rsidR="007F4CC4" w:rsidRPr="00BF3A2B" w:rsidRDefault="007F4CC4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80EBD" w:rsidRPr="00BF3A2B" w14:paraId="0F34C13C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0FA855AB" w14:textId="05007369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รายงานผลการดำเนินการเพื่อจัดการความเสี่ยงการทุจริตและประพฤติมิชอบลประจำปี</w:t>
            </w:r>
          </w:p>
        </w:tc>
        <w:tc>
          <w:tcPr>
            <w:tcW w:w="1136" w:type="dxa"/>
          </w:tcPr>
          <w:p w14:paraId="47EB2B88" w14:textId="25E2E3E5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E264E9A" w14:textId="77777777" w:rsidR="00980EBD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23490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3F1D2E8" w14:textId="00AF2548" w:rsidR="00D04467" w:rsidRPr="00D04467" w:rsidRDefault="00D04467" w:rsidP="00D04467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แสดงผลการประเมินความเสี่ยงและผลการดำเนินการเพื่อจัดการความเสี่ยงการทุจริตและประพฤติมิชอบ ประจำปี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ที่มีรายละเอียด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ประกอบด้วย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เหตุการณ์ความเสี่ยงและระดับของความเสี่ยง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มาตรการในการบริหารจัดการความเสี่ยง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446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ผลการดำเนินการตามมาตรการหรือการดำเนินการเพื่อบริหารจัดการความเสี่ยง</w:t>
            </w:r>
          </w:p>
        </w:tc>
      </w:tr>
      <w:tr w:rsidR="00980EBD" w:rsidRPr="00BF3A2B" w14:paraId="3D3657B5" w14:textId="77777777" w:rsidTr="00253D87">
        <w:trPr>
          <w:gridBefore w:val="1"/>
          <w:wBefore w:w="37" w:type="dxa"/>
          <w:trHeight w:val="847"/>
        </w:trPr>
        <w:tc>
          <w:tcPr>
            <w:tcW w:w="3227" w:type="dxa"/>
          </w:tcPr>
          <w:p w14:paraId="623E0B0A" w14:textId="7D583E1C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แผนปฏิบัติการป้องกันการทุจริต</w:t>
            </w:r>
          </w:p>
        </w:tc>
        <w:tc>
          <w:tcPr>
            <w:tcW w:w="1136" w:type="dxa"/>
          </w:tcPr>
          <w:p w14:paraId="013A5AA6" w14:textId="0C4D803E" w:rsidR="00980EBD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09318685" w14:textId="4C0247B3" w:rsidR="00980EBD" w:rsidRPr="00457262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57262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36B447E1" w14:textId="66186057" w:rsidR="00980EBD" w:rsidRPr="00BF3A2B" w:rsidRDefault="00457262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4572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แสดงแผนปฏิบัติการที่มีวัตถุประสงค์เพื่อป้องกันการทุจริตหรือส่งเสริมมาตรฐานจริยธรรม หรือธรรมา</w:t>
            </w:r>
            <w:proofErr w:type="spellStart"/>
            <w:r w:rsidRPr="004572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ภิ</w:t>
            </w:r>
            <w:proofErr w:type="spellEnd"/>
            <w:r w:rsidRPr="004572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บาลที่จัดทำโดยหน่วยงาน มีรายละเอียดโครงการ/กิจกรรม งบประมาณแต่ละโครงการ/กิจกรรม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4572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ระยะเวลาดำเนินการแต่ละโครงการ/กิจกรรม</w:t>
            </w:r>
          </w:p>
        </w:tc>
      </w:tr>
      <w:tr w:rsidR="00980EBD" w:rsidRPr="00BF3A2B" w14:paraId="66FDEFE3" w14:textId="77777777" w:rsidTr="00253D87">
        <w:trPr>
          <w:trHeight w:val="850"/>
        </w:trPr>
        <w:tc>
          <w:tcPr>
            <w:tcW w:w="3264" w:type="dxa"/>
            <w:gridSpan w:val="2"/>
          </w:tcPr>
          <w:p w14:paraId="1E893A7B" w14:textId="3D53B680" w:rsidR="00980EBD" w:rsidRPr="00253D87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53D87">
              <w:rPr>
                <w:rFonts w:ascii="TH SarabunIT๙" w:hAnsi="TH SarabunIT๙" w:cs="TH SarabunIT๙"/>
                <w:sz w:val="32"/>
                <w:szCs w:val="32"/>
              </w:rPr>
              <w:t xml:space="preserve">O33 </w:t>
            </w:r>
            <w:r w:rsidRPr="00253D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รายงานผลการดำเนินการป้องกันการทุจริต</w:t>
            </w:r>
          </w:p>
        </w:tc>
        <w:tc>
          <w:tcPr>
            <w:tcW w:w="1136" w:type="dxa"/>
          </w:tcPr>
          <w:p w14:paraId="119548D8" w14:textId="143D78E8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5A7A228" w14:textId="77777777" w:rsidR="00980EBD" w:rsidRPr="009B3985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985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71836E0" w14:textId="7DC79CD5" w:rsidR="00457262" w:rsidRPr="00BF3A2B" w:rsidRDefault="009B3985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แสดงผลการดำเนินการที่มีวัตถุประสงค์เพื่อป้องกันการทุจริตหรือส่งเสริมมาตรฐานจริยธรรม หรือธรรมา</w:t>
            </w:r>
            <w:proofErr w:type="spellStart"/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ภิ</w:t>
            </w:r>
            <w:proofErr w:type="spellEnd"/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บาล ที่มีรายละเอียดผลดำเนินการแต่ละโครงการ/กิจกรรม 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รายละเอียดงบประมาณที่ใช้ดำเนินการแต่ละโครงการ/กิจกรรม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ปัญหา/อุปสรรค 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B39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980EBD" w:rsidRPr="00BF3A2B" w14:paraId="15729AE2" w14:textId="77777777" w:rsidTr="00253D87">
        <w:trPr>
          <w:trHeight w:val="847"/>
        </w:trPr>
        <w:tc>
          <w:tcPr>
            <w:tcW w:w="3264" w:type="dxa"/>
            <w:gridSpan w:val="2"/>
          </w:tcPr>
          <w:p w14:paraId="36E8C05E" w14:textId="4F8D2FEE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1136" w:type="dxa"/>
          </w:tcPr>
          <w:p w14:paraId="1A289504" w14:textId="15542078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324E6612" w14:textId="04AE8CAC" w:rsidR="00980EBD" w:rsidRPr="009D2B56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2B56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1E97D24" w14:textId="714BE859" w:rsidR="00980EBD" w:rsidRPr="009D2B56" w:rsidRDefault="009D2B56" w:rsidP="009D2B56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แสดงการวิเคราะห์ผลการประเมินคุณธรรมและความโปร่งใสในการดำเนินงานของหน่วยงานภาครัฐ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ที่มีรายละเอียดประกอบด้วยประเด็น  กระบวนการปฏิบัติงานที่โปร่งใสและมีประสิทธิภาพ การให้บริการและระบบ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E-Service 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ช่องทางและรูปแบบการประชาสัมพันธ์เผยแพร่ข้อมูลข่าวสารภาครัฐ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กระบวนการกำกับดูแลการใช้ทรัพย์สินของราชการ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กระบวนการสร้างความโปร่งใสในการใช้งบประมาณและการจัดซื้อจัดจ้าง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lastRenderedPageBreak/>
              <w:t xml:space="preserve">กระบวนการควบคุม ตรวจสอบการใช้อำนาจและการบริหารงานบุคคล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กลไกและมาตรการในการแก้ไขและป้องกันการทุจริตภายในหน่วยงาน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มีการ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แสดงการกำหนดวิธีการนำผลการวิเคราะห์แต่ละประเด็นไปสู่การปฏิบัติ ที่มีรายละเอียดประกอบด้วย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วิธีการนำผลการวิเคราะห์ไปสู่การปฏิบัติ การกำหนดผู้รับผิดชอบหรือผู้ที่เกี่ยวข้อง การกำหนดขั้นตอนหรือวิธีการปฏิบัติ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2B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แสดง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</w:tc>
      </w:tr>
      <w:tr w:rsidR="00980EBD" w:rsidRPr="00BF3A2B" w14:paraId="3E0C9059" w14:textId="77777777" w:rsidTr="00253D87">
        <w:trPr>
          <w:trHeight w:val="847"/>
        </w:trPr>
        <w:tc>
          <w:tcPr>
            <w:tcW w:w="3264" w:type="dxa"/>
            <w:gridSpan w:val="2"/>
          </w:tcPr>
          <w:p w14:paraId="68AC8A8B" w14:textId="767498B8" w:rsidR="00980EBD" w:rsidRPr="0000254F" w:rsidRDefault="00980EBD" w:rsidP="00980EBD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25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0025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1136" w:type="dxa"/>
          </w:tcPr>
          <w:p w14:paraId="3E4BEA69" w14:textId="576E5A4F" w:rsidR="00980EBD" w:rsidRPr="00BF3A2B" w:rsidRDefault="00980EBD" w:rsidP="00980EBD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28620B3" w14:textId="77777777" w:rsidR="00980EBD" w:rsidRPr="00D63E16" w:rsidRDefault="00980EBD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63E16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016C97EA" w14:textId="072CCDE1" w:rsidR="00D63E16" w:rsidRPr="00BF3A2B" w:rsidRDefault="00D63E16" w:rsidP="00980EBD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E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มีการแสดงผลการดำเนินการเพื่อส่งเสริมคุณธรรมและความโปร่งใสภายในหน่วยงานตามมาตรการส่งเสริมคุณธรรมและความโปร่งใสภายในหน่วยงานประกอบด้วย มาตรการหรือกิจกรรมที่ดำเนินการเพื่อส่งเสริมคุณธรรมและความโปร่งใสภายในหน่วยงาน สรุปผลการดำเนินการตามมาตรการหรือกิจกรรม </w:t>
            </w:r>
            <w:r w:rsidRPr="00D63E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63E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ผลลัพธ์หรือความสำเร็จของการดำเนินการ</w:t>
            </w:r>
          </w:p>
        </w:tc>
      </w:tr>
    </w:tbl>
    <w:p w14:paraId="64127802" w14:textId="77777777" w:rsidR="003A4F20" w:rsidRDefault="003A4F20" w:rsidP="00BF3A2B">
      <w:pPr>
        <w:spacing w:line="351" w:lineRule="exact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u w:val="single"/>
          <w:lang w:bidi="th-TH"/>
        </w:rPr>
      </w:pPr>
    </w:p>
    <w:p w14:paraId="19B5C611" w14:textId="77777777" w:rsidR="007C2724" w:rsidRDefault="007C2724" w:rsidP="00BF3A2B">
      <w:pPr>
        <w:spacing w:line="351" w:lineRule="exact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u w:val="single"/>
          <w:lang w:bidi="th-TH"/>
        </w:rPr>
      </w:pPr>
    </w:p>
    <w:p w14:paraId="71B8B3D1" w14:textId="552413A5" w:rsidR="00E63BF8" w:rsidRDefault="00000000" w:rsidP="00BF3A2B">
      <w:pPr>
        <w:spacing w:line="351" w:lineRule="exact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4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กระบวนการกํากับดูแลการใช้ทรัพย์สินของราชการ</w:t>
      </w:r>
      <w:proofErr w:type="spellEnd"/>
    </w:p>
    <w:p w14:paraId="7DC00D53" w14:textId="77777777" w:rsidR="00FD7F8B" w:rsidRPr="00BF3A2B" w:rsidRDefault="00FD7F8B" w:rsidP="00BF3A2B">
      <w:pPr>
        <w:spacing w:line="351" w:lineRule="exact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</w:p>
    <w:p w14:paraId="55D75EBF" w14:textId="6A0092D7" w:rsidR="00E63BF8" w:rsidRDefault="00000000" w:rsidP="00BF3A2B">
      <w:pPr>
        <w:pStyle w:val="a3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รายประเด็นข้อคําถามที่มีผลการ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72BD1568" w14:textId="77777777" w:rsidR="00FD7F8B" w:rsidRPr="00BF3A2B" w:rsidRDefault="00FD7F8B" w:rsidP="00BF3A2B">
      <w:pPr>
        <w:pStyle w:val="a3"/>
        <w:ind w:left="140" w:right="117" w:firstLine="720"/>
        <w:jc w:val="thaiDistribute"/>
        <w:rPr>
          <w:rFonts w:ascii="TH SarabunIT๙" w:hAnsi="TH SarabunIT๙" w:cs="TH SarabunIT๙"/>
        </w:rPr>
      </w:pPr>
    </w:p>
    <w:p w14:paraId="425AAF1C" w14:textId="77777777" w:rsidR="00E63BF8" w:rsidRPr="00BF3A2B" w:rsidRDefault="00000000" w:rsidP="00BF3A2B">
      <w:pPr>
        <w:spacing w:before="94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(Internal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IIT)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111"/>
        <w:gridCol w:w="5378"/>
      </w:tblGrid>
      <w:tr w:rsidR="00E63BF8" w:rsidRPr="00BF3A2B" w14:paraId="33D2FD47" w14:textId="77777777" w:rsidTr="005718C3">
        <w:trPr>
          <w:trHeight w:val="1046"/>
        </w:trPr>
        <w:tc>
          <w:tcPr>
            <w:tcW w:w="3158" w:type="dxa"/>
            <w:shd w:val="clear" w:color="auto" w:fill="BEBEBE"/>
          </w:tcPr>
          <w:p w14:paraId="2BFCAA54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11" w:type="dxa"/>
            <w:shd w:val="clear" w:color="auto" w:fill="BEBEBE"/>
          </w:tcPr>
          <w:p w14:paraId="171F143C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378" w:type="dxa"/>
            <w:shd w:val="clear" w:color="auto" w:fill="BEBEBE"/>
          </w:tcPr>
          <w:p w14:paraId="1E5812B9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6041DBFE" w14:textId="77777777" w:rsidTr="005718C3">
        <w:trPr>
          <w:trHeight w:val="1699"/>
        </w:trPr>
        <w:tc>
          <w:tcPr>
            <w:tcW w:w="3158" w:type="dxa"/>
          </w:tcPr>
          <w:p w14:paraId="404B5DDE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ในหน่วยงานของท่าน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</w:t>
            </w:r>
            <w:proofErr w:type="spellEnd"/>
          </w:p>
          <w:p w14:paraId="265CD5A8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ที่ขอยืมทรัพย์สินของ</w:t>
            </w:r>
            <w:proofErr w:type="spellEnd"/>
          </w:p>
          <w:p w14:paraId="527D56DC" w14:textId="77777777" w:rsidR="00E63BF8" w:rsidRPr="00BF3A2B" w:rsidRDefault="00000000" w:rsidP="00BF3A2B">
            <w:pPr>
              <w:pStyle w:val="TableParagraph"/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ราชการไปใช้อย่างถูกต้อง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เพียงใด</w:t>
            </w:r>
            <w:proofErr w:type="spellEnd"/>
          </w:p>
        </w:tc>
        <w:tc>
          <w:tcPr>
            <w:tcW w:w="1111" w:type="dxa"/>
          </w:tcPr>
          <w:p w14:paraId="2D7A250B" w14:textId="3E0176C6" w:rsidR="00E63BF8" w:rsidRPr="00BF3A2B" w:rsidRDefault="005718C3" w:rsidP="00BF3A2B">
            <w:pPr>
              <w:pStyle w:val="TableParagraph"/>
              <w:spacing w:line="348" w:lineRule="exact"/>
              <w:ind w:left="15" w:right="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87</w:t>
            </w:r>
            <w:r w:rsidRPr="00BF3A2B">
              <w:rPr>
                <w:rFonts w:ascii="TH SarabunIT๙" w:hAnsi="TH SarabunIT๙" w:cs="TH SarabunIT๙"/>
                <w:sz w:val="32"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27</w:t>
            </w:r>
          </w:p>
        </w:tc>
        <w:tc>
          <w:tcPr>
            <w:tcW w:w="5378" w:type="dxa"/>
          </w:tcPr>
          <w:p w14:paraId="41EBD8C9" w14:textId="77777777" w:rsidR="00E63BF8" w:rsidRPr="00BF3A2B" w:rsidRDefault="00000000" w:rsidP="00BF3A2B">
            <w:pPr>
              <w:pStyle w:val="TableParagraph"/>
              <w:spacing w:line="348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ควรพัฒนาและยกระดับผลการประเมิน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</w:t>
            </w:r>
            <w:proofErr w:type="spellEnd"/>
          </w:p>
          <w:p w14:paraId="3E2A9292" w14:textId="32BDCCA2" w:rsidR="00E63BF8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ระเบียบหรือคู่</w:t>
            </w:r>
            <w:proofErr w:type="spellEnd"/>
            <w:r w:rsidR="00D63E1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มือ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การยืมทรัพย์สินของราชการ</w:t>
            </w:r>
            <w:proofErr w:type="spellEnd"/>
          </w:p>
          <w:p w14:paraId="0FE85CEE" w14:textId="7D88A088" w:rsidR="00D63E16" w:rsidRPr="00D63E16" w:rsidRDefault="00D63E16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E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ดยมีการกำหนดแนวทางในการใช้ทรัพย์สินของราชการอย่างถูกต้องให้เจ้าหน้าที่ในหน่วยงานได้รับทราบและยึดถือปฏิบัติ ซึ่งควรจะต้องส่งเสริมให้การใช้ทรัพย์สินของราชการอย่างถูกต้องมีความสะดวก และการกำกับดูแลและตรวจสอบการใช้ทรัพย์สินของราชการอย่างสม่ำเสมอ เพื่อป้องกันไม่ให้เจ้าหน้าที่ของหน่วยงานมีการใช้ทรัพย์สินของราชการเพื่อประโยชน์ส่วนตัว</w:t>
            </w:r>
          </w:p>
        </w:tc>
      </w:tr>
    </w:tbl>
    <w:p w14:paraId="0E8BA5E9" w14:textId="77777777" w:rsidR="00E63BF8" w:rsidRPr="00BF3A2B" w:rsidRDefault="00E63BF8" w:rsidP="005718C3">
      <w:pPr>
        <w:pStyle w:val="TableParagraph"/>
        <w:ind w:left="0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1910" w:h="16840"/>
          <w:pgMar w:top="1040" w:right="992" w:bottom="280" w:left="992" w:header="720" w:footer="720" w:gutter="0"/>
          <w:cols w:space="720"/>
        </w:sectPr>
      </w:pPr>
    </w:p>
    <w:p w14:paraId="1E689890" w14:textId="49E3F6DE" w:rsidR="00E63BF8" w:rsidRPr="00BF3A2B" w:rsidRDefault="00000000" w:rsidP="005718C3">
      <w:pPr>
        <w:spacing w:before="37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lastRenderedPageBreak/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5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กระบวนการสร้างความโปร่งใสในการใช้งบประมาณและการจัดซ</w:t>
      </w:r>
      <w:r w:rsidR="00B3112B">
        <w:rPr>
          <w:rFonts w:ascii="TH SarabunIT๙" w:eastAsia="Tahoma" w:hAnsi="TH SarabunIT๙" w:cs="TH SarabunIT๙" w:hint="cs"/>
          <w:b/>
          <w:bCs/>
          <w:sz w:val="32"/>
          <w:szCs w:val="32"/>
          <w:u w:val="single"/>
          <w:cs/>
          <w:lang w:bidi="th-TH"/>
        </w:rPr>
        <w:t>ื้อ</w:t>
      </w:r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จัดจ้าง</w:t>
      </w:r>
      <w:proofErr w:type="spellEnd"/>
    </w:p>
    <w:p w14:paraId="2DB199A4" w14:textId="52CEAA87" w:rsidR="00E63BF8" w:rsidRPr="00BF3A2B" w:rsidRDefault="00000000" w:rsidP="00BF3A2B">
      <w:pPr>
        <w:pStyle w:val="a3"/>
        <w:spacing w:before="2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115FED71" w14:textId="77777777" w:rsidR="00E63BF8" w:rsidRPr="00BF3A2B" w:rsidRDefault="00000000" w:rsidP="00BF3A2B">
      <w:pPr>
        <w:spacing w:before="93" w:after="13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(Internal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IIT)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3BA3C5BC" w14:textId="77777777">
        <w:trPr>
          <w:trHeight w:val="361"/>
        </w:trPr>
        <w:tc>
          <w:tcPr>
            <w:tcW w:w="3227" w:type="dxa"/>
            <w:shd w:val="clear" w:color="auto" w:fill="BEBEBE"/>
          </w:tcPr>
          <w:p w14:paraId="2824B8C2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23D0A080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15AA26EB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30E065CF" w14:textId="77777777">
        <w:trPr>
          <w:trHeight w:val="2532"/>
        </w:trPr>
        <w:tc>
          <w:tcPr>
            <w:tcW w:w="3227" w:type="dxa"/>
          </w:tcPr>
          <w:p w14:paraId="14E59843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ในหน่วยงานของท่านมีเจ้าหน้าที่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ที่ปฏิบัติงานหรือให้บริการแก่ผู้มา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ติดต่อหรือผู้มารับบริการอย่างเท่า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เทียมกันมากน้อยเพียงใด</w:t>
            </w:r>
            <w:proofErr w:type="spellEnd"/>
          </w:p>
        </w:tc>
        <w:tc>
          <w:tcPr>
            <w:tcW w:w="1136" w:type="dxa"/>
          </w:tcPr>
          <w:p w14:paraId="470F0972" w14:textId="31316999" w:rsidR="00E63BF8" w:rsidRPr="00BF3A2B" w:rsidRDefault="00B3112B" w:rsidP="00FD7F8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97.73</w:t>
            </w:r>
          </w:p>
        </w:tc>
        <w:tc>
          <w:tcPr>
            <w:tcW w:w="5495" w:type="dxa"/>
          </w:tcPr>
          <w:p w14:paraId="26EA42B7" w14:textId="77777777" w:rsidR="00E63BF8" w:rsidRPr="00BF3A2B" w:rsidRDefault="00000000" w:rsidP="00BF3A2B">
            <w:pPr>
              <w:pStyle w:val="TableParagraph"/>
              <w:ind w:left="108" w:right="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หน่วยงานควรวิเคราะห์ว่าภารกิจหรือบริการใดภายในหน่วยงาน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ที่เกิดการให้บริการแก่ผู้ที่มาติดต่อหรือรับบริการอย่างไม่เท่า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เทียมกัน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จากนั้นจึงพัฒนาช่องทางการให้บริการในรูปแบบ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ออนไลน์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E-Service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เพื่อลดการใช้ดุลยพินิจหรือการเลือก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ปฏิบัติในภารกิจหรือบริการนั้นๆ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ซึ่งจะช่วยสร้างความเท่าเทียม</w:t>
            </w:r>
            <w:proofErr w:type="spellEnd"/>
          </w:p>
          <w:p w14:paraId="040E3A54" w14:textId="77777777" w:rsidR="00E63BF8" w:rsidRPr="00BF3A2B" w:rsidRDefault="00000000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ในการดําเนินงานและช่วยให้เกิดความสะดวกรวดเร็วมากยิ่งขึ้น</w:t>
            </w:r>
            <w:proofErr w:type="spellEnd"/>
          </w:p>
        </w:tc>
      </w:tr>
      <w:tr w:rsidR="00E63BF8" w:rsidRPr="00BF3A2B" w14:paraId="7197E40B" w14:textId="77777777">
        <w:trPr>
          <w:trHeight w:val="2531"/>
        </w:trPr>
        <w:tc>
          <w:tcPr>
            <w:tcW w:w="3227" w:type="dxa"/>
          </w:tcPr>
          <w:p w14:paraId="2BAE8001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ในหน่วยงานของท่านมี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เจ้าหน้าที่ที่ยืมทรัพย์สินของราชการ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ไปใช้อย่างไม่ถูกต้อง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เพียงใด</w:t>
            </w:r>
            <w:proofErr w:type="spellEnd"/>
          </w:p>
        </w:tc>
        <w:tc>
          <w:tcPr>
            <w:tcW w:w="1136" w:type="dxa"/>
          </w:tcPr>
          <w:p w14:paraId="60717CFB" w14:textId="7076A390" w:rsidR="00E63BF8" w:rsidRPr="00BF3A2B" w:rsidRDefault="00B3112B" w:rsidP="00FD7F8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87.27</w:t>
            </w:r>
          </w:p>
        </w:tc>
        <w:tc>
          <w:tcPr>
            <w:tcW w:w="5495" w:type="dxa"/>
          </w:tcPr>
          <w:p w14:paraId="360827FB" w14:textId="77777777" w:rsidR="00B3112B" w:rsidRDefault="00000000" w:rsidP="00BF3A2B">
            <w:pPr>
              <w:pStyle w:val="TableParagraph"/>
              <w:ind w:left="108" w:right="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ควรพัฒนาและยกระดับผลการประเมิน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ดังนั้น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ระบุขั้นตอนและแนวทางในการขอยืมทรัพย์สินของทางราชการ</w:t>
            </w:r>
            <w:proofErr w:type="spellEnd"/>
          </w:p>
          <w:p w14:paraId="7CD4821F" w14:textId="42F52FBA" w:rsidR="00E63BF8" w:rsidRPr="00BF3A2B" w:rsidRDefault="00000000" w:rsidP="00B3112B">
            <w:pPr>
              <w:pStyle w:val="TableParagraph"/>
              <w:ind w:left="108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ตามประเภทงานด้านต่าง</w:t>
            </w:r>
            <w:proofErr w:type="spellEnd"/>
            <w:r w:rsidR="00B3112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ว้ในคู่มือหรือแนวทางการปฏิบัติงาน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อย่างชัดเจน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พร้อมทั้ง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ประชาสัมพันธ์คู่มือหรือแนวทางการขอ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ยืมทรัพย์สินของราชการให้แก่บุคลากรในหน่วยงานได้รับทราบ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และควรมีแนวทางในการกํากับ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ดูแล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ตรวจสอบเพื่อป้องกันมิให้</w:t>
            </w:r>
            <w:proofErr w:type="spellEnd"/>
          </w:p>
          <w:p w14:paraId="7F90D066" w14:textId="77777777" w:rsidR="00E63BF8" w:rsidRPr="00BF3A2B" w:rsidRDefault="00000000" w:rsidP="00B3112B">
            <w:pPr>
              <w:pStyle w:val="TableParagraph"/>
              <w:spacing w:line="350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นําทรัพย์สินราชการไปใช้ประโยชน์ในทางส่วนตัวหรือพวกพ้อง</w:t>
            </w:r>
            <w:proofErr w:type="spellEnd"/>
          </w:p>
        </w:tc>
      </w:tr>
      <w:tr w:rsidR="00E63BF8" w:rsidRPr="00BF3A2B" w14:paraId="2911C319" w14:textId="77777777">
        <w:trPr>
          <w:trHeight w:val="3616"/>
        </w:trPr>
        <w:tc>
          <w:tcPr>
            <w:tcW w:w="3227" w:type="dxa"/>
          </w:tcPr>
          <w:p w14:paraId="6B147819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ประเด็น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หน่วยงานขาดการกํากับดูแลและ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ตรวจสอบการใช้ทรัพย์สินเพื่อ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ป้องกันไม่ให้นําไปใช้เพื่อประโยชน์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ส่วนตัว</w:t>
            </w:r>
            <w:proofErr w:type="spellEnd"/>
          </w:p>
        </w:tc>
        <w:tc>
          <w:tcPr>
            <w:tcW w:w="1136" w:type="dxa"/>
          </w:tcPr>
          <w:p w14:paraId="0B504BE6" w14:textId="4F826EC7" w:rsidR="00E63BF8" w:rsidRPr="00BF3A2B" w:rsidRDefault="00B3112B" w:rsidP="00FD7F8B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96.36</w:t>
            </w:r>
          </w:p>
        </w:tc>
        <w:tc>
          <w:tcPr>
            <w:tcW w:w="5495" w:type="dxa"/>
          </w:tcPr>
          <w:p w14:paraId="74C77A45" w14:textId="77777777" w:rsidR="00B3112B" w:rsidRDefault="00B3112B" w:rsidP="00B3112B">
            <w:pPr>
              <w:pStyle w:val="TableParagraph"/>
              <w:ind w:left="108" w:right="9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</w:p>
          <w:p w14:paraId="227C70ED" w14:textId="0D3B3FA7" w:rsidR="00E63BF8" w:rsidRPr="00BF3A2B" w:rsidRDefault="00B3112B" w:rsidP="00B3112B">
            <w:pPr>
              <w:pStyle w:val="TableParagraph"/>
              <w:ind w:left="108" w:right="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หนดหรือระบุแนวทางการใช้ทรัพย์สินของราชการไว้ในคู่มือ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มาตรฐานการปฏิบัติงาน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โดยมีการตรวจสอบวัสดุและครุภัณฑ์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ในแต่ละส่วนงานเป็นระยะ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พร้อมทั้ง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ประชาสัมพันธ์คู่มือ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แนวทางดังกล่าวให้บุคลากรถือปฏิบัติอย่างเคร่งครัดและกําชับ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ให้บุคลากรภายในหน่วยงานมีการขออนุญาตในการยืมทรัพย์สิน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อย่างถูกต้อง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และควรสร้างจิตสํานึกที่ดีในการรับผิดชอบงานต่อ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หน้าที่เพื่อให้เกิดการแยกแยะระหว่างผลประโยชน์ส่วนตนและ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ผลประโยชน์ส่วนรวม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รวมถึงการเสริมสร้างจิตสํานึกการเป็น</w:t>
            </w:r>
            <w:proofErr w:type="spellEnd"/>
          </w:p>
          <w:p w14:paraId="1B04FAAF" w14:textId="77777777" w:rsidR="00E63BF8" w:rsidRPr="00BF3A2B" w:rsidRDefault="00000000" w:rsidP="00B3112B">
            <w:pPr>
              <w:pStyle w:val="TableParagraph"/>
              <w:spacing w:line="349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เจ้าหน้าที่ของรัฐที่ดีตามมาตรฐานทางจริยธรรม</w:t>
            </w:r>
            <w:proofErr w:type="spellEnd"/>
          </w:p>
        </w:tc>
      </w:tr>
      <w:tr w:rsidR="00E63BF8" w:rsidRPr="00BF3A2B" w14:paraId="2DEAC8DB" w14:textId="77777777">
        <w:trPr>
          <w:trHeight w:val="3616"/>
        </w:trPr>
        <w:tc>
          <w:tcPr>
            <w:tcW w:w="3227" w:type="dxa"/>
          </w:tcPr>
          <w:p w14:paraId="2976606A" w14:textId="77777777" w:rsidR="00E63BF8" w:rsidRPr="00BF3A2B" w:rsidRDefault="00000000" w:rsidP="00FF7CF4">
            <w:pPr>
              <w:pStyle w:val="TableParagraph"/>
              <w:spacing w:line="348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ท่านคิดว่าการดําเนินการเพื่อ</w:t>
            </w:r>
            <w:proofErr w:type="spellEnd"/>
          </w:p>
          <w:p w14:paraId="50AF9E72" w14:textId="77777777" w:rsidR="00FF7CF4" w:rsidRDefault="00000000" w:rsidP="00FF7CF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ป้องกันการทุจริตและประพฤติ</w:t>
            </w:r>
            <w:proofErr w:type="spellEnd"/>
          </w:p>
          <w:p w14:paraId="38CFFD8C" w14:textId="37A52A98" w:rsidR="00FF7CF4" w:rsidRDefault="00000000" w:rsidP="00FF7CF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มิชอบของหน่วยงานของท่าน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สามารถป้องกันการทุจริตและ</w:t>
            </w:r>
            <w:proofErr w:type="spellEnd"/>
          </w:p>
          <w:p w14:paraId="3D5D7D2D" w14:textId="1E3EC305" w:rsidR="00E63BF8" w:rsidRPr="00BF3A2B" w:rsidRDefault="00000000" w:rsidP="00FF7CF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ประพฤติมิชอบได้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469809CE" w14:textId="20B91F54" w:rsidR="00E63BF8" w:rsidRPr="00BF3A2B" w:rsidRDefault="006271F9" w:rsidP="00FD7F8B">
            <w:pPr>
              <w:pStyle w:val="TableParagraph"/>
              <w:spacing w:line="348" w:lineRule="exact"/>
              <w:ind w:left="15" w:right="7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98</w:t>
            </w:r>
            <w:r w:rsidRPr="00BF3A2B">
              <w:rPr>
                <w:rFonts w:ascii="TH SarabunIT๙" w:hAnsi="TH SarabunIT๙" w:cs="TH SarabunIT๙"/>
                <w:sz w:val="32"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64</w:t>
            </w:r>
          </w:p>
        </w:tc>
        <w:tc>
          <w:tcPr>
            <w:tcW w:w="5495" w:type="dxa"/>
          </w:tcPr>
          <w:p w14:paraId="51BCF13C" w14:textId="77777777" w:rsidR="00E63BF8" w:rsidRPr="00BF3A2B" w:rsidRDefault="00000000" w:rsidP="00BF3A2B">
            <w:pPr>
              <w:pStyle w:val="TableParagraph"/>
              <w:spacing w:line="348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ดังนั้น</w:t>
            </w:r>
            <w:proofErr w:type="spellEnd"/>
          </w:p>
          <w:p w14:paraId="587F7CFD" w14:textId="77777777" w:rsidR="00E63BF8" w:rsidRPr="00BF3A2B" w:rsidRDefault="00000000" w:rsidP="00BF3A2B">
            <w:pPr>
              <w:pStyle w:val="TableParagraph"/>
              <w:ind w:left="108" w:right="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หน่วยงานควรวิเคราะห์มาตรการส่งเสริมคุณธรรมและความ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โปร่งใสภายในหน่วยงานที่ได้กําหนดไว้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รวมทั้ง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คุณธรรมและความโปร่งใสในการดําเนินงานของหน่วยงาน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ประกอบกับการประเมินความเสี่ยงการทุจริตในประเด็นการ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เรียกรับสินบน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จากนั้น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นําผลการวิเคราะห์มากําหนดมาตรการ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กิจกรรมเพื่อจัดทําแผนปฏิบัติการป้องกันการทุจริต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และดําเนินการตามแผนฯ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ที่ได้กําหนดไว้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ทั้งนี้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ควรเผยแพร่ให้บุคลากรภายในหน่วยงานรับทราบด้วย</w:t>
            </w:r>
            <w:proofErr w:type="spellEnd"/>
          </w:p>
        </w:tc>
      </w:tr>
    </w:tbl>
    <w:p w14:paraId="23285652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1910" w:h="16840"/>
          <w:pgMar w:top="1040" w:right="992" w:bottom="126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400F3E5D" w14:textId="77777777">
        <w:trPr>
          <w:trHeight w:val="361"/>
        </w:trPr>
        <w:tc>
          <w:tcPr>
            <w:tcW w:w="3227" w:type="dxa"/>
            <w:shd w:val="clear" w:color="auto" w:fill="BEBEBE"/>
          </w:tcPr>
          <w:p w14:paraId="5D845CAE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39E477B2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0CD0C481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18B1C406" w14:textId="77777777">
        <w:trPr>
          <w:trHeight w:val="2171"/>
        </w:trPr>
        <w:tc>
          <w:tcPr>
            <w:tcW w:w="3227" w:type="dxa"/>
          </w:tcPr>
          <w:p w14:paraId="23D843CA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ท่านเชื่อมั่นในกระบวนการ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จัดการเรื่องร้องเรียนการทุจริตและ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ประพฤติมิชอบภายในหน่วยงานของ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3AAD533B" w14:textId="2B54A60B" w:rsidR="00E63BF8" w:rsidRPr="00BF3A2B" w:rsidRDefault="006271F9" w:rsidP="0039328F">
            <w:pPr>
              <w:pStyle w:val="TableParagraph"/>
              <w:spacing w:line="351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96.82</w:t>
            </w:r>
          </w:p>
        </w:tc>
        <w:tc>
          <w:tcPr>
            <w:tcW w:w="5495" w:type="dxa"/>
          </w:tcPr>
          <w:p w14:paraId="265ED6C7" w14:textId="6E957407" w:rsidR="00E63BF8" w:rsidRPr="00BF3A2B" w:rsidRDefault="006271F9" w:rsidP="00BF3A2B">
            <w:pPr>
              <w:pStyle w:val="TableParagraph"/>
              <w:ind w:left="108" w:right="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ดังนั้นควรพัฒนาและยกระดับผลการประเมิน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หน่วยงานควร</w:t>
            </w:r>
            <w:proofErr w:type="spellEnd"/>
            <w:proofErr w:type="gram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ทบทวนแนวปฏิบัติสําหรับการจัดการเรื่องร้องเรียนการทุจริต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และมีช่องทางการร้องเรียนที่สะดวก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เข้าถึงได้ง่าย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สร้างความ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มั่นใจแก่ผู้ร้องเรียนว่าจะมีการเก็บรักษาข้อมูลเป็นความลับและ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ไม่มีผลกระทบต่อผู้ร้องเรียน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และควรเผยแพร่แนวปฏิบัติและ</w:t>
            </w:r>
            <w:proofErr w:type="spellEnd"/>
          </w:p>
          <w:p w14:paraId="1F6249B1" w14:textId="77777777" w:rsidR="00E63BF8" w:rsidRPr="00BF3A2B" w:rsidRDefault="00000000" w:rsidP="00BF3A2B">
            <w:pPr>
              <w:pStyle w:val="TableParagraph"/>
              <w:spacing w:line="353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ช่องทางดังกล่าวให้สาธารณชนทราบด้วย</w:t>
            </w:r>
            <w:proofErr w:type="spellEnd"/>
          </w:p>
        </w:tc>
      </w:tr>
    </w:tbl>
    <w:p w14:paraId="76B9E0E9" w14:textId="77777777" w:rsidR="00E63BF8" w:rsidRPr="00BF3A2B" w:rsidRDefault="00000000" w:rsidP="00BF3A2B">
      <w:pPr>
        <w:spacing w:before="293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แบบวัดการเปิดเผยข้อมูลสาธารณะ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OIT)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2E826C94" w14:textId="77777777">
        <w:trPr>
          <w:trHeight w:val="362"/>
        </w:trPr>
        <w:tc>
          <w:tcPr>
            <w:tcW w:w="3227" w:type="dxa"/>
            <w:shd w:val="clear" w:color="auto" w:fill="BEBEBE"/>
          </w:tcPr>
          <w:p w14:paraId="53F63677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27945BC2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0190E3DE" w14:textId="77777777" w:rsidR="00E63BF8" w:rsidRPr="00BF3A2B" w:rsidRDefault="00000000" w:rsidP="00BF3A2B">
            <w:pPr>
              <w:pStyle w:val="TableParagraph"/>
              <w:spacing w:line="342" w:lineRule="exact"/>
              <w:ind w:left="113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3148BEE2" w14:textId="77777777">
        <w:trPr>
          <w:trHeight w:val="2894"/>
        </w:trPr>
        <w:tc>
          <w:tcPr>
            <w:tcW w:w="3227" w:type="dxa"/>
          </w:tcPr>
          <w:p w14:paraId="5C8C34B2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o14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รายการการจัดซื้อจัดจ้างหรือ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การจัดหาพัสดุ</w:t>
            </w:r>
            <w:proofErr w:type="spellEnd"/>
          </w:p>
        </w:tc>
        <w:tc>
          <w:tcPr>
            <w:tcW w:w="1136" w:type="dxa"/>
          </w:tcPr>
          <w:p w14:paraId="09CE6839" w14:textId="72D83268" w:rsidR="00E63BF8" w:rsidRPr="00BF3A2B" w:rsidRDefault="00000000" w:rsidP="0039328F">
            <w:pPr>
              <w:pStyle w:val="TableParagraph"/>
              <w:spacing w:line="350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4E80FC84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ข้อมูลรายการการจัดซื้อจัดจ้างหรือการจัดหาพัสดุในหมวดงบ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ลงทุนที่มีเนื้อหาและองค์ประกอบถูกต้องครบถ้วนตาม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และเผยแพร่ชุดข้อมูลดังกล่าวในรูปแบบ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ตารางหรือรูปแบบที่มีโครงสร้าง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ทําให้สามารถนําข้อมูลไปใช้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ประมวลผลด้วยคอมพิวเตอร์ต่อไปได้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ซึ่งจะเป็นการส่งเสริมการ</w:t>
            </w:r>
            <w:proofErr w:type="spellEnd"/>
          </w:p>
          <w:p w14:paraId="45643B6E" w14:textId="77777777" w:rsidR="00E63BF8" w:rsidRPr="00BF3A2B" w:rsidRDefault="00000000" w:rsidP="00BF3A2B">
            <w:pPr>
              <w:pStyle w:val="TableParagraph"/>
              <w:spacing w:line="362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มีส่วนร่วมและสร้างความโปร่งใสในกระบวนการจัดซื้อจัดจ้าง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หรือการจัดหาพัสดุของหน่วยงาน</w:t>
            </w:r>
            <w:proofErr w:type="spellEnd"/>
          </w:p>
        </w:tc>
      </w:tr>
      <w:tr w:rsidR="00E63BF8" w:rsidRPr="00BF3A2B" w14:paraId="6B4D384B" w14:textId="77777777">
        <w:trPr>
          <w:trHeight w:val="1804"/>
        </w:trPr>
        <w:tc>
          <w:tcPr>
            <w:tcW w:w="3227" w:type="dxa"/>
          </w:tcPr>
          <w:p w14:paraId="4ECFA85C" w14:textId="77777777" w:rsidR="00E63BF8" w:rsidRPr="00BF3A2B" w:rsidRDefault="00000000" w:rsidP="00BF3A2B">
            <w:pPr>
              <w:pStyle w:val="TableParagraph"/>
              <w:spacing w:line="345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o15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ประกาศต่าง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เกี่ยวกับการ</w:t>
            </w:r>
            <w:proofErr w:type="spellEnd"/>
          </w:p>
          <w:p w14:paraId="0F7ABD79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จัดซื้อจัดจ้างหรือการจัดหาพัสดุ</w:t>
            </w:r>
            <w:proofErr w:type="spellEnd"/>
          </w:p>
        </w:tc>
        <w:tc>
          <w:tcPr>
            <w:tcW w:w="1136" w:type="dxa"/>
          </w:tcPr>
          <w:p w14:paraId="72C37B95" w14:textId="4B0F2A14" w:rsidR="00E63BF8" w:rsidRPr="00BF3A2B" w:rsidRDefault="00000000" w:rsidP="0039328F">
            <w:pPr>
              <w:pStyle w:val="TableParagraph"/>
              <w:spacing w:line="345" w:lineRule="exact"/>
              <w:ind w:left="15" w:right="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5068FEE9" w14:textId="77777777" w:rsidR="00E63BF8" w:rsidRPr="00BF3A2B" w:rsidRDefault="00000000" w:rsidP="00BF3A2B">
            <w:pPr>
              <w:pStyle w:val="TableParagraph"/>
              <w:spacing w:line="345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</w:p>
          <w:p w14:paraId="67080D2E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และเผยแพร่ข้อมูลแผนการจัดซื้อจัดจ้างและประกาศต่างๆ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เกี่ยวกับการจัดซื้อจัดจ้างหรือการจัดหาพัสดุ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ที่มีเนื้อหาและ</w:t>
            </w:r>
            <w:proofErr w:type="spellEnd"/>
          </w:p>
          <w:p w14:paraId="3AEE8410" w14:textId="77777777" w:rsidR="00E63BF8" w:rsidRPr="00BF3A2B" w:rsidRDefault="00000000" w:rsidP="00BF3A2B">
            <w:pPr>
              <w:pStyle w:val="TableParagraph"/>
              <w:spacing w:line="362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องค์ประกอบถูกต้องครบถ้วนตามหลักเกณฑ์การประเมิน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ซึ่งเป็น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การดําเนินการให้เป็นไปตามที่กฎหมายกําหนด</w:t>
            </w:r>
            <w:proofErr w:type="spellEnd"/>
          </w:p>
        </w:tc>
      </w:tr>
    </w:tbl>
    <w:p w14:paraId="3506394E" w14:textId="77777777" w:rsidR="008E1455" w:rsidRDefault="008E1455" w:rsidP="00BF3A2B">
      <w:pPr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</w:pPr>
    </w:p>
    <w:p w14:paraId="561A3150" w14:textId="4CDC2863" w:rsidR="00E63BF8" w:rsidRPr="00BF3A2B" w:rsidRDefault="00000000" w:rsidP="00BF3A2B">
      <w:pPr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6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กระบวนการควบคุม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  <w:u w:val="single"/>
        </w:rPr>
        <w:t>ตรวจสอบการใช้อํานาจและการบริหารงานบุคคล</w:t>
      </w:r>
      <w:proofErr w:type="spellEnd"/>
    </w:p>
    <w:p w14:paraId="45E2A3E7" w14:textId="77777777" w:rsidR="00E63BF8" w:rsidRPr="00BF3A2B" w:rsidRDefault="00000000" w:rsidP="00BF3A2B">
      <w:pPr>
        <w:pStyle w:val="a3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ต่ํา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22B6A698" w14:textId="77777777" w:rsidR="00E63BF8" w:rsidRPr="00BF3A2B" w:rsidRDefault="00000000" w:rsidP="00BF3A2B">
      <w:pPr>
        <w:spacing w:before="58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(Internal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IIT)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0E8D55DD" w14:textId="77777777">
        <w:trPr>
          <w:trHeight w:val="361"/>
        </w:trPr>
        <w:tc>
          <w:tcPr>
            <w:tcW w:w="3227" w:type="dxa"/>
            <w:shd w:val="clear" w:color="auto" w:fill="D9D9D9"/>
          </w:tcPr>
          <w:p w14:paraId="5421C83E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14:paraId="2F0BE71D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D9D9D9"/>
          </w:tcPr>
          <w:p w14:paraId="76AE0F49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27995845" w14:textId="77777777">
        <w:trPr>
          <w:trHeight w:val="2925"/>
        </w:trPr>
        <w:tc>
          <w:tcPr>
            <w:tcW w:w="3227" w:type="dxa"/>
          </w:tcPr>
          <w:p w14:paraId="5F23B9F4" w14:textId="1196D57A" w:rsidR="00E63BF8" w:rsidRPr="00BF3A2B" w:rsidRDefault="00000000" w:rsidP="00BF3A2B">
            <w:pPr>
              <w:pStyle w:val="TableParagraph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ผู้บังคับบัญชาในหน่วยงานของ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ท่านมีการสั่งให้เจ้าหน้าที่ทําธุระ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ส่วนตัวของผู้บังคับบัญชา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เพียงใด</w:t>
            </w:r>
            <w:proofErr w:type="spellEnd"/>
          </w:p>
        </w:tc>
        <w:tc>
          <w:tcPr>
            <w:tcW w:w="1136" w:type="dxa"/>
          </w:tcPr>
          <w:p w14:paraId="78A1A818" w14:textId="202C9342" w:rsidR="00E63BF8" w:rsidRPr="00BF3A2B" w:rsidRDefault="00000000" w:rsidP="0039328F">
            <w:pPr>
              <w:pStyle w:val="TableParagraph"/>
              <w:spacing w:line="350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9</w:t>
            </w:r>
            <w:r w:rsidR="008E1455">
              <w:rPr>
                <w:rFonts w:ascii="TH SarabunIT๙" w:hAnsi="TH SarabunIT๙" w:cs="TH SarabunIT๙"/>
                <w:sz w:val="32"/>
              </w:rPr>
              <w:t>6</w:t>
            </w:r>
            <w:r w:rsidRPr="00BF3A2B">
              <w:rPr>
                <w:rFonts w:ascii="TH SarabunIT๙" w:hAnsi="TH SarabunIT๙" w:cs="TH SarabunIT๙"/>
                <w:sz w:val="32"/>
              </w:rPr>
              <w:t>.3</w:t>
            </w:r>
            <w:r w:rsidR="008E1455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5495" w:type="dxa"/>
          </w:tcPr>
          <w:p w14:paraId="7E9F2B8D" w14:textId="77777777" w:rsidR="008722D5" w:rsidRDefault="00000000" w:rsidP="003B17FA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จัดกิจกรรมเสริมสร้างจิตสํานึกที่ดีในการรับผิดชอบงานต่อหน้าที่</w:t>
            </w:r>
            <w:proofErr w:type="spell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การแยกแยะระหว่างผลประโยชน์ส่วนตนและผลประโยชน์</w:t>
            </w:r>
            <w:proofErr w:type="spellEnd"/>
            <w:proofErr w:type="gram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ส่วนรวม</w:t>
            </w:r>
            <w:proofErr w:type="spellEnd"/>
            <w:r w:rsidR="003B17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รือการเสริมสร้างจิตสํานึกการเป็นเจ้าหน้าที่ของรัฐที่ดี</w:t>
            </w:r>
            <w:proofErr w:type="spellEnd"/>
          </w:p>
          <w:p w14:paraId="4256BA24" w14:textId="77777777" w:rsidR="008722D5" w:rsidRDefault="00000000" w:rsidP="003B17FA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ตาม</w:t>
            </w:r>
            <w:proofErr w:type="spell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มาตรฐานทางจริยธรรมให้แก่ผู้บังคับบัญชา</w:t>
            </w:r>
            <w:proofErr w:type="spell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นอกจากนี้หน่วยงานควร</w:t>
            </w:r>
            <w:proofErr w:type="spellEnd"/>
            <w:r w:rsidR="008722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การขับเคลื่อนจริยธรรมตามประเด็น</w:t>
            </w:r>
            <w:proofErr w:type="spellEnd"/>
          </w:p>
          <w:p w14:paraId="07385286" w14:textId="77777777" w:rsidR="008722D5" w:rsidRDefault="00000000" w:rsidP="003B17FA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ที่มุ่งเน้น</w:t>
            </w:r>
            <w:proofErr w:type="spellEnd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การแยกแยะระหว่างผลประโยชน์ส่วนตน</w:t>
            </w:r>
            <w:proofErr w:type="spellEnd"/>
          </w:p>
          <w:p w14:paraId="2A6ADE74" w14:textId="16C297EE" w:rsidR="00E63BF8" w:rsidRPr="003B17FA" w:rsidRDefault="00000000" w:rsidP="008722D5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B17FA">
              <w:rPr>
                <w:rFonts w:ascii="TH SarabunIT๙" w:hAnsi="TH SarabunIT๙" w:cs="TH SarabunIT๙"/>
                <w:sz w:val="32"/>
                <w:szCs w:val="32"/>
              </w:rPr>
              <w:t>และผลประโยชน์ส่วนรวม</w:t>
            </w:r>
            <w:proofErr w:type="spellEnd"/>
          </w:p>
          <w:p w14:paraId="45E9A0EF" w14:textId="77777777" w:rsidR="008E1455" w:rsidRPr="003B17FA" w:rsidRDefault="008E1455" w:rsidP="003B17FA">
            <w:pPr>
              <w:pStyle w:val="TableParagraph"/>
              <w:spacing w:line="334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F24F3" w14:textId="77777777" w:rsidR="008E1455" w:rsidRPr="00BF3A2B" w:rsidRDefault="008E1455" w:rsidP="00BF3A2B">
            <w:pPr>
              <w:pStyle w:val="TableParagraph"/>
              <w:spacing w:line="334" w:lineRule="exact"/>
              <w:ind w:left="10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0DC0850" w14:textId="77777777" w:rsidR="00E63BF8" w:rsidRPr="00BF3A2B" w:rsidRDefault="00E63BF8" w:rsidP="00BF3A2B">
      <w:pPr>
        <w:pStyle w:val="TableParagraph"/>
        <w:spacing w:line="334" w:lineRule="exact"/>
        <w:jc w:val="thaiDistribute"/>
        <w:rPr>
          <w:rFonts w:ascii="TH SarabunIT๙" w:hAnsi="TH SarabunIT๙" w:cs="TH SarabunIT๙"/>
          <w:sz w:val="30"/>
          <w:szCs w:val="30"/>
        </w:rPr>
        <w:sectPr w:rsidR="00E63BF8" w:rsidRPr="00BF3A2B">
          <w:type w:val="continuous"/>
          <w:pgSz w:w="11910" w:h="16840"/>
          <w:pgMar w:top="1100" w:right="992" w:bottom="85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363916AB" w14:textId="77777777">
        <w:trPr>
          <w:trHeight w:val="361"/>
        </w:trPr>
        <w:tc>
          <w:tcPr>
            <w:tcW w:w="3227" w:type="dxa"/>
            <w:shd w:val="clear" w:color="auto" w:fill="D9D9D9"/>
          </w:tcPr>
          <w:p w14:paraId="5437B635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14:paraId="78560497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D9D9D9"/>
          </w:tcPr>
          <w:p w14:paraId="16FAFFEE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03C9DE10" w14:textId="77777777">
        <w:trPr>
          <w:trHeight w:val="2894"/>
        </w:trPr>
        <w:tc>
          <w:tcPr>
            <w:tcW w:w="3227" w:type="dxa"/>
          </w:tcPr>
          <w:p w14:paraId="4727635B" w14:textId="77777777" w:rsidR="00E63BF8" w:rsidRPr="00BF3A2B" w:rsidRDefault="00000000" w:rsidP="00BF3A2B">
            <w:pPr>
              <w:pStyle w:val="TableParagraph"/>
              <w:spacing w:line="259" w:lineRule="auto"/>
              <w:ind w:right="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i8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ผู้บังคับบัญชาในหน่วยงานของ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มีการสั่งให้เจ้าหน้าที่ทําในสิ่งที่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เป็นการทุจริตหรือประพฤติมิชอบ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4D1B6D9A" w14:textId="61B2E4A0" w:rsidR="00E63BF8" w:rsidRPr="00BF3A2B" w:rsidRDefault="00000000" w:rsidP="00BF3A2B">
            <w:pPr>
              <w:pStyle w:val="TableParagraph"/>
              <w:spacing w:line="353" w:lineRule="exact"/>
              <w:ind w:left="15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96.</w:t>
            </w:r>
            <w:r w:rsidR="008E1455">
              <w:rPr>
                <w:rFonts w:ascii="TH SarabunIT๙" w:hAnsi="TH SarabunIT๙" w:cs="TH SarabunIT๙"/>
                <w:sz w:val="32"/>
              </w:rPr>
              <w:t>36</w:t>
            </w:r>
          </w:p>
        </w:tc>
        <w:tc>
          <w:tcPr>
            <w:tcW w:w="5495" w:type="dxa"/>
          </w:tcPr>
          <w:p w14:paraId="30489B17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จัดให้มี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การประเมินความเสี่ยงการทุจริตที่อาจเกิดขึ้นจากการใช้อํานาจ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หรือการสั่งการของผู้บังคับบัญชา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นอกเหนือจากประเด็นการ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เรียกรับสินบน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และกําหนดมาตรการจัดการความเสี่ยงดังกล่าว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รวมทั้ง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ดําเนินการตามมาตรการที่ได้กําหนดไว้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รวมถึงการ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เผยแพร่ช่องทางการร้องเรียนในกรณีที่ผู้บังคับบัญชาสั่งให้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กระทําในสิ่งที่ไม่ถูกต้องหรือกระทําการทุจริตให้บุคลากรภายใน</w:t>
            </w:r>
            <w:proofErr w:type="spellEnd"/>
          </w:p>
          <w:p w14:paraId="6C729BA4" w14:textId="77777777" w:rsidR="00E63BF8" w:rsidRPr="00BF3A2B" w:rsidRDefault="00000000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ได้รับทราบด้วย</w:t>
            </w:r>
            <w:proofErr w:type="spellEnd"/>
          </w:p>
        </w:tc>
      </w:tr>
      <w:tr w:rsidR="00E63BF8" w:rsidRPr="00BF3A2B" w14:paraId="192024D7" w14:textId="77777777">
        <w:trPr>
          <w:trHeight w:val="1809"/>
        </w:trPr>
        <w:tc>
          <w:tcPr>
            <w:tcW w:w="3227" w:type="dxa"/>
          </w:tcPr>
          <w:p w14:paraId="7258CC79" w14:textId="77777777" w:rsidR="00E63BF8" w:rsidRPr="00BF3A2B" w:rsidRDefault="00000000" w:rsidP="00BF3A2B">
            <w:pPr>
              <w:pStyle w:val="TableParagraph"/>
              <w:spacing w:line="259" w:lineRule="auto"/>
              <w:ind w:right="1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i9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การบริหารงานบุคคลใน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มีการให้หรือรับ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สินบนเพื่อแลกกับการบรรจุ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แต่งตั้ง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โยกย้าย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หรือเลื่อนตําแหน่งหรือไม่</w:t>
            </w:r>
            <w:proofErr w:type="spellEnd"/>
          </w:p>
        </w:tc>
        <w:tc>
          <w:tcPr>
            <w:tcW w:w="1136" w:type="dxa"/>
          </w:tcPr>
          <w:p w14:paraId="53A934CB" w14:textId="5D173787" w:rsidR="00E63BF8" w:rsidRPr="00BF3A2B" w:rsidRDefault="008E1455" w:rsidP="008E1455">
            <w:pPr>
              <w:pStyle w:val="TableParagraph"/>
              <w:spacing w:line="350" w:lineRule="exact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D5B2CE2" w14:textId="77777777" w:rsidR="00E63BF8" w:rsidRPr="00BF3A2B" w:rsidRDefault="00000000" w:rsidP="00BF3A2B">
            <w:pPr>
              <w:pStyle w:val="TableParagraph"/>
              <w:ind w:left="108" w:right="1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ควรรักษาระดับมาตรฐานและมีการพัฒนาอย่างต่อเนื่องจัดให้มี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การประเมินความเสี่ยงการทุจริตในประเด็นการเรียกรับสินบน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ในกระบวนการบริหารงานบุคคล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และกําหนดมาตรการจัดการ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ความเสี่ยงดังกล่าว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รวมทั้ง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ดําเนินการตามมาตรการที่ได้กําหนด</w:t>
            </w:r>
            <w:proofErr w:type="spellEnd"/>
          </w:p>
          <w:p w14:paraId="4DD5AB79" w14:textId="77777777" w:rsidR="00E63BF8" w:rsidRPr="00BF3A2B" w:rsidRDefault="00000000" w:rsidP="00BF3A2B">
            <w:pPr>
              <w:pStyle w:val="TableParagraph"/>
              <w:spacing w:line="353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ไว้</w:t>
            </w:r>
            <w:proofErr w:type="spellEnd"/>
          </w:p>
        </w:tc>
      </w:tr>
    </w:tbl>
    <w:p w14:paraId="01320475" w14:textId="77777777" w:rsidR="00E63BF8" w:rsidRPr="00BF3A2B" w:rsidRDefault="00000000" w:rsidP="00BF3A2B">
      <w:pPr>
        <w:spacing w:before="293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แบบวัดการเปิดเผยข้อมูลสาธารณะ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OIT)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1DAC456A" w14:textId="77777777">
        <w:trPr>
          <w:trHeight w:val="362"/>
        </w:trPr>
        <w:tc>
          <w:tcPr>
            <w:tcW w:w="3227" w:type="dxa"/>
            <w:shd w:val="clear" w:color="auto" w:fill="BEBEBE"/>
          </w:tcPr>
          <w:p w14:paraId="76E1A064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48D31CC2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66030A3A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70BA1B1D" w14:textId="77777777">
        <w:trPr>
          <w:trHeight w:val="3616"/>
        </w:trPr>
        <w:tc>
          <w:tcPr>
            <w:tcW w:w="3227" w:type="dxa"/>
          </w:tcPr>
          <w:p w14:paraId="74EFAE06" w14:textId="77777777" w:rsidR="00E63BF8" w:rsidRPr="00BF3A2B" w:rsidRDefault="00000000" w:rsidP="00BF3A2B">
            <w:pPr>
              <w:pStyle w:val="TableParagraph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o18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แผนการบริหารและพัฒนา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ทรัพยากรบุคคล</w:t>
            </w:r>
            <w:proofErr w:type="spellEnd"/>
          </w:p>
        </w:tc>
        <w:tc>
          <w:tcPr>
            <w:tcW w:w="1136" w:type="dxa"/>
          </w:tcPr>
          <w:p w14:paraId="29F41710" w14:textId="20C5C734" w:rsidR="00E63BF8" w:rsidRPr="00BF3A2B" w:rsidRDefault="00000000" w:rsidP="00FD7F8B">
            <w:pPr>
              <w:pStyle w:val="TableParagraph"/>
              <w:spacing w:line="350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4259675" w14:textId="77777777" w:rsidR="00E63BF8" w:rsidRPr="00BF3A2B" w:rsidRDefault="00000000" w:rsidP="00BF3A2B">
            <w:pPr>
              <w:pStyle w:val="TableParagraph"/>
              <w:ind w:left="108" w:righ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พร้อม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จัดทําและเผยแพร่ข้อมูลแผนการบริหารและพัฒนาทรัพยากร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ที่มีเนื้อหาและองค์ประกอบถูกต้องครบถ้วนตาม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หลักเกณฑ์การประเมินเนื่องจากข้อมูลแผนการบริหารและ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พัฒนาทรัพยากรบุคคล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เป็นข้อมูลที่มีความสําคัญต่อเจ้าหน้าที่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ภายในหน่วยงาน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ที่จะช่วยให้เกิดความเข้าใจและการรับรู้ที่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ชัดเจนในกระบวนการบริหารและพัฒนาทรัพยากรบุคคล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แผนงานและหลักเกณฑ์ของหน่วยงาน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อันจะก่อให้เกิด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ความเป็นธรรมในการบริหารและพัฒนาทรัพยากรบุคคลของ</w:t>
            </w:r>
            <w:proofErr w:type="spellEnd"/>
          </w:p>
          <w:p w14:paraId="0109D196" w14:textId="77777777" w:rsidR="00E63BF8" w:rsidRPr="00BF3A2B" w:rsidRDefault="00000000" w:rsidP="00BF3A2B">
            <w:pPr>
              <w:pStyle w:val="TableParagraph"/>
              <w:spacing w:line="349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</w:p>
        </w:tc>
      </w:tr>
      <w:tr w:rsidR="00E63BF8" w:rsidRPr="00BF3A2B" w14:paraId="3EB9D1A3" w14:textId="77777777">
        <w:trPr>
          <w:trHeight w:val="2340"/>
        </w:trPr>
        <w:tc>
          <w:tcPr>
            <w:tcW w:w="3227" w:type="dxa"/>
          </w:tcPr>
          <w:p w14:paraId="2EAF2D82" w14:textId="77777777" w:rsidR="00E63BF8" w:rsidRPr="00BF3A2B" w:rsidRDefault="00000000" w:rsidP="00BF3A2B">
            <w:pPr>
              <w:pStyle w:val="TableParagraph"/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o19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รายงานผลการบริหารและ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พัฒนาทรัพยากรบุคคลประจําปี</w:t>
            </w:r>
            <w:proofErr w:type="spellEnd"/>
          </w:p>
        </w:tc>
        <w:tc>
          <w:tcPr>
            <w:tcW w:w="1136" w:type="dxa"/>
          </w:tcPr>
          <w:p w14:paraId="1171B0EB" w14:textId="343D6EC7" w:rsidR="00E63BF8" w:rsidRPr="00BF3A2B" w:rsidRDefault="00000000" w:rsidP="00FD7F8B">
            <w:pPr>
              <w:pStyle w:val="TableParagraph"/>
              <w:spacing w:line="350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0</w:t>
            </w:r>
            <w:r w:rsidR="008E1455">
              <w:rPr>
                <w:rFonts w:ascii="TH SarabunIT๙" w:hAnsi="TH SarabunIT๙" w:cs="TH SarabunIT๙"/>
                <w:sz w:val="32"/>
              </w:rPr>
              <w:t>.00</w:t>
            </w:r>
          </w:p>
        </w:tc>
        <w:tc>
          <w:tcPr>
            <w:tcW w:w="5495" w:type="dxa"/>
          </w:tcPr>
          <w:p w14:paraId="19BC5BCC" w14:textId="77777777" w:rsidR="005E0FC5" w:rsidRDefault="008E1455" w:rsidP="005E0FC5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ควรปรับปรุงและ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</w:t>
            </w:r>
            <w:proofErr w:type="spellEnd"/>
          </w:p>
          <w:p w14:paraId="123C8CDC" w14:textId="77777777" w:rsidR="005E0FC5" w:rsidRDefault="008E1455" w:rsidP="005E0FC5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ผลการบริหารและพัฒนาทรัพยากรบุคคลประจําปีให้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ครบถ้วน</w:t>
            </w:r>
            <w:proofErr w:type="spellEnd"/>
          </w:p>
          <w:p w14:paraId="519CCEEF" w14:textId="6A1A690A" w:rsidR="00E63BF8" w:rsidRPr="00BF3A2B" w:rsidRDefault="008E1455" w:rsidP="005E0FC5">
            <w:pPr>
              <w:pStyle w:val="TableParagraph"/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ตามองค์ประกอบและหลักเกณฑ์ที่กําหนด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ให้สาธารณชนรวมทั้งเจ้าหน้าที่ในหน่วยงานให้รับทราบถึงผล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การบริหารและพัฒนาทรัพยากรบุคคลที่มีคุณธรรมและมีความ</w:t>
            </w:r>
            <w:proofErr w:type="spellEnd"/>
          </w:p>
          <w:p w14:paraId="07BB7D12" w14:textId="77777777" w:rsidR="00E63BF8" w:rsidRPr="00BF3A2B" w:rsidRDefault="00000000" w:rsidP="005E0FC5">
            <w:pPr>
              <w:pStyle w:val="TableParagraph"/>
              <w:spacing w:line="358" w:lineRule="exac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โปร่งใส</w:t>
            </w:r>
            <w:proofErr w:type="spellEnd"/>
          </w:p>
        </w:tc>
      </w:tr>
      <w:tr w:rsidR="00E63BF8" w:rsidRPr="00BF3A2B" w14:paraId="42CE5EE1" w14:textId="77777777">
        <w:trPr>
          <w:trHeight w:val="2342"/>
        </w:trPr>
        <w:tc>
          <w:tcPr>
            <w:tcW w:w="3227" w:type="dxa"/>
          </w:tcPr>
          <w:p w14:paraId="79AC3998" w14:textId="77777777" w:rsidR="00E63BF8" w:rsidRPr="00BF3A2B" w:rsidRDefault="00000000" w:rsidP="00BF3A2B">
            <w:pPr>
              <w:pStyle w:val="TableParagraph"/>
              <w:spacing w:line="25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ประมวลจริยธรรมสําหรับ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เจ้าหน้าที่ของรัฐ</w:t>
            </w:r>
            <w:proofErr w:type="spellEnd"/>
          </w:p>
        </w:tc>
        <w:tc>
          <w:tcPr>
            <w:tcW w:w="1136" w:type="dxa"/>
          </w:tcPr>
          <w:p w14:paraId="5F2A8530" w14:textId="2B345363" w:rsidR="00E63BF8" w:rsidRPr="00BF3A2B" w:rsidRDefault="00000000" w:rsidP="00FD7F8B">
            <w:pPr>
              <w:pStyle w:val="TableParagraph"/>
              <w:spacing w:line="353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7D445DC6" w14:textId="77777777" w:rsidR="00E63BF8" w:rsidRPr="00BF3A2B" w:rsidRDefault="00000000" w:rsidP="00BF3A2B">
            <w:pPr>
              <w:pStyle w:val="TableParagraph"/>
              <w:spacing w:line="259" w:lineRule="auto"/>
              <w:ind w:left="108" w:righ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ดําเนินการเผยแพร่ข้อมูลประมวลจริยธรรมสําหรับเจ้าหน้าที่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ของรัฐรวมทั้งสร้างการรับรู้และการตระหนักถึงความสําคัญของ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การปฏิบัติตามประมวลจริยธรรมให้แก่เจ้าหน้าที่ภายใน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</w:p>
        </w:tc>
      </w:tr>
    </w:tbl>
    <w:p w14:paraId="021AB196" w14:textId="77777777" w:rsidR="00E63BF8" w:rsidRPr="00BF3A2B" w:rsidRDefault="00E63BF8" w:rsidP="00BF3A2B">
      <w:pPr>
        <w:pStyle w:val="TableParagraph"/>
        <w:spacing w:line="259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105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25AFE54E" w14:textId="77777777">
        <w:trPr>
          <w:trHeight w:val="361"/>
        </w:trPr>
        <w:tc>
          <w:tcPr>
            <w:tcW w:w="3227" w:type="dxa"/>
            <w:shd w:val="clear" w:color="auto" w:fill="BEBEBE"/>
          </w:tcPr>
          <w:p w14:paraId="551B84C8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BEBEBE"/>
          </w:tcPr>
          <w:p w14:paraId="1BC1DCD4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BEBEBE"/>
          </w:tcPr>
          <w:p w14:paraId="77417845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0AFA1012" w14:textId="77777777">
        <w:trPr>
          <w:trHeight w:val="5074"/>
        </w:trPr>
        <w:tc>
          <w:tcPr>
            <w:tcW w:w="3227" w:type="dxa"/>
          </w:tcPr>
          <w:p w14:paraId="67FCAD16" w14:textId="77777777" w:rsidR="00E63BF8" w:rsidRPr="00BF3A2B" w:rsidRDefault="00000000" w:rsidP="00BF3A2B">
            <w:pPr>
              <w:pStyle w:val="TableParagraph"/>
              <w:spacing w:line="353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การขับเคลื่อนจริยธรรม</w:t>
            </w:r>
            <w:proofErr w:type="spellEnd"/>
          </w:p>
        </w:tc>
        <w:tc>
          <w:tcPr>
            <w:tcW w:w="1136" w:type="dxa"/>
          </w:tcPr>
          <w:p w14:paraId="63891755" w14:textId="1DC6A1FE" w:rsidR="00E63BF8" w:rsidRPr="00BF3A2B" w:rsidRDefault="00000000" w:rsidP="00FD7F8B">
            <w:pPr>
              <w:pStyle w:val="TableParagraph"/>
              <w:spacing w:line="353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5" w:type="dxa"/>
          </w:tcPr>
          <w:p w14:paraId="1D50F8C3" w14:textId="77777777" w:rsidR="00E63BF8" w:rsidRPr="00BF3A2B" w:rsidRDefault="00000000" w:rsidP="00BF3A2B">
            <w:pPr>
              <w:pStyle w:val="TableParagraph"/>
              <w:spacing w:line="259" w:lineRule="auto"/>
              <w:ind w:left="108" w:right="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ดําเนินการจัดทําและเผยแพร่ข้อมูลที่มีเนื้อหาและองค์ประกอบ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ถูกต้องครบถ้วนตามหลักเกณฑ์การประเมิน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ตลอดจนให้เป็นไป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ตามพระราชบัญญัติมาตรฐานทางจริยธรรม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๒๕๖๒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แนวทางที่สํานักงาน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ก.พ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โดยควรให้ความสําคัญกับการ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สร้างความเข้าใจและการให้คําปรึกษาแนะนําในเรื่อง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มาตรฐานทางจริยธรรมและการประพฤติปฏิบัติตนตามประมวล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จริยธรรมหรือข้อกําหนดจริยธรรมของหน่วยงาน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ขับเคลื่อนจริยธรรมให้แก่เจ้าหน้าที่ของหน่วยงานผ่านกิจกรรม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หรือการฝึกอบรมของหน่วยงาน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และที่สําคัญคือ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ควรมีการ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กําหนดให้มีการประเมินจริยธรรม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และการนําผลการประเมิน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จริยธรรมดังกล่าวไปใช้ในการบริหารและพัฒนาทรัพยากรบุคคล</w:t>
            </w:r>
            <w:proofErr w:type="spellEnd"/>
          </w:p>
          <w:p w14:paraId="4664255C" w14:textId="77777777" w:rsidR="00E63BF8" w:rsidRPr="00BF3A2B" w:rsidRDefault="00000000" w:rsidP="00BF3A2B">
            <w:pPr>
              <w:pStyle w:val="TableParagraph"/>
              <w:spacing w:line="351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ของหน่วยงานในทุกกระบวนการ</w:t>
            </w:r>
            <w:proofErr w:type="spellEnd"/>
          </w:p>
        </w:tc>
      </w:tr>
    </w:tbl>
    <w:p w14:paraId="36472741" w14:textId="77777777" w:rsidR="00E63BF8" w:rsidRPr="00BF3A2B" w:rsidRDefault="00E63BF8" w:rsidP="00BF3A2B">
      <w:pPr>
        <w:pStyle w:val="a3"/>
        <w:spacing w:before="194"/>
        <w:jc w:val="thaiDistribute"/>
        <w:rPr>
          <w:rFonts w:ascii="TH SarabunIT๙" w:hAnsi="TH SarabunIT๙" w:cs="TH SarabunIT๙"/>
          <w:b/>
        </w:rPr>
      </w:pPr>
    </w:p>
    <w:p w14:paraId="62B9C29A" w14:textId="77777777" w:rsidR="00E63BF8" w:rsidRPr="00BF3A2B" w:rsidRDefault="00000000" w:rsidP="00BF3A2B">
      <w:pPr>
        <w:spacing w:line="386" w:lineRule="exact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ประเด็นที่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7 </w:t>
      </w: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กลไกและมาตรการในการแก้ไขและป้องกันการทุจริตภายในหน่วยงาน</w:t>
      </w:r>
      <w:proofErr w:type="spellEnd"/>
    </w:p>
    <w:p w14:paraId="0B6B6D8F" w14:textId="5251F338" w:rsidR="00E63BF8" w:rsidRPr="00BF3A2B" w:rsidRDefault="00000000" w:rsidP="00BF3A2B">
      <w:pPr>
        <w:pStyle w:val="a3"/>
        <w:ind w:left="140" w:right="117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แนวทางในการยกระดับผลการประเมินฯ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และพัฒนาการดําเนินงาน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BF3A2B">
        <w:rPr>
          <w:rFonts w:ascii="TH SarabunIT๙" w:hAnsi="TH SarabunIT๙" w:cs="TH SarabunIT๙"/>
        </w:rPr>
        <w:t>รายประเด็นข้อคําถามที่มีผลการประเมิน</w:t>
      </w:r>
      <w:proofErr w:type="spellEnd"/>
      <w:r w:rsidRPr="00BF3A2B">
        <w:rPr>
          <w:rFonts w:ascii="TH SarabunIT๙" w:hAnsi="TH SarabunIT๙" w:cs="TH SarabunIT๙"/>
        </w:rPr>
        <w:t xml:space="preserve">  </w:t>
      </w:r>
      <w:proofErr w:type="spellStart"/>
      <w:r w:rsidRPr="00BF3A2B">
        <w:rPr>
          <w:rFonts w:ascii="TH SarabunIT๙" w:hAnsi="TH SarabunIT๙" w:cs="TH SarabunIT๙"/>
        </w:rPr>
        <w:t>โดยเฉพาะในประเด็นข้อคําถาม</w:t>
      </w:r>
      <w:proofErr w:type="spellEnd"/>
      <w:proofErr w:type="gram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ดังต่อไปนี้</w:t>
      </w:r>
      <w:proofErr w:type="spellEnd"/>
    </w:p>
    <w:p w14:paraId="3356B1BC" w14:textId="77777777" w:rsidR="00E63BF8" w:rsidRPr="00BF3A2B" w:rsidRDefault="00000000" w:rsidP="00BF3A2B">
      <w:pPr>
        <w:spacing w:before="95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แบบวัดการรับรู้ของผู้มีส่วนได้ส่วนเสียภายใน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(Internal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IIT)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2A62C5E2" w14:textId="77777777">
        <w:trPr>
          <w:trHeight w:val="362"/>
        </w:trPr>
        <w:tc>
          <w:tcPr>
            <w:tcW w:w="3227" w:type="dxa"/>
            <w:shd w:val="clear" w:color="auto" w:fill="D9D9D9"/>
          </w:tcPr>
          <w:p w14:paraId="1FED4846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14:paraId="6CFA6A23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D9D9D9"/>
          </w:tcPr>
          <w:p w14:paraId="5DC6B035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56DD9D31" w14:textId="77777777">
        <w:trPr>
          <w:trHeight w:val="2891"/>
        </w:trPr>
        <w:tc>
          <w:tcPr>
            <w:tcW w:w="3227" w:type="dxa"/>
          </w:tcPr>
          <w:p w14:paraId="2A4E46C5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i13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ผู้บริหารสูงสุดของหน่วยงาน</w:t>
            </w:r>
            <w:proofErr w:type="spellEnd"/>
          </w:p>
          <w:p w14:paraId="17FDBAFA" w14:textId="77777777" w:rsidR="00E63BF8" w:rsidRPr="00BF3A2B" w:rsidRDefault="00000000" w:rsidP="00BF3A2B">
            <w:pPr>
              <w:pStyle w:val="TableParagraph"/>
              <w:ind w:right="1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ให้ความสําคัญกับการแก้ไข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ปัญหาการทุจริตและประพฤติมิชอบ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7BFAC044" w14:textId="494488A9" w:rsidR="00E63BF8" w:rsidRPr="00BF3A2B" w:rsidRDefault="00D43B90" w:rsidP="00FD7F8B">
            <w:pPr>
              <w:pStyle w:val="TableParagraph"/>
              <w:spacing w:line="348" w:lineRule="exact"/>
              <w:ind w:left="15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96.36</w:t>
            </w:r>
          </w:p>
        </w:tc>
        <w:tc>
          <w:tcPr>
            <w:tcW w:w="5495" w:type="dxa"/>
          </w:tcPr>
          <w:p w14:paraId="5DAEDA6D" w14:textId="77777777" w:rsidR="00E63BF8" w:rsidRPr="00BF3A2B" w:rsidRDefault="00000000" w:rsidP="00BF3A2B">
            <w:pPr>
              <w:pStyle w:val="TableParagraph"/>
              <w:spacing w:line="348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จัดให้มี</w:t>
            </w:r>
            <w:proofErr w:type="spellEnd"/>
          </w:p>
          <w:p w14:paraId="17FE6CD4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กิจกรรมที่ผู้บริหารและบุคลากรภายในหน่วยงานได้มีส่วนร่วมใน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การดําเนินการด้านการส่งเสริมคุณธรรมและความโปร่งใสภายใน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proofErr w:type="gram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และสร้างวัฒนธรรม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ขับเคลื่อนจริยธรรม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พร้อมทั้งประชาสัมพันธ์กิจกรรมที่ได้จัดขึ้น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ผ่านช่องทางประชาสัมพันธ์ต่างๆ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Social Network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เป็นต้น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เพื่อสร้างภาพลักษณ์ที่ดีของหน่วยงานในการ</w:t>
            </w:r>
            <w:proofErr w:type="spellEnd"/>
          </w:p>
          <w:p w14:paraId="16A1C3B4" w14:textId="77777777" w:rsidR="00E63BF8" w:rsidRPr="00BF3A2B" w:rsidRDefault="00000000" w:rsidP="00BF3A2B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ต่อต้านการทุจริต</w:t>
            </w:r>
            <w:proofErr w:type="spellEnd"/>
          </w:p>
        </w:tc>
      </w:tr>
      <w:tr w:rsidR="00E63BF8" w:rsidRPr="00BF3A2B" w14:paraId="0B2E67E9" w14:textId="77777777">
        <w:trPr>
          <w:trHeight w:val="3254"/>
        </w:trPr>
        <w:tc>
          <w:tcPr>
            <w:tcW w:w="3227" w:type="dxa"/>
          </w:tcPr>
          <w:p w14:paraId="0EE4419D" w14:textId="77777777" w:rsidR="00E63BF8" w:rsidRPr="00BF3A2B" w:rsidRDefault="00000000" w:rsidP="00BF3A2B">
            <w:pPr>
              <w:pStyle w:val="TableParagraph"/>
              <w:ind w:right="1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ท่านคิดว่าการดําเนินการเพื่อ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ป้องกันการทุจริตและประพฤติมิ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สามารถ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ป้องกันการทุจริตและประพฤติมิ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ได้มากน้อยเพียงใด</w:t>
            </w:r>
            <w:proofErr w:type="spellEnd"/>
          </w:p>
        </w:tc>
        <w:tc>
          <w:tcPr>
            <w:tcW w:w="1136" w:type="dxa"/>
          </w:tcPr>
          <w:p w14:paraId="65B5CB38" w14:textId="69A5A25C" w:rsidR="00E63BF8" w:rsidRPr="00BF3A2B" w:rsidRDefault="00D43B90" w:rsidP="00FD7F8B">
            <w:pPr>
              <w:pStyle w:val="TableParagraph"/>
              <w:spacing w:line="351" w:lineRule="exact"/>
              <w:ind w:left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98.64</w:t>
            </w:r>
          </w:p>
        </w:tc>
        <w:tc>
          <w:tcPr>
            <w:tcW w:w="5495" w:type="dxa"/>
          </w:tcPr>
          <w:p w14:paraId="07AC7F2E" w14:textId="77777777" w:rsidR="00D43B90" w:rsidRDefault="00000000" w:rsidP="00BF3A2B">
            <w:pPr>
              <w:pStyle w:val="TableParagraph"/>
              <w:ind w:left="108" w:right="1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การวิเคราะห์มาตรการส่งเสริมคุณธรรมและความโปร่งใสภาย</w:t>
            </w:r>
            <w:proofErr w:type="spellEnd"/>
          </w:p>
          <w:p w14:paraId="0A42237A" w14:textId="71152560" w:rsidR="00E63BF8" w:rsidRPr="00BF3A2B" w:rsidRDefault="00000000" w:rsidP="00D43B90">
            <w:pPr>
              <w:pStyle w:val="TableParagraph"/>
              <w:ind w:left="108" w:right="14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</w:t>
            </w:r>
            <w:proofErr w:type="spellEnd"/>
            <w:r w:rsidR="00D43B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น่วยงานที่ได้กําหนดไว้รวมทั้งผลการประเมินคุณธรรมและ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ความโปร่งใสในการดําเนินงานของหน่วยงาน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ประกอบกับการ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ประเมินความเสี่ยงการทุจริตในประเด็นการเรียกรับสินบน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จากนั้น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นําผลการวิเคราะห์มากําหนดมาตรการ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กิจกรรมเพื่อจัดทําแผนปฏิบัติการป้องกันการทุจริตของ</w:t>
            </w:r>
            <w:proofErr w:type="spellEnd"/>
          </w:p>
          <w:p w14:paraId="2657A3AA" w14:textId="77777777" w:rsidR="00E63BF8" w:rsidRPr="00BF3A2B" w:rsidRDefault="00000000" w:rsidP="00BF3A2B">
            <w:pPr>
              <w:pStyle w:val="TableParagraph"/>
              <w:spacing w:line="36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และดําเนินการตามแผนฯ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ที่ได้กําหนดไว้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ทั้งนี้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เผยแพร่ให้บุคลากรภายในหน่วยงานรับทราบด้วย</w:t>
            </w:r>
            <w:proofErr w:type="spellEnd"/>
          </w:p>
        </w:tc>
      </w:tr>
    </w:tbl>
    <w:p w14:paraId="0E54FD23" w14:textId="77777777" w:rsidR="00E63BF8" w:rsidRPr="00BF3A2B" w:rsidRDefault="00E63BF8" w:rsidP="00BF3A2B">
      <w:pPr>
        <w:pStyle w:val="TableParagraph"/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6"/>
        <w:gridCol w:w="5495"/>
      </w:tblGrid>
      <w:tr w:rsidR="00E63BF8" w:rsidRPr="00BF3A2B" w14:paraId="01487ED8" w14:textId="77777777">
        <w:trPr>
          <w:trHeight w:val="361"/>
        </w:trPr>
        <w:tc>
          <w:tcPr>
            <w:tcW w:w="3227" w:type="dxa"/>
            <w:shd w:val="clear" w:color="auto" w:fill="D9D9D9"/>
          </w:tcPr>
          <w:p w14:paraId="6D7FD0A0" w14:textId="77777777" w:rsidR="00E63BF8" w:rsidRPr="00BF3A2B" w:rsidRDefault="00000000" w:rsidP="00BF3A2B">
            <w:pPr>
              <w:pStyle w:val="TableParagraph"/>
              <w:spacing w:line="342" w:lineRule="exact"/>
              <w:ind w:left="8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14:paraId="5B736AB5" w14:textId="77777777" w:rsidR="00E63BF8" w:rsidRPr="00BF3A2B" w:rsidRDefault="00000000" w:rsidP="00BF3A2B">
            <w:pPr>
              <w:pStyle w:val="TableParagraph"/>
              <w:spacing w:line="342" w:lineRule="exact"/>
              <w:ind w:left="15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5" w:type="dxa"/>
            <w:shd w:val="clear" w:color="auto" w:fill="D9D9D9"/>
          </w:tcPr>
          <w:p w14:paraId="75D180D6" w14:textId="77777777" w:rsidR="00E63BF8" w:rsidRPr="00BF3A2B" w:rsidRDefault="00000000" w:rsidP="00BF3A2B">
            <w:pPr>
              <w:pStyle w:val="TableParagraph"/>
              <w:spacing w:line="342" w:lineRule="exact"/>
              <w:ind w:left="113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476D6E2C" w14:textId="77777777">
        <w:trPr>
          <w:trHeight w:val="2171"/>
        </w:trPr>
        <w:tc>
          <w:tcPr>
            <w:tcW w:w="3227" w:type="dxa"/>
          </w:tcPr>
          <w:p w14:paraId="5536C390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i15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ท่านเชื่อมั่นในกระบวนการ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จัดการเรื่องร้องเรียนการทุจริตและ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ประพฤติมิชอบภายในหน่วยงานของ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ท่าน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136" w:type="dxa"/>
          </w:tcPr>
          <w:p w14:paraId="30F953C4" w14:textId="6B058E45" w:rsidR="00E63BF8" w:rsidRPr="00BF3A2B" w:rsidRDefault="00D43B90" w:rsidP="00FD7F8B">
            <w:pPr>
              <w:pStyle w:val="TableParagraph"/>
              <w:spacing w:line="351" w:lineRule="exact"/>
              <w:ind w:left="0" w:right="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96.82</w:t>
            </w:r>
          </w:p>
        </w:tc>
        <w:tc>
          <w:tcPr>
            <w:tcW w:w="5495" w:type="dxa"/>
          </w:tcPr>
          <w:p w14:paraId="680F4D15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ควรพัฒนาและยกระดับผลการประเมินอย่างต่อเนื่อง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ทบทวน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แนวปฏิบัติสําหรับการจัดการเรื่องร้องเรียนการทุจริต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ช่องทางการร้องเรียนที่สะดวก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เข้าถึงได้ง่าย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สร้างความมั่นใจแก่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ผู้ร้องเรียนว่าจะมีการเก็บรักษาข้อมูลเป็นความลับและไม่มี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ผลกระทบต่อผู้ร้องเรียน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และควรเผยแพร่แนวปฏิบัติและ</w:t>
            </w:r>
            <w:proofErr w:type="spellEnd"/>
          </w:p>
          <w:p w14:paraId="2E0D1864" w14:textId="77777777" w:rsidR="00E63BF8" w:rsidRPr="00BF3A2B" w:rsidRDefault="00000000" w:rsidP="00BF3A2B">
            <w:pPr>
              <w:pStyle w:val="TableParagraph"/>
              <w:spacing w:line="353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ช่องทางดังกล่าวให้สาธารณชนทราบด้วย</w:t>
            </w:r>
            <w:proofErr w:type="spellEnd"/>
          </w:p>
        </w:tc>
      </w:tr>
    </w:tbl>
    <w:p w14:paraId="4C287084" w14:textId="77777777" w:rsidR="00E63BF8" w:rsidRPr="00BF3A2B" w:rsidRDefault="00000000" w:rsidP="00BF3A2B">
      <w:pPr>
        <w:spacing w:before="293" w:after="14"/>
        <w:ind w:left="1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proofErr w:type="spell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แบบวัดการเปิดเผยข้อมูลสาธารณะ</w:t>
      </w:r>
      <w:proofErr w:type="spell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>Assessment :</w:t>
      </w:r>
      <w:proofErr w:type="gramEnd"/>
      <w:r w:rsidRPr="00BF3A2B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OIT)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991"/>
        <w:gridCol w:w="5497"/>
      </w:tblGrid>
      <w:tr w:rsidR="00E63BF8" w:rsidRPr="00BF3A2B" w14:paraId="3BD88DC3" w14:textId="77777777">
        <w:trPr>
          <w:trHeight w:val="362"/>
        </w:trPr>
        <w:tc>
          <w:tcPr>
            <w:tcW w:w="3368" w:type="dxa"/>
            <w:shd w:val="clear" w:color="auto" w:fill="BEBEBE"/>
          </w:tcPr>
          <w:p w14:paraId="46714C53" w14:textId="77777777" w:rsidR="00E63BF8" w:rsidRPr="00BF3A2B" w:rsidRDefault="00000000" w:rsidP="00BF3A2B">
            <w:pPr>
              <w:pStyle w:val="TableParagraph"/>
              <w:spacing w:line="342" w:lineRule="exact"/>
              <w:ind w:left="90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ประเด็นข้อคําถาม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0389D3DD" w14:textId="77777777" w:rsidR="00E63BF8" w:rsidRPr="00BF3A2B" w:rsidRDefault="00000000" w:rsidP="00BF3A2B">
            <w:pPr>
              <w:pStyle w:val="TableParagraph"/>
              <w:spacing w:line="342" w:lineRule="exact"/>
              <w:ind w:left="17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7" w:type="dxa"/>
            <w:shd w:val="clear" w:color="auto" w:fill="BEBEBE"/>
          </w:tcPr>
          <w:p w14:paraId="5991723E" w14:textId="77777777" w:rsidR="00E63BF8" w:rsidRPr="00BF3A2B" w:rsidRDefault="00000000" w:rsidP="00BF3A2B">
            <w:pPr>
              <w:pStyle w:val="TableParagraph"/>
              <w:spacing w:line="342" w:lineRule="exact"/>
              <w:ind w:left="11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58AE5FBE" w14:textId="77777777">
        <w:trPr>
          <w:trHeight w:val="2894"/>
        </w:trPr>
        <w:tc>
          <w:tcPr>
            <w:tcW w:w="3368" w:type="dxa"/>
          </w:tcPr>
          <w:p w14:paraId="7DC3587D" w14:textId="77777777" w:rsidR="00E63BF8" w:rsidRPr="00BF3A2B" w:rsidRDefault="00000000" w:rsidP="00BF3A2B">
            <w:pPr>
              <w:pStyle w:val="TableParagraph"/>
              <w:ind w:right="1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แนวปฏิบัติการจัดการเรื่อง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ร้องเรียนการทุจริตและประพฤติมิ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ชอบ</w:t>
            </w:r>
            <w:proofErr w:type="spellEnd"/>
          </w:p>
        </w:tc>
        <w:tc>
          <w:tcPr>
            <w:tcW w:w="991" w:type="dxa"/>
          </w:tcPr>
          <w:p w14:paraId="4A26ADC5" w14:textId="13E2A38C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48E529DE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และเผยแพร่ข้อมูลแนวปฏิบัติการจัดการเรื่องร้องเรียนการทุจริต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และประพฤติมิชอบที่มีเนื้อหาและองค์ประกอบถูกต้องครบถ้วน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โดยเฉพาะการให้ความสําคัญกับ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การคุ้มครองข้อมูลผู้แจ้งเบาะแสการทุจริตและประพฤติมิชอบ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ผ่านกระบวนการบริหารจัดการเรื่องร้องเรียนการทุจริตและ</w:t>
            </w:r>
            <w:proofErr w:type="spellEnd"/>
          </w:p>
          <w:p w14:paraId="1A84188B" w14:textId="77777777" w:rsidR="00E63BF8" w:rsidRPr="00BF3A2B" w:rsidRDefault="00000000" w:rsidP="00BF3A2B">
            <w:pPr>
              <w:pStyle w:val="TableParagraph"/>
              <w:spacing w:line="36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ประพฤติมิชอบที่มีความรวดเร็ว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สามารถติดตามเรื่องร้องเรียนได้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และมีผู้รับผิดชอบที่ชัดเจน</w:t>
            </w:r>
            <w:proofErr w:type="spellEnd"/>
          </w:p>
        </w:tc>
      </w:tr>
      <w:tr w:rsidR="00E63BF8" w:rsidRPr="00BF3A2B" w14:paraId="15756AF9" w14:textId="77777777">
        <w:trPr>
          <w:trHeight w:val="2888"/>
        </w:trPr>
        <w:tc>
          <w:tcPr>
            <w:tcW w:w="3368" w:type="dxa"/>
          </w:tcPr>
          <w:p w14:paraId="349BCE4C" w14:textId="77777777" w:rsidR="00E63BF8" w:rsidRPr="00BF3A2B" w:rsidRDefault="00000000" w:rsidP="00BF3A2B">
            <w:pPr>
              <w:pStyle w:val="TableParagraph"/>
              <w:spacing w:line="345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o23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ช่องทางแจ้งเรื่องร้องเรียนการ</w:t>
            </w:r>
            <w:proofErr w:type="spellEnd"/>
          </w:p>
          <w:p w14:paraId="5845FE05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ทุจริตและประพฤติมิชอบ</w:t>
            </w:r>
            <w:proofErr w:type="spellEnd"/>
          </w:p>
        </w:tc>
        <w:tc>
          <w:tcPr>
            <w:tcW w:w="991" w:type="dxa"/>
          </w:tcPr>
          <w:p w14:paraId="102ED971" w14:textId="63A425F4" w:rsidR="00E63BF8" w:rsidRPr="00BF3A2B" w:rsidRDefault="00000000" w:rsidP="00C07AA6">
            <w:pPr>
              <w:pStyle w:val="TableParagraph"/>
              <w:spacing w:line="345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70586C6F" w14:textId="77777777" w:rsidR="00E63BF8" w:rsidRPr="00BF3A2B" w:rsidRDefault="00000000" w:rsidP="00BF3A2B">
            <w:pPr>
              <w:pStyle w:val="TableParagraph"/>
              <w:spacing w:line="345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</w:p>
          <w:p w14:paraId="0B44DADC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และเผยแพร่ข้อมูลช่องทางแจ้งเรื่องร้องเรียนการทุจริตและ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ประพฤติมิชอบที่มีเนื้อหาและองค์ประกอบถูกต้องครบถ้วนตาม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และควรพัฒนาช่องทางการรับแจ้งเรื่อง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ร้องเรียนการทุจริตและประพฤติมิชอบที่สะดวกและปลอดภัย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เพื่อเป็นการสร้างการรับรู้ต่อสาธารณชนว่า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หน่วยงานให้</w:t>
            </w:r>
            <w:proofErr w:type="spellEnd"/>
          </w:p>
          <w:p w14:paraId="6B8CD933" w14:textId="77777777" w:rsidR="00E63BF8" w:rsidRPr="00BF3A2B" w:rsidRDefault="00000000" w:rsidP="00BF3A2B">
            <w:pPr>
              <w:pStyle w:val="TableParagraph"/>
              <w:spacing w:line="36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ความสําคัญและมีความจริงจังต่อการแก้ไขปัญหาการทุจริตและ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ประพฤติมิชอบของเจ้าหน้าที่ภายในหน่วยงาน</w:t>
            </w:r>
            <w:proofErr w:type="spellEnd"/>
          </w:p>
        </w:tc>
      </w:tr>
      <w:tr w:rsidR="00E63BF8" w:rsidRPr="00BF3A2B" w14:paraId="0F2D2D4C" w14:textId="77777777">
        <w:trPr>
          <w:trHeight w:val="1446"/>
        </w:trPr>
        <w:tc>
          <w:tcPr>
            <w:tcW w:w="3368" w:type="dxa"/>
          </w:tcPr>
          <w:p w14:paraId="5495863B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ข้อมูลสถิติเรื่องร้องเรียนการ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ทุจริตและประพฤติมิชอบ</w:t>
            </w:r>
            <w:proofErr w:type="spellEnd"/>
          </w:p>
        </w:tc>
        <w:tc>
          <w:tcPr>
            <w:tcW w:w="991" w:type="dxa"/>
          </w:tcPr>
          <w:p w14:paraId="074B72FC" w14:textId="3EF57EF5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7486D016" w14:textId="77777777" w:rsidR="00E63BF8" w:rsidRPr="00BF3A2B" w:rsidRDefault="00000000" w:rsidP="00BF3A2B">
            <w:pPr>
              <w:pStyle w:val="TableParagraph"/>
              <w:ind w:right="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และเผยแพร่ข้อมูลสถิติเรื่องร้องเรียนการทุจริตและประพฤติมิ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ชอบเพื่อสร้างความเชื่อมั่นในกระบวนการจัดการเรื่องร้องเรียน</w:t>
            </w:r>
            <w:proofErr w:type="spellEnd"/>
          </w:p>
          <w:p w14:paraId="72E9D214" w14:textId="77777777" w:rsidR="00E63BF8" w:rsidRPr="00BF3A2B" w:rsidRDefault="00000000" w:rsidP="00BF3A2B">
            <w:pPr>
              <w:pStyle w:val="TableParagraph"/>
              <w:spacing w:line="35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การทุจริตและประพฤติมิชอบของหน่วยงานให้กับสาธารณชน</w:t>
            </w:r>
            <w:proofErr w:type="spellEnd"/>
          </w:p>
        </w:tc>
      </w:tr>
      <w:tr w:rsidR="00E63BF8" w:rsidRPr="00BF3A2B" w14:paraId="443BABA5" w14:textId="77777777">
        <w:trPr>
          <w:trHeight w:val="2169"/>
        </w:trPr>
        <w:tc>
          <w:tcPr>
            <w:tcW w:w="3368" w:type="dxa"/>
          </w:tcPr>
          <w:p w14:paraId="532F82F7" w14:textId="77777777" w:rsidR="00E63BF8" w:rsidRPr="00BF3A2B" w:rsidRDefault="00000000" w:rsidP="00BF3A2B">
            <w:pPr>
              <w:pStyle w:val="TableParagraph"/>
              <w:spacing w:line="237" w:lineRule="auto"/>
              <w:ind w:right="1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o26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ประกาศเจตนารมณ์นโยบาย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จากการปฏิบัติหน้าที่</w:t>
            </w:r>
            <w:proofErr w:type="spellEnd"/>
          </w:p>
        </w:tc>
        <w:tc>
          <w:tcPr>
            <w:tcW w:w="991" w:type="dxa"/>
          </w:tcPr>
          <w:p w14:paraId="60C02D12" w14:textId="7DBFC84F" w:rsidR="00E63BF8" w:rsidRPr="00BF3A2B" w:rsidRDefault="00000000" w:rsidP="00C07AA6">
            <w:pPr>
              <w:pStyle w:val="TableParagraph"/>
              <w:spacing w:line="351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478E0898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ประกาศเจตนารมณ์นโยบาย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จากการปฏิบัติหน้าที่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ที่มีเนื้อหาและองค์ประกอบถูกต้อง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ครบถ้วนตามหลักเกณฑ์การประเมิน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เพื่อให้เกิดค่านิยมและ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ซึ่งจะช่วย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ลดปัญหาการรับสินบนใน</w:t>
            </w:r>
            <w:proofErr w:type="spellEnd"/>
          </w:p>
          <w:p w14:paraId="2EEC8F21" w14:textId="77777777" w:rsidR="00E63BF8" w:rsidRPr="00BF3A2B" w:rsidRDefault="00000000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รูปแบบของขวัญหรือของกํานัลของเจ้าหน้าที่ภายในหน่วยงาน</w:t>
            </w:r>
            <w:proofErr w:type="spellEnd"/>
          </w:p>
        </w:tc>
      </w:tr>
      <w:tr w:rsidR="00E63BF8" w:rsidRPr="00BF3A2B" w14:paraId="0AA4673A" w14:textId="77777777">
        <w:trPr>
          <w:trHeight w:val="1447"/>
        </w:trPr>
        <w:tc>
          <w:tcPr>
            <w:tcW w:w="3368" w:type="dxa"/>
          </w:tcPr>
          <w:p w14:paraId="4034BDCC" w14:textId="77777777" w:rsidR="00E63BF8" w:rsidRPr="00BF3A2B" w:rsidRDefault="00000000" w:rsidP="00BF3A2B">
            <w:pPr>
              <w:pStyle w:val="TableParagraph"/>
              <w:ind w:right="9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การสร้างวัฒนธรรม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</w:t>
            </w:r>
          </w:p>
        </w:tc>
        <w:tc>
          <w:tcPr>
            <w:tcW w:w="991" w:type="dxa"/>
          </w:tcPr>
          <w:p w14:paraId="42620151" w14:textId="1FDCEFE8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44D961D5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และเผยแพร่ข้อมูลการสร้างวัฒนธรรม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เนื้อหาและองค์ประกอบถูกต้องครบถ้วนตามหลักเกณฑ์การ</w:t>
            </w:r>
            <w:proofErr w:type="spellEnd"/>
          </w:p>
          <w:p w14:paraId="628B0750" w14:textId="77777777" w:rsidR="00E63BF8" w:rsidRPr="00BF3A2B" w:rsidRDefault="00000000" w:rsidP="00BF3A2B">
            <w:pPr>
              <w:pStyle w:val="TableParagraph"/>
              <w:spacing w:line="353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โดยให้ความสําคัญกับการขับเคลื่อนหรือเสริมสร้าง</w:t>
            </w:r>
            <w:proofErr w:type="spellEnd"/>
          </w:p>
        </w:tc>
      </w:tr>
    </w:tbl>
    <w:p w14:paraId="6018C368" w14:textId="77777777" w:rsidR="00E63BF8" w:rsidRPr="00BF3A2B" w:rsidRDefault="00E63BF8" w:rsidP="00BF3A2B">
      <w:pPr>
        <w:pStyle w:val="TableParagraph"/>
        <w:spacing w:line="353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102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991"/>
        <w:gridCol w:w="5497"/>
      </w:tblGrid>
      <w:tr w:rsidR="00E63BF8" w:rsidRPr="00BF3A2B" w14:paraId="35CECA38" w14:textId="77777777">
        <w:trPr>
          <w:trHeight w:val="361"/>
        </w:trPr>
        <w:tc>
          <w:tcPr>
            <w:tcW w:w="3368" w:type="dxa"/>
            <w:shd w:val="clear" w:color="auto" w:fill="BEBEBE"/>
          </w:tcPr>
          <w:p w14:paraId="310D547C" w14:textId="77777777" w:rsidR="00E63BF8" w:rsidRPr="00BF3A2B" w:rsidRDefault="00000000" w:rsidP="00BF3A2B">
            <w:pPr>
              <w:pStyle w:val="TableParagraph"/>
              <w:spacing w:line="342" w:lineRule="exact"/>
              <w:ind w:left="90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676EDB82" w14:textId="77777777" w:rsidR="00E63BF8" w:rsidRPr="00BF3A2B" w:rsidRDefault="00000000" w:rsidP="00BF3A2B">
            <w:pPr>
              <w:pStyle w:val="TableParagraph"/>
              <w:spacing w:line="342" w:lineRule="exact"/>
              <w:ind w:left="17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7" w:type="dxa"/>
            <w:shd w:val="clear" w:color="auto" w:fill="BEBEBE"/>
          </w:tcPr>
          <w:p w14:paraId="22E7E87D" w14:textId="77777777" w:rsidR="00E63BF8" w:rsidRPr="00BF3A2B" w:rsidRDefault="00000000" w:rsidP="00BF3A2B">
            <w:pPr>
              <w:pStyle w:val="TableParagraph"/>
              <w:spacing w:line="342" w:lineRule="exact"/>
              <w:ind w:left="11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64636704" w14:textId="77777777">
        <w:trPr>
          <w:trHeight w:val="724"/>
        </w:trPr>
        <w:tc>
          <w:tcPr>
            <w:tcW w:w="3368" w:type="dxa"/>
          </w:tcPr>
          <w:p w14:paraId="593092C5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991" w:type="dxa"/>
          </w:tcPr>
          <w:p w14:paraId="377B73E5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5497" w:type="dxa"/>
          </w:tcPr>
          <w:p w14:paraId="1619FA5A" w14:textId="77777777" w:rsidR="00E63BF8" w:rsidRPr="00BF3A2B" w:rsidRDefault="00000000" w:rsidP="00BF3A2B">
            <w:pPr>
              <w:pStyle w:val="TableParagraph"/>
              <w:spacing w:line="35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เพื่อให้เกิดค่านิยมและวัฒนธรรม</w:t>
            </w:r>
            <w:proofErr w:type="spellEnd"/>
          </w:p>
          <w:p w14:paraId="7DA60038" w14:textId="77777777" w:rsidR="00E63BF8" w:rsidRPr="00BF3A2B" w:rsidRDefault="00000000" w:rsidP="00BF3A2B">
            <w:pPr>
              <w:pStyle w:val="TableParagraph"/>
              <w:spacing w:line="354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แก่เจ้าหน้าที่ภายในหน่วยงาน</w:t>
            </w:r>
            <w:proofErr w:type="spellEnd"/>
          </w:p>
        </w:tc>
      </w:tr>
      <w:tr w:rsidR="00E63BF8" w:rsidRPr="00BF3A2B" w14:paraId="038D85FF" w14:textId="77777777">
        <w:trPr>
          <w:trHeight w:val="5061"/>
        </w:trPr>
        <w:tc>
          <w:tcPr>
            <w:tcW w:w="3368" w:type="dxa"/>
          </w:tcPr>
          <w:p w14:paraId="5473FC43" w14:textId="77777777" w:rsidR="00E63BF8" w:rsidRPr="00BF3A2B" w:rsidRDefault="00000000" w:rsidP="00BF3A2B">
            <w:pPr>
              <w:pStyle w:val="TableParagraph"/>
              <w:spacing w:line="237" w:lineRule="auto"/>
              <w:ind w:right="5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o28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รายงานผลตามนโยบาย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</w:t>
            </w:r>
          </w:p>
        </w:tc>
        <w:tc>
          <w:tcPr>
            <w:tcW w:w="991" w:type="dxa"/>
          </w:tcPr>
          <w:p w14:paraId="00A18131" w14:textId="2D80829A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4EE5E906" w14:textId="77777777" w:rsidR="00E63BF8" w:rsidRPr="00BF3A2B" w:rsidRDefault="00000000" w:rsidP="00BF3A2B">
            <w:pPr>
              <w:pStyle w:val="TableParagraph"/>
              <w:ind w:right="3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จัดทําและเผยแพร่ข้อมูล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รายงานผลตามนโยบาย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ที่มีเนื้อหาและองค์ประกอบถูกต้องครบถ้วนตาม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ตลอดจนเป็นไปตามแนวทางที่สํานักงาน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ป.ป.ท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โดยให้ความสําคัญกับการขับเคลื่อนหรือ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เสริมสร้างวัฒนธรรม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ตลอดจนการกํากับติดตาม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ให้เกิดการปฏิบัติที่ชัดเจน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และรายงานผลตามนโยบาย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ต่อสาธารณชน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เพื่อให้เกิดค่านิยมและวัฒนธรรม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ซึ่งจะช่วย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ลดปัญหาการรับสินบนในรูปแบบ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ของขวัญหรือของกํานัลของเจ้าหน้าที่ภายในหน่วยงาน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เพื่อสร้าง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ความเชื่อมั่นว่าหน่วยงานมีการนํานโยบาย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ขับเคลื่อนให้เกิดเป็นค่านิยมและวัฒนธรรมองค์กร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อันจะช่วยลด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ปัญหาการรับสินบนในรูปแบบของขวัญหรือของกํานัลของ</w:t>
            </w:r>
            <w:proofErr w:type="spellEnd"/>
          </w:p>
          <w:p w14:paraId="65297C2C" w14:textId="77777777" w:rsidR="00E63BF8" w:rsidRPr="00BF3A2B" w:rsidRDefault="00000000" w:rsidP="00BF3A2B">
            <w:pPr>
              <w:pStyle w:val="TableParagraph"/>
              <w:spacing w:line="345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เจ้าหน้าที่ภายในหน่วยงาน</w:t>
            </w:r>
            <w:proofErr w:type="spellEnd"/>
          </w:p>
        </w:tc>
      </w:tr>
      <w:tr w:rsidR="00E63BF8" w:rsidRPr="00BF3A2B" w14:paraId="7BB4E225" w14:textId="77777777">
        <w:trPr>
          <w:trHeight w:val="3256"/>
        </w:trPr>
        <w:tc>
          <w:tcPr>
            <w:tcW w:w="3368" w:type="dxa"/>
          </w:tcPr>
          <w:p w14:paraId="675A2B3A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o29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รายงานการรับทรัพย์สินหรือ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ประโยชน์อื่นใดโดยธรรมจรรยา</w:t>
            </w:r>
            <w:proofErr w:type="spellEnd"/>
          </w:p>
        </w:tc>
        <w:tc>
          <w:tcPr>
            <w:tcW w:w="991" w:type="dxa"/>
          </w:tcPr>
          <w:p w14:paraId="093934A1" w14:textId="1DD50972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72A4AED2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ควรรักษาระดับมาตรฐานและมีการพัฒนาอย่างต่อเนื่องดําเนิน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จัดทําและเผยแพร่ข้อมูล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รายงานการรับทรัพย์สินหรือประโยชน์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อื่นใดโดยธรรมจรรยา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ที่มีเนื้อหาและองค์ประกอบถูกต้อง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ครบถ้วนตามหลักเกณฑ์การประเมิน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และควรสร้างความรู้ความ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เข้าใจถึงแนวทางปฏิบัติในการรับทรัพย์สินหรือประโยชน์อื่นใด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อันอาจคํานวณเป็นเงินได้ตามกฎหมายมาตรา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128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แห่ง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พระราชบัญญัติประกอบรัฐธรรมนูญว่าด้วยการป้องกันและ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ปราบปรามการทุจริต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2561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เพื่อป้องกันไม่ให้เจ้าหน้าที่</w:t>
            </w:r>
            <w:proofErr w:type="spellEnd"/>
          </w:p>
          <w:p w14:paraId="32D3A02E" w14:textId="77777777" w:rsidR="00E63BF8" w:rsidRPr="00BF3A2B" w:rsidRDefault="00000000" w:rsidP="00BF3A2B">
            <w:pPr>
              <w:pStyle w:val="TableParagraph"/>
              <w:spacing w:line="35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ของหน่วยงานมีความเสี่ยงที่จะมีความผิดฐานเรียกรับสินบน</w:t>
            </w:r>
            <w:proofErr w:type="spellEnd"/>
          </w:p>
        </w:tc>
      </w:tr>
      <w:tr w:rsidR="00E63BF8" w:rsidRPr="00BF3A2B" w14:paraId="32A6D6C2" w14:textId="77777777">
        <w:trPr>
          <w:trHeight w:val="5062"/>
        </w:trPr>
        <w:tc>
          <w:tcPr>
            <w:tcW w:w="3368" w:type="dxa"/>
          </w:tcPr>
          <w:p w14:paraId="655492AF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การประเมินความเสี่ยงการ</w:t>
            </w:r>
            <w:proofErr w:type="spellEnd"/>
          </w:p>
          <w:p w14:paraId="788C3D7B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ทุจริตในประเด็นที่เกี่ยวข้องกับสินบน</w:t>
            </w:r>
            <w:proofErr w:type="spellEnd"/>
          </w:p>
        </w:tc>
        <w:tc>
          <w:tcPr>
            <w:tcW w:w="991" w:type="dxa"/>
          </w:tcPr>
          <w:p w14:paraId="371F85D4" w14:textId="0035F19A" w:rsidR="00E63BF8" w:rsidRPr="00BF3A2B" w:rsidRDefault="00000000" w:rsidP="00C07AA6">
            <w:pPr>
              <w:pStyle w:val="TableParagraph"/>
              <w:spacing w:line="348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4F5DF074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</w:t>
            </w:r>
            <w:proofErr w:type="spellEnd"/>
          </w:p>
          <w:p w14:paraId="61DE7532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และเผยแพร่ข้อมูลการประเมินความเสี่ยงการทุจริตในประเด็นที่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เกี่ยวข้องกับสินบนที่มีเนื้อหาและองค์ประกอบถูกต้องครบถ้วน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โดยควรมีการทบทวนและวิเคราะห์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เพื่อค้นหาความเสี่ยงการทุจริตในรูปแบบที่เจ้าหน้าที่ใน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หน่วยงานมีเรียก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เพื่อแลกกับการที่เจ้าหน้าที่จะ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ปฏิบัติงานหรือให้บริการ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หรือละเว้นการปฏิบัติ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ไม่ว่าการกระทํา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นั้นจะชอบหรือมิชอบด้วยหน้าที่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กระบวนงาน</w:t>
            </w:r>
            <w:proofErr w:type="spellEnd"/>
          </w:p>
          <w:p w14:paraId="2E42DDF3" w14:textId="5A23D99C" w:rsidR="00E63BF8" w:rsidRPr="00D43B90" w:rsidRDefault="00D43B90" w:rsidP="00D43B90">
            <w:pPr>
              <w:pStyle w:val="TableParagraph"/>
              <w:tabs>
                <w:tab w:val="left" w:pos="442"/>
              </w:tabs>
              <w:spacing w:line="358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การอนุมัติ</w:t>
            </w:r>
            <w:proofErr w:type="spellEnd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อนุญาต</w:t>
            </w:r>
            <w:proofErr w:type="spellEnd"/>
          </w:p>
          <w:p w14:paraId="56498480" w14:textId="37BA5674" w:rsidR="00E63BF8" w:rsidRPr="00D43B90" w:rsidRDefault="00D43B90" w:rsidP="00D43B90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การใช้อํานาจตามกฎหมาย</w:t>
            </w:r>
            <w:proofErr w:type="spellEnd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การให้บริการตามภารกิจ</w:t>
            </w:r>
            <w:proofErr w:type="spellEnd"/>
          </w:p>
          <w:p w14:paraId="5D6CF871" w14:textId="4C9CC855" w:rsidR="00E63BF8" w:rsidRPr="00D43B90" w:rsidRDefault="00D43B90" w:rsidP="00D43B90">
            <w:pPr>
              <w:pStyle w:val="TableParagraph"/>
              <w:tabs>
                <w:tab w:val="left" w:pos="4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(3)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การจัดซื้อจัดจ้าง</w:t>
            </w:r>
            <w:proofErr w:type="spellEnd"/>
          </w:p>
          <w:p w14:paraId="454A31BE" w14:textId="77777777" w:rsidR="00D43B90" w:rsidRDefault="00D43B90" w:rsidP="00D43B90">
            <w:pPr>
              <w:pStyle w:val="TableParagraph"/>
              <w:tabs>
                <w:tab w:val="left" w:pos="442"/>
              </w:tabs>
              <w:spacing w:before="3" w:line="237" w:lineRule="auto"/>
              <w:ind w:left="0"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(4)</w:t>
            </w:r>
            <w:proofErr w:type="spellStart"/>
            <w:r w:rsidRPr="00D43B90">
              <w:rPr>
                <w:rFonts w:ascii="TH SarabunIT๙" w:hAnsi="TH SarabunIT๙" w:cs="TH SarabunIT๙"/>
                <w:sz w:val="32"/>
                <w:szCs w:val="32"/>
              </w:rPr>
              <w:t>การบริหารงานบุคคล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และกําหนดมาตรการและ</w:t>
            </w:r>
            <w:proofErr w:type="spellEnd"/>
          </w:p>
          <w:p w14:paraId="006203C0" w14:textId="77777777" w:rsidR="00D43B90" w:rsidRDefault="00000000" w:rsidP="00D43B90">
            <w:pPr>
              <w:pStyle w:val="TableParagraph"/>
              <w:tabs>
                <w:tab w:val="left" w:pos="442"/>
              </w:tabs>
              <w:spacing w:before="3" w:line="237" w:lineRule="auto"/>
              <w:ind w:left="0" w:right="11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กลไกในการบริหารจัดการความเสี่ยงที่เพียงพอและมี</w:t>
            </w:r>
            <w:proofErr w:type="spellEnd"/>
          </w:p>
          <w:p w14:paraId="3FE77B12" w14:textId="77777777" w:rsidR="00E63BF8" w:rsidRDefault="00000000" w:rsidP="00D43B90">
            <w:pPr>
              <w:pStyle w:val="TableParagraph"/>
              <w:tabs>
                <w:tab w:val="left" w:pos="442"/>
              </w:tabs>
              <w:spacing w:before="3" w:line="237" w:lineRule="auto"/>
              <w:ind w:left="0" w:right="11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ประสิทธิภาพ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ตลอดจนมีการมอบหมาย</w:t>
            </w:r>
            <w:proofErr w:type="spellEnd"/>
          </w:p>
          <w:p w14:paraId="384E65DE" w14:textId="4B3696E5" w:rsidR="00D43B90" w:rsidRPr="00BF3A2B" w:rsidRDefault="00D43B90" w:rsidP="00D43B90">
            <w:pPr>
              <w:pStyle w:val="TableParagraph"/>
              <w:tabs>
                <w:tab w:val="left" w:pos="442"/>
              </w:tabs>
              <w:spacing w:before="3" w:line="237" w:lineRule="auto"/>
              <w:ind w:left="0" w:right="1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89938A" w14:textId="77777777" w:rsidR="00E63BF8" w:rsidRPr="00BF3A2B" w:rsidRDefault="00E63BF8" w:rsidP="00BF3A2B">
      <w:pPr>
        <w:pStyle w:val="TableParagraph"/>
        <w:spacing w:line="354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 w:rsidSect="00D43B90">
          <w:type w:val="continuous"/>
          <w:pgSz w:w="11910" w:h="16840"/>
          <w:pgMar w:top="1100" w:right="992" w:bottom="56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991"/>
        <w:gridCol w:w="5497"/>
      </w:tblGrid>
      <w:tr w:rsidR="00E63BF8" w:rsidRPr="00BF3A2B" w14:paraId="74DF31A6" w14:textId="77777777">
        <w:trPr>
          <w:trHeight w:val="361"/>
        </w:trPr>
        <w:tc>
          <w:tcPr>
            <w:tcW w:w="3368" w:type="dxa"/>
            <w:shd w:val="clear" w:color="auto" w:fill="BEBEBE"/>
          </w:tcPr>
          <w:p w14:paraId="49EDDE6A" w14:textId="77777777" w:rsidR="00E63BF8" w:rsidRPr="00BF3A2B" w:rsidRDefault="00000000" w:rsidP="00BF3A2B">
            <w:pPr>
              <w:pStyle w:val="TableParagraph"/>
              <w:spacing w:line="342" w:lineRule="exact"/>
              <w:ind w:left="1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457A54B6" w14:textId="77777777" w:rsidR="00E63BF8" w:rsidRPr="00BF3A2B" w:rsidRDefault="00000000" w:rsidP="00BF3A2B">
            <w:pPr>
              <w:pStyle w:val="TableParagraph"/>
              <w:spacing w:line="342" w:lineRule="exact"/>
              <w:ind w:left="17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7" w:type="dxa"/>
            <w:shd w:val="clear" w:color="auto" w:fill="BEBEBE"/>
          </w:tcPr>
          <w:p w14:paraId="0110998C" w14:textId="77777777" w:rsidR="00E63BF8" w:rsidRPr="00BF3A2B" w:rsidRDefault="00000000" w:rsidP="00BF3A2B">
            <w:pPr>
              <w:pStyle w:val="TableParagraph"/>
              <w:spacing w:line="342" w:lineRule="exact"/>
              <w:ind w:left="11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5D9704ED" w14:textId="77777777">
        <w:trPr>
          <w:trHeight w:val="1447"/>
        </w:trPr>
        <w:tc>
          <w:tcPr>
            <w:tcW w:w="3368" w:type="dxa"/>
          </w:tcPr>
          <w:p w14:paraId="3180AA70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991" w:type="dxa"/>
          </w:tcPr>
          <w:p w14:paraId="301756BE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5497" w:type="dxa"/>
          </w:tcPr>
          <w:p w14:paraId="0A677884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ผู้รับผิดชอบอย่างชัดเจน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และกํากับติดตามการดําเนินการให้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เกิดผลในทางปฏิบัติอย่างต่อเนื่อง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เพื่อป้องกันหรือลดความเสี่ยง</w:t>
            </w:r>
            <w:proofErr w:type="spellEnd"/>
          </w:p>
          <w:p w14:paraId="3E8709FD" w14:textId="77777777" w:rsidR="00E63BF8" w:rsidRPr="00BF3A2B" w:rsidRDefault="00000000" w:rsidP="00BF3A2B">
            <w:pPr>
              <w:pStyle w:val="TableParagraph"/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ที่จะเกิดการทุจริตและประพฤติมิชอบของเจ้าหน้าที่ในการ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ปฏิบัติงานของหน่วยงาน</w:t>
            </w:r>
            <w:proofErr w:type="spellEnd"/>
          </w:p>
        </w:tc>
      </w:tr>
      <w:tr w:rsidR="00E63BF8" w:rsidRPr="00BF3A2B" w14:paraId="32BCBA87" w14:textId="77777777">
        <w:trPr>
          <w:trHeight w:val="2532"/>
        </w:trPr>
        <w:tc>
          <w:tcPr>
            <w:tcW w:w="3368" w:type="dxa"/>
          </w:tcPr>
          <w:p w14:paraId="05A4E605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รายงานผลการดําเนินการเพื่อ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จัดการความเสี่ยงการทุจริตและ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ประพฤติมิชอบประจําปี</w:t>
            </w:r>
            <w:proofErr w:type="spellEnd"/>
          </w:p>
        </w:tc>
        <w:tc>
          <w:tcPr>
            <w:tcW w:w="991" w:type="dxa"/>
          </w:tcPr>
          <w:p w14:paraId="22191334" w14:textId="7E808683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37026D03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รายงานผลการดําเนินการเพื่อจัดการความเสี่ยงการทุจริตและ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ประพฤติมิชอบประจําปีให้ครบถ้วนตามองค์ประกอบและ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หลักเกณฑ์ที่กําหนด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และเผยแพร่ให้สาธารณชนรับทราบถึงผล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การดําเนินการจัดการความเสี่ยงการทุจริตและประพฤติมิชอบ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เพื่อสร้างความเชื่อมั่นว่าการดําเนินการดังกล่าวสามารถป้องกัน</w:t>
            </w:r>
            <w:proofErr w:type="spellEnd"/>
          </w:p>
          <w:p w14:paraId="731CCBA0" w14:textId="77777777" w:rsidR="00E63BF8" w:rsidRPr="00BF3A2B" w:rsidRDefault="00000000" w:rsidP="00BF3A2B">
            <w:pPr>
              <w:pStyle w:val="TableParagraph"/>
              <w:spacing w:line="35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หรือลดความเสี่ยงที่จะเกิดการทุจริตและประพฤติมิชอบได้จริง</w:t>
            </w:r>
            <w:proofErr w:type="spellEnd"/>
          </w:p>
        </w:tc>
      </w:tr>
      <w:tr w:rsidR="00E63BF8" w:rsidRPr="00BF3A2B" w14:paraId="464A3DA4" w14:textId="77777777">
        <w:trPr>
          <w:trHeight w:val="4339"/>
        </w:trPr>
        <w:tc>
          <w:tcPr>
            <w:tcW w:w="3368" w:type="dxa"/>
          </w:tcPr>
          <w:p w14:paraId="0D4C9B32" w14:textId="77777777" w:rsidR="00E63BF8" w:rsidRPr="00BF3A2B" w:rsidRDefault="00000000" w:rsidP="00BF3A2B">
            <w:pPr>
              <w:pStyle w:val="TableParagraph"/>
              <w:spacing w:line="350" w:lineRule="exact"/>
              <w:ind w:left="12" w:right="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o32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แผนปฏิบัติการป้องกันการทุจริต</w:t>
            </w:r>
            <w:proofErr w:type="spellEnd"/>
          </w:p>
        </w:tc>
        <w:tc>
          <w:tcPr>
            <w:tcW w:w="991" w:type="dxa"/>
          </w:tcPr>
          <w:p w14:paraId="4EEA91F3" w14:textId="5202144D" w:rsidR="00E63BF8" w:rsidRPr="00BF3A2B" w:rsidRDefault="00000000" w:rsidP="00C07AA6">
            <w:pPr>
              <w:pStyle w:val="TableParagraph"/>
              <w:spacing w:line="350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17EDE761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ควรรักษาระดับมาตรฐานและมีการพัฒนาอย่างต่อเนื่องดําเนิน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จัดทําและเผยแพร่แผนปฏิบัติการป้องกันการทุจริตที่มีเนื้อหา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และองค์ประกอบถูกต้องครบถ้วนตามหลักเกณฑ์การประเมิน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โดยควรพิจารณาทบทวนแผนปฏิบัติการป้องกันการทุจริตให้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สอดรับกับค่าเป้าหมายของยุทธศาสตร์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หรือบริบทแวดล้อมที่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เปลี่ยนแปลงไป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และสอดคล้องกับผลการวิเคราะห์ความเสี่ยง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การทุจริตในประเด็นที่เกี่ยวข้องกับสินบน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และผลการวิเคราะห์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คะแนนการประเมิน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ITA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ในปีที่ผ่านมานอกจากนี้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ควรมีการ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กํากับติดตามการดําเนินงานและผลการเบิกจ่ายงบประมาณ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อย่างต่อเนื่อง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ตลอดจนการวิเคราะห์และรายงานผลการ</w:t>
            </w:r>
            <w:proofErr w:type="spellEnd"/>
          </w:p>
          <w:p w14:paraId="1CD22E63" w14:textId="77777777" w:rsidR="00E63BF8" w:rsidRPr="00BF3A2B" w:rsidRDefault="00000000" w:rsidP="00BF3A2B">
            <w:pPr>
              <w:pStyle w:val="TableParagraph"/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ดําเนินงานและการจัดทําข้อเสนอแนะแนวทางในการดําเนินงาน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เพื่อเตรียมความพร้อมสําหรับปีถัดไป</w:t>
            </w:r>
            <w:proofErr w:type="spellEnd"/>
          </w:p>
        </w:tc>
      </w:tr>
      <w:tr w:rsidR="00E63BF8" w:rsidRPr="00BF3A2B" w14:paraId="3DE98B7D" w14:textId="77777777">
        <w:trPr>
          <w:trHeight w:val="2166"/>
        </w:trPr>
        <w:tc>
          <w:tcPr>
            <w:tcW w:w="3368" w:type="dxa"/>
          </w:tcPr>
          <w:p w14:paraId="292BA6D4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o33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</w:t>
            </w:r>
            <w:proofErr w:type="spellEnd"/>
          </w:p>
          <w:p w14:paraId="0AABDC39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ป้องกันการทุจริตประจําปี</w:t>
            </w:r>
            <w:proofErr w:type="spellEnd"/>
          </w:p>
        </w:tc>
        <w:tc>
          <w:tcPr>
            <w:tcW w:w="991" w:type="dxa"/>
          </w:tcPr>
          <w:p w14:paraId="7E2C3BF0" w14:textId="06566173" w:rsidR="00E63BF8" w:rsidRPr="00BF3A2B" w:rsidRDefault="00000000" w:rsidP="00C07AA6">
            <w:pPr>
              <w:pStyle w:val="TableParagraph"/>
              <w:spacing w:line="348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0204601A" w14:textId="77777777" w:rsidR="00E63BF8" w:rsidRPr="00BF3A2B" w:rsidRDefault="00000000" w:rsidP="00BF3A2B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</w:p>
          <w:p w14:paraId="7CE766EF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รายงานผลการดําเนินการป้องกันการทุจริตประจําปี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ให้ครบถ้วน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ตามองค์ประกอบและหลักเกณฑ์ที่กําหนด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และเผยแพร่ให้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สาธารณชนรับทราบถึงผลการดําเนินการเพื่อป้องกันการทุจริต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เพื่อสร้างความเชื่อมั่นว่าการดําเนินการดังกล่าวสามารถป้องกัน</w:t>
            </w:r>
            <w:proofErr w:type="spellEnd"/>
          </w:p>
          <w:p w14:paraId="5464E672" w14:textId="77777777" w:rsidR="00E63BF8" w:rsidRPr="00BF3A2B" w:rsidRDefault="00000000" w:rsidP="00BF3A2B">
            <w:pPr>
              <w:pStyle w:val="TableParagraph"/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การทุจริตและประพฤติมิชอบได้จริง</w:t>
            </w:r>
            <w:proofErr w:type="spellEnd"/>
          </w:p>
        </w:tc>
      </w:tr>
      <w:tr w:rsidR="00E63BF8" w:rsidRPr="00BF3A2B" w14:paraId="05944E68" w14:textId="77777777">
        <w:trPr>
          <w:trHeight w:val="2894"/>
        </w:trPr>
        <w:tc>
          <w:tcPr>
            <w:tcW w:w="3368" w:type="dxa"/>
          </w:tcPr>
          <w:p w14:paraId="43991FB7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o34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มาตรการส่งเสริมคุณธรรมและ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ความโปร่งใสภายในหน่วยงาน</w:t>
            </w:r>
            <w:proofErr w:type="spellEnd"/>
          </w:p>
        </w:tc>
        <w:tc>
          <w:tcPr>
            <w:tcW w:w="991" w:type="dxa"/>
          </w:tcPr>
          <w:p w14:paraId="64627922" w14:textId="74FE9102" w:rsidR="00E63BF8" w:rsidRPr="00BF3A2B" w:rsidRDefault="00D43B90" w:rsidP="00C07AA6">
            <w:pPr>
              <w:pStyle w:val="TableParagraph"/>
              <w:spacing w:line="351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30CDFC66" w14:textId="159319AA" w:rsidR="00E63BF8" w:rsidRPr="00BF3A2B" w:rsidRDefault="00D43B90" w:rsidP="00BF3A2B">
            <w:pPr>
              <w:pStyle w:val="TableParagraph"/>
              <w:ind w:right="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จัดทําและเผยแพร่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ข้อมูลผลการวิเคราะห์คะแนนการประเมินในปีที่ผ่านมา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จัดทํามาตรการและขับเคลื่อนไปสู่การปฏิบัติอย่างชัดเจน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ควรเสริมสร้างกระบวนการการมีส่วนร่วมของเจ้าหน้าที่ภายใน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หน่วยงานในการร่วมคิดและร่วมปฏิบัติ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เพื่อให้เกิดการขับเคลื่อน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มาตรการส่งเสริมคุณธรรมและความโปร่งใสอย่างมีส่วนร่วมแบบ</w:t>
            </w:r>
            <w:proofErr w:type="spellEnd"/>
          </w:p>
          <w:p w14:paraId="69588FDF" w14:textId="77777777" w:rsidR="00E63BF8" w:rsidRPr="00BF3A2B" w:rsidRDefault="00000000" w:rsidP="00BF3A2B">
            <w:pPr>
              <w:pStyle w:val="TableParagraph"/>
              <w:spacing w:line="362" w:lineRule="exact"/>
              <w:ind w:right="9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ทั่วทั้งองค์กร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มีการกํากับติดตาม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และรายงานผลต่อผู้บริหาร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หรือคณะทํางานอย่างสม่ําเสมอ</w:t>
            </w:r>
            <w:proofErr w:type="spellEnd"/>
          </w:p>
        </w:tc>
      </w:tr>
    </w:tbl>
    <w:p w14:paraId="2590B0F1" w14:textId="77777777" w:rsidR="00E63BF8" w:rsidRPr="00BF3A2B" w:rsidRDefault="00E63BF8" w:rsidP="00BF3A2B">
      <w:pPr>
        <w:pStyle w:val="TableParagraph"/>
        <w:spacing w:line="362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174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991"/>
        <w:gridCol w:w="5497"/>
      </w:tblGrid>
      <w:tr w:rsidR="00E63BF8" w:rsidRPr="00BF3A2B" w14:paraId="51006CAA" w14:textId="77777777">
        <w:trPr>
          <w:trHeight w:val="361"/>
        </w:trPr>
        <w:tc>
          <w:tcPr>
            <w:tcW w:w="3368" w:type="dxa"/>
            <w:shd w:val="clear" w:color="auto" w:fill="BEBEBE"/>
          </w:tcPr>
          <w:p w14:paraId="3AE0DA21" w14:textId="77777777" w:rsidR="00E63BF8" w:rsidRPr="00BF3A2B" w:rsidRDefault="00000000" w:rsidP="00BF3A2B">
            <w:pPr>
              <w:pStyle w:val="TableParagraph"/>
              <w:spacing w:line="342" w:lineRule="exact"/>
              <w:ind w:left="90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lastRenderedPageBreak/>
              <w:t>ประเด็นข้อคําถาม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5F1CEFE4" w14:textId="77777777" w:rsidR="00E63BF8" w:rsidRPr="00BF3A2B" w:rsidRDefault="00000000" w:rsidP="00BF3A2B">
            <w:pPr>
              <w:pStyle w:val="TableParagraph"/>
              <w:spacing w:line="342" w:lineRule="exact"/>
              <w:ind w:left="17" w:righ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คะแนน</w:t>
            </w:r>
            <w:proofErr w:type="spellEnd"/>
          </w:p>
        </w:tc>
        <w:tc>
          <w:tcPr>
            <w:tcW w:w="5497" w:type="dxa"/>
            <w:shd w:val="clear" w:color="auto" w:fill="BEBEBE"/>
          </w:tcPr>
          <w:p w14:paraId="742BD7BD" w14:textId="77777777" w:rsidR="00E63BF8" w:rsidRPr="00BF3A2B" w:rsidRDefault="00000000" w:rsidP="00BF3A2B">
            <w:pPr>
              <w:pStyle w:val="TableParagraph"/>
              <w:spacing w:line="342" w:lineRule="exact"/>
              <w:ind w:left="113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แนวทางการยกระดับผลการประเมินฯ</w:t>
            </w:r>
            <w:proofErr w:type="spellEnd"/>
          </w:p>
        </w:tc>
      </w:tr>
      <w:tr w:rsidR="00E63BF8" w:rsidRPr="00BF3A2B" w14:paraId="74E29F77" w14:textId="77777777">
        <w:trPr>
          <w:trHeight w:val="2171"/>
        </w:trPr>
        <w:tc>
          <w:tcPr>
            <w:tcW w:w="3368" w:type="dxa"/>
          </w:tcPr>
          <w:p w14:paraId="18558B1B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o35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รายงานผลการดําเนินการเพื่อ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ส่งเสริมคุณธรรมและความโปร่งใส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ภายในหน่วยงาน</w:t>
            </w:r>
            <w:proofErr w:type="spellEnd"/>
          </w:p>
        </w:tc>
        <w:tc>
          <w:tcPr>
            <w:tcW w:w="991" w:type="dxa"/>
          </w:tcPr>
          <w:p w14:paraId="24C63A04" w14:textId="3DECF9E5" w:rsidR="00E63BF8" w:rsidRPr="00BF3A2B" w:rsidRDefault="00000000" w:rsidP="00C07AA6">
            <w:pPr>
              <w:pStyle w:val="TableParagraph"/>
              <w:spacing w:line="351" w:lineRule="exact"/>
              <w:ind w:left="17"/>
              <w:jc w:val="center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5497" w:type="dxa"/>
          </w:tcPr>
          <w:p w14:paraId="63AC6F90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ควรรักษาระดับมาตรฐานและมีการพัฒนาอย่างต่อเนื่องจัดทํา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รายงานผลการดําเนินการเพื่อส่งเสริมคุณธรรมและความโปร่งใส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ภายในให้ครบถ้วนตามองค์ประกอบและหลักเกณฑ์ที่กําหนด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และเผยแพร่ให้สาธารณชนรับทราบ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เพื่อสร้างความเชื่อมั่นใน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การดําเนินการเพื่อยกระดับคุณธรรมและความโปร่งใสของ</w:t>
            </w:r>
            <w:proofErr w:type="spellEnd"/>
          </w:p>
          <w:p w14:paraId="6940C56C" w14:textId="77777777" w:rsidR="00E63BF8" w:rsidRPr="00BF3A2B" w:rsidRDefault="00000000" w:rsidP="00BF3A2B">
            <w:pPr>
              <w:pStyle w:val="TableParagraph"/>
              <w:spacing w:line="353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</w:p>
        </w:tc>
      </w:tr>
    </w:tbl>
    <w:p w14:paraId="350C9344" w14:textId="77777777" w:rsidR="00E63BF8" w:rsidRPr="00BF3A2B" w:rsidRDefault="00E63BF8" w:rsidP="00BF3A2B">
      <w:pPr>
        <w:pStyle w:val="TableParagraph"/>
        <w:spacing w:line="353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14:paraId="642AA20A" w14:textId="59FEB4E8" w:rsidR="00CB2D3B" w:rsidRDefault="00000000" w:rsidP="00CB2D3B">
      <w:pPr>
        <w:pStyle w:val="1"/>
        <w:spacing w:line="225" w:lineRule="auto"/>
        <w:ind w:left="4250" w:right="1885" w:hanging="2400"/>
        <w:jc w:val="center"/>
        <w:rPr>
          <w:rFonts w:ascii="TH SarabunIT๙" w:hAnsi="TH SarabunIT๙" w:cs="TH SarabunIT๙"/>
        </w:rPr>
      </w:pPr>
      <w:r w:rsidRPr="00BF3A2B">
        <w:rPr>
          <w:rFonts w:ascii="TH SarabunIT๙" w:hAnsi="TH SarabunIT๙" w:cs="TH SarabunIT๙"/>
        </w:rPr>
        <w:lastRenderedPageBreak/>
        <w:t>การกําหนดวิธีการนําผลการวิเคราะห์ไปสู่การปฏิบัติหรือมาตรการเพื่อขับเคลื่อนการส่งเสริมคุณธรรม</w:t>
      </w:r>
    </w:p>
    <w:p w14:paraId="3E7A5512" w14:textId="5FEEAE26" w:rsidR="00E63BF8" w:rsidRPr="00BF3A2B" w:rsidRDefault="00000000" w:rsidP="00CB2D3B">
      <w:pPr>
        <w:pStyle w:val="1"/>
        <w:spacing w:line="225" w:lineRule="auto"/>
        <w:ind w:left="4250" w:right="1885" w:hanging="2400"/>
        <w:jc w:val="center"/>
        <w:rPr>
          <w:rFonts w:ascii="TH SarabunIT๙" w:hAnsi="TH SarabunIT๙" w:cs="TH SarabunIT๙"/>
        </w:rPr>
      </w:pPr>
      <w:proofErr w:type="spellStart"/>
      <w:proofErr w:type="gramStart"/>
      <w:r w:rsidRPr="00BF3A2B">
        <w:rPr>
          <w:rFonts w:ascii="TH SarabunIT๙" w:hAnsi="TH SarabunIT๙" w:cs="TH SarabunIT๙"/>
        </w:rPr>
        <w:t>และความโปร่ง</w:t>
      </w:r>
      <w:proofErr w:type="spellEnd"/>
      <w:r w:rsidR="00CB2D3B">
        <w:rPr>
          <w:rFonts w:ascii="TH SarabunIT๙" w:hAnsi="TH SarabunIT๙" w:cs="TH SarabunIT๙" w:hint="cs"/>
          <w:cs/>
          <w:lang w:bidi="th-TH"/>
        </w:rPr>
        <w:t>ใ</w:t>
      </w:r>
      <w:r w:rsidR="001C6242">
        <w:rPr>
          <w:rFonts w:ascii="TH SarabunIT๙" w:hAnsi="TH SarabunIT๙" w:cs="TH SarabunIT๙" w:hint="cs"/>
          <w:cs/>
          <w:lang w:bidi="th-TH"/>
        </w:rPr>
        <w:t>ส</w:t>
      </w:r>
      <w:r w:rsidR="00CB2D3B">
        <w:rPr>
          <w:rFonts w:ascii="TH SarabunIT๙" w:hAnsi="TH SarabunIT๙" w:cs="TH SarabunIT๙" w:hint="cs"/>
          <w:cs/>
          <w:lang w:bidi="th-TH"/>
        </w:rPr>
        <w:t xml:space="preserve">  ข</w:t>
      </w:r>
      <w:proofErr w:type="spellStart"/>
      <w:r w:rsidRPr="00BF3A2B">
        <w:rPr>
          <w:rFonts w:ascii="TH SarabunIT๙" w:hAnsi="TH SarabunIT๙" w:cs="TH SarabunIT๙"/>
        </w:rPr>
        <w:t>ององค์การบริหารส่วนตําบล</w:t>
      </w:r>
      <w:proofErr w:type="spellEnd"/>
      <w:r w:rsidR="00C07AA6">
        <w:rPr>
          <w:rFonts w:ascii="TH SarabunIT๙" w:hAnsi="TH SarabunIT๙" w:cs="TH SarabunIT๙" w:hint="cs"/>
          <w:cs/>
          <w:lang w:bidi="th-TH"/>
        </w:rPr>
        <w:t>แคน</w:t>
      </w:r>
      <w:proofErr w:type="gram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ประจําปีงบประมาณ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>. 2568</w:t>
      </w:r>
    </w:p>
    <w:p w14:paraId="761E644F" w14:textId="2E5228DA" w:rsidR="00E63BF8" w:rsidRPr="00BF3A2B" w:rsidRDefault="00000000" w:rsidP="00BF3A2B">
      <w:pPr>
        <w:pStyle w:val="a3"/>
        <w:spacing w:before="124"/>
        <w:ind w:left="424" w:firstLine="720"/>
        <w:jc w:val="thaiDistribute"/>
        <w:rPr>
          <w:rFonts w:ascii="TH SarabunIT๙" w:hAnsi="TH SarabunIT๙" w:cs="TH SarabunIT๙"/>
        </w:rPr>
      </w:pPr>
      <w:proofErr w:type="spellStart"/>
      <w:r w:rsidRPr="00BF3A2B">
        <w:rPr>
          <w:rFonts w:ascii="TH SarabunIT๙" w:hAnsi="TH SarabunIT๙" w:cs="TH SarabunIT๙"/>
        </w:rPr>
        <w:t>จากการวิเคราะห์ผลการประเมินคุณธรรมและความโปร่งใสในการดําเนินงาน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ประจําปีงบประมาณ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พ.ศ</w:t>
      </w:r>
      <w:proofErr w:type="spellEnd"/>
      <w:r w:rsidRPr="00BF3A2B">
        <w:rPr>
          <w:rFonts w:ascii="TH SarabunIT๙" w:hAnsi="TH SarabunIT๙" w:cs="TH SarabunIT๙"/>
        </w:rPr>
        <w:t xml:space="preserve">. 2567 </w:t>
      </w:r>
      <w:proofErr w:type="spellStart"/>
      <w:r w:rsidRPr="00BF3A2B">
        <w:rPr>
          <w:rFonts w:ascii="TH SarabunIT๙" w:hAnsi="TH SarabunIT๙" w:cs="TH SarabunIT๙"/>
        </w:rPr>
        <w:t>นําไปสู่การปฏิบัติหรือกําหนดมาตรการเพื่อขับเคลื่อนการ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ส่งเสริมคุณธรรมและความโปร่งใสของ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องค์การบริหารส่วนตําบล</w:t>
      </w:r>
      <w:proofErr w:type="spellEnd"/>
      <w:r w:rsidR="00735699">
        <w:rPr>
          <w:rFonts w:ascii="TH SarabunIT๙" w:hAnsi="TH SarabunIT๙" w:cs="TH SarabunIT๙" w:hint="cs"/>
          <w:cs/>
          <w:lang w:bidi="th-TH"/>
        </w:rPr>
        <w:t>แคน</w:t>
      </w:r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ให้ดีขึ้น</w:t>
      </w:r>
      <w:proofErr w:type="spellEnd"/>
      <w:r w:rsidRPr="00BF3A2B">
        <w:rPr>
          <w:rFonts w:ascii="TH SarabunIT๙" w:hAnsi="TH SarabunIT๙" w:cs="TH SarabunIT๙"/>
        </w:rPr>
        <w:t xml:space="preserve"> </w:t>
      </w:r>
      <w:proofErr w:type="spellStart"/>
      <w:r w:rsidRPr="00BF3A2B">
        <w:rPr>
          <w:rFonts w:ascii="TH SarabunIT๙" w:hAnsi="TH SarabunIT๙" w:cs="TH SarabunIT๙"/>
        </w:rPr>
        <w:t>ดังนี้</w:t>
      </w:r>
      <w:proofErr w:type="spellEnd"/>
    </w:p>
    <w:p w14:paraId="06FB2390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sz w:val="20"/>
        </w:rPr>
      </w:pPr>
    </w:p>
    <w:p w14:paraId="6B8FFE56" w14:textId="77777777" w:rsidR="00E63BF8" w:rsidRPr="00BF3A2B" w:rsidRDefault="00E63BF8" w:rsidP="00BF3A2B">
      <w:pPr>
        <w:pStyle w:val="a3"/>
        <w:spacing w:before="4"/>
        <w:jc w:val="thaiDistribute"/>
        <w:rPr>
          <w:rFonts w:ascii="TH SarabunIT๙" w:hAnsi="TH SarabunIT๙" w:cs="TH SarabunIT๙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0E0E4023" w14:textId="77777777">
        <w:trPr>
          <w:trHeight w:val="712"/>
        </w:trPr>
        <w:tc>
          <w:tcPr>
            <w:tcW w:w="14788" w:type="dxa"/>
            <w:gridSpan w:val="4"/>
            <w:shd w:val="clear" w:color="auto" w:fill="D9D9D9"/>
          </w:tcPr>
          <w:p w14:paraId="0E1D1DD5" w14:textId="77777777" w:rsidR="00E63BF8" w:rsidRPr="00BF3A2B" w:rsidRDefault="00000000" w:rsidP="00BF3A2B">
            <w:pPr>
              <w:pStyle w:val="TableParagraph"/>
              <w:spacing w:before="110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1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กระบวนการปฏิบัติงานที่โปร่งใสและมีประสิทธิภาพ</w:t>
            </w:r>
            <w:proofErr w:type="spellEnd"/>
          </w:p>
        </w:tc>
      </w:tr>
      <w:tr w:rsidR="00E63BF8" w:rsidRPr="00BF3A2B" w14:paraId="0AA3EE8D" w14:textId="77777777">
        <w:trPr>
          <w:trHeight w:val="722"/>
        </w:trPr>
        <w:tc>
          <w:tcPr>
            <w:tcW w:w="3936" w:type="dxa"/>
            <w:shd w:val="clear" w:color="auto" w:fill="F1F1F1"/>
          </w:tcPr>
          <w:p w14:paraId="53BF2454" w14:textId="77777777" w:rsidR="00E63BF8" w:rsidRPr="00BF3A2B" w:rsidRDefault="00000000" w:rsidP="00BF3A2B">
            <w:pPr>
              <w:pStyle w:val="TableParagraph"/>
              <w:spacing w:line="337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66E18B65" w14:textId="77777777" w:rsidR="00E63BF8" w:rsidRPr="00BF3A2B" w:rsidRDefault="00000000" w:rsidP="00BF3A2B">
            <w:pPr>
              <w:pStyle w:val="TableParagraph"/>
              <w:spacing w:line="36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75AD9C92" w14:textId="62ABA2B8" w:rsidR="00E63BF8" w:rsidRPr="00BF3A2B" w:rsidRDefault="00000000" w:rsidP="00BF3A2B">
            <w:pPr>
              <w:pStyle w:val="TableParagraph"/>
              <w:spacing w:before="143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1D2442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205C890C" w14:textId="77777777" w:rsidR="00E63BF8" w:rsidRPr="00BF3A2B" w:rsidRDefault="00000000" w:rsidP="00BF3A2B">
            <w:pPr>
              <w:pStyle w:val="TableParagraph"/>
              <w:spacing w:before="143"/>
              <w:ind w:left="8" w:right="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19025C84" w14:textId="77777777" w:rsidR="00E63BF8" w:rsidRPr="00BF3A2B" w:rsidRDefault="00000000" w:rsidP="00BF3A2B">
            <w:pPr>
              <w:pStyle w:val="TableParagraph"/>
              <w:spacing w:before="143"/>
              <w:ind w:left="13" w:right="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42BC3EC4" w14:textId="77777777">
        <w:trPr>
          <w:trHeight w:val="2894"/>
        </w:trPr>
        <w:tc>
          <w:tcPr>
            <w:tcW w:w="3936" w:type="dxa"/>
          </w:tcPr>
          <w:p w14:paraId="4E034C59" w14:textId="77777777" w:rsidR="00E63BF8" w:rsidRPr="00BF3A2B" w:rsidRDefault="00000000" w:rsidP="00BF3A2B">
            <w:pPr>
              <w:pStyle w:val="TableParagraph"/>
              <w:ind w:right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มาตรการการปฏิบัติหรือให้บริการแก่บุคคล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ภายนอก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เป็นไปตามขั้นตอนและระยะเวลาที่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กําหนด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มีความเท่าเทียม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ไม่เลือกปฏิบัติ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มุ่งผลสัมฤทธิ์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ของงานและรับผิดชอบต่อ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หน้าที่</w:t>
            </w:r>
            <w:proofErr w:type="spellEnd"/>
          </w:p>
        </w:tc>
        <w:tc>
          <w:tcPr>
            <w:tcW w:w="6380" w:type="dxa"/>
          </w:tcPr>
          <w:p w14:paraId="6F94C3DA" w14:textId="77777777" w:rsidR="00E63BF8" w:rsidRPr="00BF3A2B" w:rsidRDefault="00000000" w:rsidP="00CB2D3B">
            <w:pPr>
              <w:pStyle w:val="TableParagraph"/>
              <w:tabs>
                <w:tab w:val="left" w:pos="375"/>
              </w:tabs>
              <w:ind w:right="1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จัดทําคู่มือหรือมาตรฐานการปฏิบัติงาน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โดยระบุขั้นตอนและระยะเวลา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ที่ใช้ในการปฏิบัติงาน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หรือการให้บริการ</w:t>
            </w:r>
            <w:proofErr w:type="spellEnd"/>
          </w:p>
          <w:p w14:paraId="392A7403" w14:textId="5AEFEF15" w:rsidR="00E63BF8" w:rsidRPr="00BF3A2B" w:rsidRDefault="00CB2D3B" w:rsidP="00CB2D3B">
            <w:pPr>
              <w:pStyle w:val="TableParagraph"/>
              <w:tabs>
                <w:tab w:val="left" w:pos="375"/>
              </w:tabs>
              <w:spacing w:line="237" w:lineRule="auto"/>
              <w:ind w:right="2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กําชับให้เจ้าหน้าที่ผู้ปฏิบัติ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หรือให้บริการประชาชนถือปฏิบัติตามคู่มือ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ดังกล่าวโดยเคร่งครัด</w:t>
            </w:r>
            <w:proofErr w:type="spellEnd"/>
          </w:p>
          <w:p w14:paraId="2CB16DA2" w14:textId="2A19DD37" w:rsidR="00E63BF8" w:rsidRPr="00BF3A2B" w:rsidRDefault="00CB2D3B" w:rsidP="00CB2D3B">
            <w:pPr>
              <w:pStyle w:val="TableParagraph"/>
              <w:tabs>
                <w:tab w:val="left" w:pos="375"/>
              </w:tabs>
              <w:ind w:right="1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ประชาสัมพันธ์หรือเผยแพร่คู่มือหรือมาตรฐานการปฏิบัติงานในช่องทาง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ที่หลากหลาย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ณ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ที่ตั้งของหน่วยงาน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ผ่านสื่อออนไลน์ของหน่วยงาน</w:t>
            </w:r>
            <w:proofErr w:type="spellEnd"/>
          </w:p>
          <w:p w14:paraId="2DC7B1D3" w14:textId="1C4FAE9E" w:rsidR="00E63BF8" w:rsidRPr="00BF3A2B" w:rsidRDefault="00CB2D3B" w:rsidP="00CB2D3B">
            <w:pPr>
              <w:pStyle w:val="TableParagraph"/>
              <w:tabs>
                <w:tab w:val="left" w:pos="375"/>
              </w:tabs>
              <w:spacing w:line="362" w:lineRule="exact"/>
              <w:ind w:right="4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จัดให้มีการบริการในรูปแบบออนไลน์หรือ E-Service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เพื่อลดการใช้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ดุลยพินิจหรือการเลือกปฏิบัติในภารกิจ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หรือบริการนั้น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ๆ</w:t>
            </w:r>
          </w:p>
        </w:tc>
        <w:tc>
          <w:tcPr>
            <w:tcW w:w="2410" w:type="dxa"/>
          </w:tcPr>
          <w:p w14:paraId="60FDBA8D" w14:textId="2E3A94DA" w:rsidR="00E63BF8" w:rsidRPr="00BF3A2B" w:rsidRDefault="00000000" w:rsidP="00BF3A2B">
            <w:pPr>
              <w:pStyle w:val="TableParagraph"/>
              <w:spacing w:line="350" w:lineRule="exact"/>
              <w:ind w:left="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73569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56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ก.ย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73569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62" w:type="dxa"/>
          </w:tcPr>
          <w:p w14:paraId="00EA9755" w14:textId="77777777" w:rsidR="00E63BF8" w:rsidRPr="00BF3A2B" w:rsidRDefault="00000000" w:rsidP="00BF3A2B">
            <w:pPr>
              <w:pStyle w:val="TableParagraph"/>
              <w:spacing w:line="350" w:lineRule="exact"/>
              <w:ind w:left="13" w:right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ทุกภารกิจงาน</w:t>
            </w:r>
            <w:proofErr w:type="spellEnd"/>
          </w:p>
        </w:tc>
      </w:tr>
      <w:tr w:rsidR="00E63BF8" w:rsidRPr="00BF3A2B" w14:paraId="7DCF9FF0" w14:textId="77777777">
        <w:trPr>
          <w:trHeight w:val="3254"/>
        </w:trPr>
        <w:tc>
          <w:tcPr>
            <w:tcW w:w="3936" w:type="dxa"/>
          </w:tcPr>
          <w:p w14:paraId="4AC0C975" w14:textId="77777777" w:rsidR="00E63BF8" w:rsidRPr="00BF3A2B" w:rsidRDefault="00000000" w:rsidP="00BF3A2B">
            <w:pPr>
              <w:pStyle w:val="TableParagraph"/>
              <w:spacing w:line="237" w:lineRule="auto"/>
              <w:ind w:right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มาตรการสร้างความโปร่งใสเกี่ยวกับการ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ดําเนินงานและการใช้จ่ายงบประมาณ</w:t>
            </w:r>
            <w:proofErr w:type="spellEnd"/>
          </w:p>
        </w:tc>
        <w:tc>
          <w:tcPr>
            <w:tcW w:w="6380" w:type="dxa"/>
          </w:tcPr>
          <w:p w14:paraId="60FD7427" w14:textId="7467C9E5" w:rsidR="00E63BF8" w:rsidRPr="00BF3A2B" w:rsidRDefault="00CB2D3B" w:rsidP="00CB2D3B">
            <w:pPr>
              <w:pStyle w:val="TableParagraph"/>
              <w:tabs>
                <w:tab w:val="left" w:pos="376"/>
              </w:tabs>
              <w:spacing w:line="237" w:lineRule="auto"/>
              <w:ind w:right="1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จัดทําแผนดําเนินงานและการใช้งบประมาณ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ประจําปีงบฯ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565B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โดยให้มี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  <w:p w14:paraId="765DF686" w14:textId="4AB1D2BF" w:rsidR="00E63BF8" w:rsidRPr="00BF3A2B" w:rsidRDefault="00CB2D3B" w:rsidP="00CB2D3B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โครงการหรือกิจกรรม</w:t>
            </w:r>
            <w:proofErr w:type="spellEnd"/>
          </w:p>
          <w:p w14:paraId="0DC76446" w14:textId="20507106" w:rsidR="00E63BF8" w:rsidRPr="00BF3A2B" w:rsidRDefault="008404B2" w:rsidP="008404B2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ผลผลิตของแต่ละโครงการหรือกิจกรรม</w:t>
            </w:r>
            <w:proofErr w:type="spellEnd"/>
          </w:p>
          <w:p w14:paraId="0839F1A5" w14:textId="6327659D" w:rsidR="00E63BF8" w:rsidRPr="008404B2" w:rsidRDefault="008404B2" w:rsidP="00565BD8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rPr>
                <w:rFonts w:ascii="TH SarabunIT๙" w:hAnsi="TH SarabunIT๙" w:cs="TH SarabunIT๙"/>
                <w:sz w:val="32"/>
                <w:szCs w:val="32"/>
              </w:rPr>
            </w:pPr>
            <w:r w:rsidRPr="008404B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(3)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งบประมาณที่ใช้แต่ละโครงการหรือกิจกรรม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404B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(4)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ะยะเวลาในการดําเนินงานแต่ละโครงการหรือ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31F7F27A" w14:textId="4045A20A" w:rsidR="00E63BF8" w:rsidRPr="00BF3A2B" w:rsidRDefault="00000000" w:rsidP="00BF3A2B">
            <w:pPr>
              <w:pStyle w:val="TableParagraph"/>
              <w:spacing w:line="362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รายงานความก้าวหน้าในการดําเนินงานตามแผนการดําเนินงานประจําปี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565B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ณ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มีนาคม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565B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</w:tc>
        <w:tc>
          <w:tcPr>
            <w:tcW w:w="2410" w:type="dxa"/>
          </w:tcPr>
          <w:p w14:paraId="69165179" w14:textId="22641B6C" w:rsidR="00E63BF8" w:rsidRPr="00BF3A2B" w:rsidRDefault="00735699" w:rsidP="00BF3A2B">
            <w:pPr>
              <w:pStyle w:val="TableParagraph"/>
              <w:spacing w:line="361" w:lineRule="exact"/>
              <w:ind w:left="108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ก.ย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62" w:type="dxa"/>
          </w:tcPr>
          <w:p w14:paraId="18408233" w14:textId="77777777" w:rsidR="00E63BF8" w:rsidRPr="00BF3A2B" w:rsidRDefault="00000000" w:rsidP="00BF3A2B">
            <w:pPr>
              <w:pStyle w:val="TableParagraph"/>
              <w:spacing w:line="237" w:lineRule="auto"/>
              <w:ind w:left="1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งานนโยบายและแผน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สํานักปลัด</w:t>
            </w:r>
            <w:proofErr w:type="spellEnd"/>
          </w:p>
        </w:tc>
      </w:tr>
    </w:tbl>
    <w:p w14:paraId="2137A9FC" w14:textId="77777777" w:rsidR="00E63BF8" w:rsidRPr="00BF3A2B" w:rsidRDefault="00E63BF8" w:rsidP="00BF3A2B">
      <w:pPr>
        <w:pStyle w:val="TableParagraph"/>
        <w:spacing w:line="237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060" w:right="708" w:bottom="280" w:left="708" w:header="720" w:footer="720" w:gutter="0"/>
          <w:cols w:space="720"/>
        </w:sectPr>
      </w:pPr>
    </w:p>
    <w:p w14:paraId="6F80DC52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0405634D" w14:textId="77777777">
        <w:trPr>
          <w:trHeight w:val="715"/>
        </w:trPr>
        <w:tc>
          <w:tcPr>
            <w:tcW w:w="14788" w:type="dxa"/>
            <w:gridSpan w:val="4"/>
            <w:shd w:val="clear" w:color="auto" w:fill="D9D9D9"/>
          </w:tcPr>
          <w:p w14:paraId="3D912356" w14:textId="77777777" w:rsidR="00E63BF8" w:rsidRPr="00BF3A2B" w:rsidRDefault="00000000" w:rsidP="00BF3A2B">
            <w:pPr>
              <w:pStyle w:val="TableParagraph"/>
              <w:spacing w:before="113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1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กระบวนการปฏิบัติงานที่โปร่งใสและมีประสิทธิภาพ</w:t>
            </w:r>
            <w:proofErr w:type="spellEnd"/>
          </w:p>
        </w:tc>
      </w:tr>
      <w:tr w:rsidR="00E63BF8" w:rsidRPr="00BF3A2B" w14:paraId="57702B91" w14:textId="77777777">
        <w:trPr>
          <w:trHeight w:val="722"/>
        </w:trPr>
        <w:tc>
          <w:tcPr>
            <w:tcW w:w="3936" w:type="dxa"/>
            <w:shd w:val="clear" w:color="auto" w:fill="F1F1F1"/>
          </w:tcPr>
          <w:p w14:paraId="5DBF3845" w14:textId="77777777" w:rsidR="00E63BF8" w:rsidRPr="00BF3A2B" w:rsidRDefault="00000000" w:rsidP="00BF3A2B">
            <w:pPr>
              <w:pStyle w:val="TableParagraph"/>
              <w:spacing w:line="33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0BDE8ADB" w14:textId="77777777" w:rsidR="00E63BF8" w:rsidRPr="00BF3A2B" w:rsidRDefault="00000000" w:rsidP="00BF3A2B">
            <w:pPr>
              <w:pStyle w:val="TableParagraph"/>
              <w:spacing w:line="36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7381BA96" w14:textId="2A086F6B" w:rsidR="00E63BF8" w:rsidRPr="00BF3A2B" w:rsidRDefault="00000000" w:rsidP="00BF3A2B">
            <w:pPr>
              <w:pStyle w:val="TableParagraph"/>
              <w:spacing w:before="143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8404B2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52E01430" w14:textId="77777777" w:rsidR="00E63BF8" w:rsidRPr="00BF3A2B" w:rsidRDefault="00000000" w:rsidP="00BF3A2B">
            <w:pPr>
              <w:pStyle w:val="TableParagraph"/>
              <w:spacing w:before="143"/>
              <w:ind w:left="1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79734D7A" w14:textId="77777777" w:rsidR="00E63BF8" w:rsidRPr="00BF3A2B" w:rsidRDefault="00000000" w:rsidP="00BF3A2B">
            <w:pPr>
              <w:pStyle w:val="TableParagraph"/>
              <w:spacing w:before="143"/>
              <w:ind w:left="51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3C8B395B" w14:textId="77777777">
        <w:trPr>
          <w:trHeight w:val="4342"/>
        </w:trPr>
        <w:tc>
          <w:tcPr>
            <w:tcW w:w="3936" w:type="dxa"/>
          </w:tcPr>
          <w:p w14:paraId="05444966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380" w:type="dxa"/>
          </w:tcPr>
          <w:p w14:paraId="1E363B97" w14:textId="0E6B14FA" w:rsidR="00E63BF8" w:rsidRPr="008404B2" w:rsidRDefault="006469F0" w:rsidP="000733BC">
            <w:pPr>
              <w:pStyle w:val="TableParagraph"/>
              <w:spacing w:line="350" w:lineRule="exact"/>
              <w:ind w:left="4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200639119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ผลการดําเนินงานของแต่ละโครงการ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733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0733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ผลการใช้จ่ายงบประมาณที่ใช้ดําเนินงานแต่ละ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กิจรรม</w:t>
            </w:r>
            <w:proofErr w:type="spellEnd"/>
          </w:p>
          <w:p w14:paraId="2198D863" w14:textId="4AE33C62" w:rsidR="00E63BF8" w:rsidRPr="008404B2" w:rsidRDefault="000733BC" w:rsidP="000733BC">
            <w:pPr>
              <w:pStyle w:val="TableParagraph"/>
              <w:spacing w:before="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จัดทํารายงานผลการดําเนินงานตามแผนดําเนินงานประจําปีงบฯ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565B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  <w:p w14:paraId="6FB0E6E3" w14:textId="09DCE5D6" w:rsidR="00E63BF8" w:rsidRPr="008404B2" w:rsidRDefault="000733BC" w:rsidP="000733BC">
            <w:pPr>
              <w:pStyle w:val="TableParagraph"/>
              <w:spacing w:line="361" w:lineRule="exact"/>
              <w:ind w:left="4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ผลการดําเนินงานของแต่ละโครงการ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งบประมาณที่ได้รับจัดสรรและผลการใช้จ่าย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งบประมาณที่ใช้ดําเนินงานแต่ละโครงการ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70967D63" w14:textId="63B9567C" w:rsidR="00E63BF8" w:rsidRPr="008404B2" w:rsidRDefault="000733BC" w:rsidP="000733BC">
            <w:pPr>
              <w:pStyle w:val="TableParagraph"/>
              <w:spacing w:line="360" w:lineRule="exact"/>
              <w:ind w:left="4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ระยะเวลาในการดําเนินงานแต่ละโครงการ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8552098" w14:textId="77777777" w:rsidR="00E63BF8" w:rsidRPr="008404B2" w:rsidRDefault="00000000" w:rsidP="000733BC">
            <w:pPr>
              <w:pStyle w:val="TableParagraph"/>
              <w:spacing w:before="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ระบุเป็น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วัน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เดือน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ปีที่เริ่มและสิ้นสุดการดําเนินการ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4D05B22" w14:textId="48C01607" w:rsidR="00E63BF8" w:rsidRPr="008404B2" w:rsidRDefault="002D1E64" w:rsidP="002D1E64">
            <w:pPr>
              <w:pStyle w:val="TableParagraph"/>
              <w:spacing w:line="361" w:lineRule="exact"/>
              <w:ind w:left="4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ปัญหา</w:t>
            </w:r>
            <w:proofErr w:type="spellEnd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อุปสรรค</w:t>
            </w:r>
            <w:proofErr w:type="spellEnd"/>
          </w:p>
          <w:p w14:paraId="5845011D" w14:textId="23E9FDD9" w:rsidR="00E63BF8" w:rsidRPr="00BF3A2B" w:rsidRDefault="002D1E64" w:rsidP="002D1E64">
            <w:pPr>
              <w:pStyle w:val="TableParagraph"/>
              <w:spacing w:line="356" w:lineRule="exact"/>
              <w:ind w:left="4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proofErr w:type="spellStart"/>
            <w:r w:rsidRPr="008404B2">
              <w:rPr>
                <w:rFonts w:ascii="TH SarabunIT๙" w:hAnsi="TH SarabunIT๙" w:cs="TH SarabunIT๙"/>
                <w:sz w:val="32"/>
                <w:szCs w:val="32"/>
              </w:rPr>
              <w:t>ข้อเสนอแนะ</w:t>
            </w:r>
            <w:bookmarkEnd w:id="3"/>
            <w:proofErr w:type="spellEnd"/>
          </w:p>
        </w:tc>
        <w:tc>
          <w:tcPr>
            <w:tcW w:w="2410" w:type="dxa"/>
          </w:tcPr>
          <w:p w14:paraId="6A48A69A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062" w:type="dxa"/>
          </w:tcPr>
          <w:p w14:paraId="002C3F76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44242756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3A05D6D9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3E372383" w14:textId="77777777">
        <w:trPr>
          <w:trHeight w:val="636"/>
        </w:trPr>
        <w:tc>
          <w:tcPr>
            <w:tcW w:w="14788" w:type="dxa"/>
            <w:gridSpan w:val="4"/>
            <w:shd w:val="clear" w:color="auto" w:fill="D9D9D9"/>
          </w:tcPr>
          <w:p w14:paraId="0D101D0D" w14:textId="77777777" w:rsidR="00E63BF8" w:rsidRPr="00BF3A2B" w:rsidRDefault="00000000" w:rsidP="00BF3A2B">
            <w:pPr>
              <w:pStyle w:val="TableParagraph"/>
              <w:spacing w:before="72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2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การให้บริการและระบบ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E-Service</w:t>
            </w:r>
          </w:p>
        </w:tc>
      </w:tr>
      <w:tr w:rsidR="00E63BF8" w:rsidRPr="00BF3A2B" w14:paraId="3E6CDC00" w14:textId="77777777">
        <w:trPr>
          <w:trHeight w:val="721"/>
        </w:trPr>
        <w:tc>
          <w:tcPr>
            <w:tcW w:w="3936" w:type="dxa"/>
            <w:shd w:val="clear" w:color="auto" w:fill="F1F1F1"/>
          </w:tcPr>
          <w:p w14:paraId="645A1D5F" w14:textId="77777777" w:rsidR="00E63BF8" w:rsidRPr="00BF3A2B" w:rsidRDefault="00000000" w:rsidP="00BF3A2B">
            <w:pPr>
              <w:pStyle w:val="TableParagraph"/>
              <w:spacing w:line="33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7025BBF9" w14:textId="77777777" w:rsidR="00E63BF8" w:rsidRPr="00BF3A2B" w:rsidRDefault="00000000" w:rsidP="00BF3A2B">
            <w:pPr>
              <w:pStyle w:val="TableParagraph"/>
              <w:spacing w:line="36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72A91FF6" w14:textId="07EDACCF" w:rsidR="00E63BF8" w:rsidRPr="00BF3A2B" w:rsidRDefault="00E3150E" w:rsidP="00BF3A2B">
            <w:pPr>
              <w:pStyle w:val="TableParagraph"/>
              <w:spacing w:before="143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5D3C1EC5" w14:textId="77777777" w:rsidR="00E63BF8" w:rsidRPr="00BF3A2B" w:rsidRDefault="00000000" w:rsidP="00BF3A2B">
            <w:pPr>
              <w:pStyle w:val="TableParagraph"/>
              <w:spacing w:before="143"/>
              <w:ind w:left="1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667555E3" w14:textId="77777777" w:rsidR="00E63BF8" w:rsidRPr="00BF3A2B" w:rsidRDefault="00000000" w:rsidP="00BF3A2B">
            <w:pPr>
              <w:pStyle w:val="TableParagraph"/>
              <w:spacing w:before="143"/>
              <w:ind w:left="1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3C85E9DE" w14:textId="77777777">
        <w:trPr>
          <w:trHeight w:val="8319"/>
        </w:trPr>
        <w:tc>
          <w:tcPr>
            <w:tcW w:w="3936" w:type="dxa"/>
          </w:tcPr>
          <w:p w14:paraId="7140D379" w14:textId="77777777" w:rsidR="00E63BF8" w:rsidRPr="00BF3A2B" w:rsidRDefault="00000000" w:rsidP="00BF3A2B">
            <w:pPr>
              <w:pStyle w:val="TableParagraph"/>
              <w:ind w:right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มาตรการการปรับปรุงคุณภาพการ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ดําเนินงานหรือการบริการให้มีประสิทธิภาพ</w:t>
            </w:r>
            <w:proofErr w:type="spellEnd"/>
          </w:p>
        </w:tc>
        <w:tc>
          <w:tcPr>
            <w:tcW w:w="6380" w:type="dxa"/>
          </w:tcPr>
          <w:p w14:paraId="29765562" w14:textId="77777777" w:rsidR="002D1E64" w:rsidRDefault="00000000" w:rsidP="00BF3A2B">
            <w:pPr>
              <w:pStyle w:val="TableParagraph"/>
              <w:ind w:right="2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1. จัดทํา/ปรับปรุงคู่มือการให้บริการหรือแนวทางการปฏิบัติที่ผู้รับบริการ หรือผู้มาติดต่อกับหน่วยงานใช้เป็นข้อมูลในการขอรับบริการหรือติดต่อ</w:t>
            </w:r>
          </w:p>
          <w:p w14:paraId="5EFDC33D" w14:textId="26BC863B" w:rsidR="00E63BF8" w:rsidRPr="00BF3A2B" w:rsidRDefault="00000000" w:rsidP="00BF3A2B">
            <w:pPr>
              <w:pStyle w:val="TableParagraph"/>
              <w:ind w:right="2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กับ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โดยมีรายละเอียดของแต่ละงาน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  <w:p w14:paraId="4837E5C8" w14:textId="335E4D3C" w:rsidR="00E63BF8" w:rsidRPr="00BF3A2B" w:rsidRDefault="002D1E64" w:rsidP="002D1E64">
            <w:pPr>
              <w:pStyle w:val="TableParagraph"/>
              <w:tabs>
                <w:tab w:val="left" w:pos="442"/>
              </w:tabs>
              <w:spacing w:line="360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(1)</w:t>
            </w:r>
            <w:r w:rsidR="00FE38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ชื่องาน</w:t>
            </w:r>
            <w:proofErr w:type="spellEnd"/>
          </w:p>
          <w:p w14:paraId="237715B4" w14:textId="43C5C7CB" w:rsidR="00E63BF8" w:rsidRPr="00BF3A2B" w:rsidRDefault="002D1E64" w:rsidP="002D1E64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r w:rsidR="00FE38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วิธีการขั้นตอนการให้บริการ</w:t>
            </w:r>
            <w:proofErr w:type="spellEnd"/>
          </w:p>
          <w:p w14:paraId="2A887162" w14:textId="158E9E26" w:rsidR="00E63BF8" w:rsidRPr="00BF3A2B" w:rsidRDefault="002D1E64" w:rsidP="002D1E64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(3)</w:t>
            </w:r>
            <w:r w:rsidR="00FE38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ระยะเวลาแต่ละขั้นตอน</w:t>
            </w:r>
            <w:proofErr w:type="spellEnd"/>
          </w:p>
          <w:p w14:paraId="4F729205" w14:textId="5DFF2C25" w:rsidR="00E63BF8" w:rsidRPr="00BF3A2B" w:rsidRDefault="002D1E64" w:rsidP="00175F4C">
            <w:pPr>
              <w:pStyle w:val="TableParagraph"/>
              <w:tabs>
                <w:tab w:val="left" w:pos="442"/>
              </w:tabs>
              <w:ind w:right="18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(4)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ช่องทางให้บริการ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สถานที่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ส่วนงานที่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รับผิดชอบ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E-</w:t>
            </w:r>
            <w:r w:rsidR="00FE38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service One St</w:t>
            </w:r>
            <w:r w:rsidR="00FE38D6">
              <w:rPr>
                <w:rFonts w:ascii="TH SarabunIT๙" w:hAnsi="TH SarabunIT๙" w:cs="TH SarabunIT๙"/>
                <w:sz w:val="32"/>
                <w:szCs w:val="32"/>
              </w:rPr>
              <w:t>op Service</w:t>
            </w:r>
          </w:p>
          <w:p w14:paraId="7958A65A" w14:textId="0C7C4B5A" w:rsidR="00E63BF8" w:rsidRPr="00FE38D6" w:rsidRDefault="00565BD8" w:rsidP="00FE38D6">
            <w:pPr>
              <w:pStyle w:val="TableParagraph"/>
              <w:tabs>
                <w:tab w:val="left" w:pos="44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>ค่าธรรมเนียม</w:t>
            </w:r>
            <w:proofErr w:type="spellEnd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>กรณีไม่มีค่าธรรมเนียม</w:t>
            </w:r>
            <w:proofErr w:type="spellEnd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>ให้ระบุว่า“ไม่มีค่าธรรมเนียม</w:t>
            </w:r>
            <w:proofErr w:type="spellEnd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>”)</w:t>
            </w:r>
          </w:p>
          <w:p w14:paraId="58F2B10C" w14:textId="57821E20" w:rsidR="00E63BF8" w:rsidRPr="00FE38D6" w:rsidRDefault="00565BD8" w:rsidP="00FE38D6">
            <w:pPr>
              <w:pStyle w:val="TableParagraph"/>
              <w:tabs>
                <w:tab w:val="left" w:pos="44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="00FE38D6" w:rsidRPr="00FE38D6">
              <w:rPr>
                <w:rFonts w:ascii="TH SarabunIT๙" w:hAnsi="TH SarabunIT๙" w:cs="TH SarabunIT๙"/>
                <w:sz w:val="32"/>
                <w:szCs w:val="32"/>
              </w:rPr>
              <w:t>กฎหมายที่เกี่ยวข้อง</w:t>
            </w:r>
            <w:proofErr w:type="spellEnd"/>
          </w:p>
          <w:p w14:paraId="717EF7FE" w14:textId="4A5448C2" w:rsidR="00E63BF8" w:rsidRPr="00FE38D6" w:rsidRDefault="00000000" w:rsidP="00BF3A2B">
            <w:pPr>
              <w:pStyle w:val="TableParagraph"/>
              <w:ind w:right="2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2.เปิดโอกาสให้บุคคลภายนอกได้มีส่วนร่วมในการดําเนินงานตามภารกิจ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2EFCB4EC" w14:textId="292401A4" w:rsidR="00E63BF8" w:rsidRPr="00FE38D6" w:rsidRDefault="00F13CC7" w:rsidP="00D02700">
            <w:pPr>
              <w:pStyle w:val="TableParagraph"/>
              <w:tabs>
                <w:tab w:val="left" w:pos="44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="00D02700" w:rsidRPr="00FE38D6">
              <w:rPr>
                <w:rFonts w:ascii="TH SarabunIT๙" w:hAnsi="TH SarabunIT๙" w:cs="TH SarabunIT๙"/>
                <w:sz w:val="32"/>
                <w:szCs w:val="32"/>
              </w:rPr>
              <w:t>ประเด็นหรือเรื่องในการมีส่วนร่วม</w:t>
            </w:r>
            <w:proofErr w:type="spellEnd"/>
          </w:p>
          <w:p w14:paraId="2FB5A012" w14:textId="1F870592" w:rsidR="00E63BF8" w:rsidRPr="00FE38D6" w:rsidRDefault="00F13CC7" w:rsidP="00D02700">
            <w:pPr>
              <w:pStyle w:val="TableParagraph"/>
              <w:tabs>
                <w:tab w:val="left" w:pos="4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="00D02700" w:rsidRPr="00FE38D6">
              <w:rPr>
                <w:rFonts w:ascii="TH SarabunIT๙" w:hAnsi="TH SarabunIT๙" w:cs="TH SarabunIT๙"/>
                <w:sz w:val="32"/>
                <w:szCs w:val="32"/>
              </w:rPr>
              <w:t>สรุปข้อมูลของผู้มีส่วนร่วม</w:t>
            </w:r>
            <w:proofErr w:type="spellEnd"/>
          </w:p>
          <w:p w14:paraId="65CAA050" w14:textId="45227631" w:rsidR="00E63BF8" w:rsidRPr="00FE38D6" w:rsidRDefault="00F13CC7" w:rsidP="00D02700">
            <w:pPr>
              <w:pStyle w:val="TableParagraph"/>
              <w:tabs>
                <w:tab w:val="left" w:pos="44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(3)</w:t>
            </w:r>
            <w:proofErr w:type="spellStart"/>
            <w:r w:rsidR="00D02700" w:rsidRPr="00FE38D6">
              <w:rPr>
                <w:rFonts w:ascii="TH SarabunIT๙" w:hAnsi="TH SarabunIT๙" w:cs="TH SarabunIT๙"/>
                <w:sz w:val="32"/>
                <w:szCs w:val="32"/>
              </w:rPr>
              <w:t>ผลจากการมีส่วนร่วม</w:t>
            </w:r>
            <w:proofErr w:type="spellEnd"/>
          </w:p>
          <w:p w14:paraId="29750BBC" w14:textId="7669F715" w:rsidR="00E63BF8" w:rsidRPr="00FE38D6" w:rsidRDefault="00F13CC7" w:rsidP="00175F4C">
            <w:pPr>
              <w:pStyle w:val="TableParagraph"/>
              <w:tabs>
                <w:tab w:val="left" w:pos="442"/>
              </w:tabs>
              <w:ind w:right="145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proofErr w:type="spellStart"/>
            <w:r w:rsidR="00175F4C" w:rsidRPr="00FE38D6">
              <w:rPr>
                <w:rFonts w:ascii="TH SarabunIT๙" w:hAnsi="TH SarabunIT๙" w:cs="TH SarabunIT๙"/>
                <w:sz w:val="32"/>
                <w:szCs w:val="32"/>
              </w:rPr>
              <w:t>การนําผลจากการมีส่วนร่วมไปปรับปร</w:t>
            </w:r>
            <w:r w:rsidR="00175F4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ุง</w:t>
            </w:r>
            <w:proofErr w:type="spellEnd"/>
            <w:r w:rsidR="00175F4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</w:t>
            </w:r>
          </w:p>
          <w:p w14:paraId="0A4FE9A4" w14:textId="5A38D0A5" w:rsidR="00E63BF8" w:rsidRPr="00FE38D6" w:rsidRDefault="00000000" w:rsidP="00BF3A2B">
            <w:pPr>
              <w:pStyle w:val="TableParagraph"/>
              <w:spacing w:line="237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3.จัดทําข้อมูลสถิติการให้บริการตามภารกิจของหน่วยงาน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โดยมี</w:t>
            </w:r>
            <w:proofErr w:type="spellEnd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รายละเอียดดังนี้</w:t>
            </w:r>
            <w:proofErr w:type="spellEnd"/>
          </w:p>
          <w:p w14:paraId="5A6A0190" w14:textId="50A9390F" w:rsidR="00175F4C" w:rsidRDefault="00175F4C" w:rsidP="00175F4C">
            <w:pPr>
              <w:pStyle w:val="TableParagraph"/>
              <w:tabs>
                <w:tab w:val="left" w:pos="442"/>
              </w:tabs>
              <w:ind w:right="29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จํานวนผู้รับบริการเข้ามารับบริการ</w:t>
            </w:r>
            <w:proofErr w:type="spellEnd"/>
            <w:proofErr w:type="gramEnd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6C2F0DA" w14:textId="2BFD2F98" w:rsidR="00E63BF8" w:rsidRPr="00FE38D6" w:rsidRDefault="00175F4C" w:rsidP="00175F4C">
            <w:pPr>
              <w:pStyle w:val="TableParagraph"/>
              <w:tabs>
                <w:tab w:val="left" w:pos="442"/>
              </w:tabs>
              <w:ind w:right="29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ณ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จุดให้บริการ</w:t>
            </w:r>
            <w:proofErr w:type="spellEnd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(Walk-in)</w:t>
            </w:r>
          </w:p>
          <w:p w14:paraId="6F9E9E7A" w14:textId="62775004" w:rsidR="00E63BF8" w:rsidRPr="00BF3A2B" w:rsidRDefault="00175F4C" w:rsidP="00175F4C">
            <w:pPr>
              <w:pStyle w:val="TableParagraph"/>
              <w:tabs>
                <w:tab w:val="left" w:pos="442"/>
              </w:tabs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proofErr w:type="spellStart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>ผ่านช่องทาง</w:t>
            </w:r>
            <w:proofErr w:type="spellEnd"/>
            <w:r w:rsidRPr="00FE38D6">
              <w:rPr>
                <w:rFonts w:ascii="TH SarabunIT๙" w:hAnsi="TH SarabunIT๙" w:cs="TH SarabunIT๙"/>
                <w:sz w:val="32"/>
                <w:szCs w:val="32"/>
              </w:rPr>
              <w:t xml:space="preserve"> E-Service</w:t>
            </w:r>
          </w:p>
        </w:tc>
        <w:tc>
          <w:tcPr>
            <w:tcW w:w="2410" w:type="dxa"/>
          </w:tcPr>
          <w:p w14:paraId="3332B2DF" w14:textId="77777777" w:rsidR="00E63BF8" w:rsidRPr="00BF3A2B" w:rsidRDefault="00000000" w:rsidP="00BF3A2B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มี.ค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B04D4ED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68</w:t>
            </w:r>
          </w:p>
        </w:tc>
        <w:tc>
          <w:tcPr>
            <w:tcW w:w="2062" w:type="dxa"/>
          </w:tcPr>
          <w:p w14:paraId="43695F9D" w14:textId="77777777" w:rsidR="00E63BF8" w:rsidRPr="00BF3A2B" w:rsidRDefault="00000000" w:rsidP="00BF3A2B">
            <w:pPr>
              <w:pStyle w:val="TableParagraph"/>
              <w:spacing w:line="350" w:lineRule="exact"/>
              <w:ind w:left="13" w:right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ทุกภารกิจงาน</w:t>
            </w:r>
            <w:proofErr w:type="spellEnd"/>
          </w:p>
        </w:tc>
      </w:tr>
    </w:tbl>
    <w:p w14:paraId="7869CFB3" w14:textId="77777777" w:rsidR="00E63BF8" w:rsidRPr="00BF3A2B" w:rsidRDefault="00E63BF8" w:rsidP="00BF3A2B">
      <w:pPr>
        <w:pStyle w:val="TableParagraph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0E51EF01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p w14:paraId="3748B62E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3CE34255" w14:textId="77777777">
        <w:trPr>
          <w:trHeight w:val="636"/>
        </w:trPr>
        <w:tc>
          <w:tcPr>
            <w:tcW w:w="14788" w:type="dxa"/>
            <w:gridSpan w:val="4"/>
            <w:shd w:val="clear" w:color="auto" w:fill="D9D9D9"/>
          </w:tcPr>
          <w:p w14:paraId="7B81C804" w14:textId="77777777" w:rsidR="00E63BF8" w:rsidRPr="00BF3A2B" w:rsidRDefault="00000000" w:rsidP="00BF3A2B">
            <w:pPr>
              <w:pStyle w:val="TableParagraph"/>
              <w:spacing w:before="72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2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การให้บริการและระบบ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E-Service</w:t>
            </w:r>
          </w:p>
        </w:tc>
      </w:tr>
      <w:tr w:rsidR="00E63BF8" w:rsidRPr="00BF3A2B" w14:paraId="19F85373" w14:textId="77777777">
        <w:trPr>
          <w:trHeight w:val="721"/>
        </w:trPr>
        <w:tc>
          <w:tcPr>
            <w:tcW w:w="3936" w:type="dxa"/>
            <w:shd w:val="clear" w:color="auto" w:fill="F1F1F1"/>
          </w:tcPr>
          <w:p w14:paraId="75747A89" w14:textId="77777777" w:rsidR="00E63BF8" w:rsidRPr="00BF3A2B" w:rsidRDefault="00000000" w:rsidP="00BF3A2B">
            <w:pPr>
              <w:pStyle w:val="TableParagraph"/>
              <w:spacing w:line="33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108DDACD" w14:textId="77777777" w:rsidR="00E63BF8" w:rsidRPr="00BF3A2B" w:rsidRDefault="00000000" w:rsidP="00BF3A2B">
            <w:pPr>
              <w:pStyle w:val="TableParagraph"/>
              <w:spacing w:line="366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2D0F95DC" w14:textId="7DF636BF" w:rsidR="00E63BF8" w:rsidRPr="00BF3A2B" w:rsidRDefault="00E3150E" w:rsidP="00BF3A2B">
            <w:pPr>
              <w:pStyle w:val="TableParagraph"/>
              <w:spacing w:before="143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49F4D2EB" w14:textId="77777777" w:rsidR="00E63BF8" w:rsidRPr="00BF3A2B" w:rsidRDefault="00000000" w:rsidP="00BF3A2B">
            <w:pPr>
              <w:pStyle w:val="TableParagraph"/>
              <w:spacing w:before="143"/>
              <w:ind w:left="1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504C4B79" w14:textId="77777777" w:rsidR="00E63BF8" w:rsidRPr="00BF3A2B" w:rsidRDefault="00000000" w:rsidP="00BF3A2B">
            <w:pPr>
              <w:pStyle w:val="TableParagraph"/>
              <w:spacing w:before="143"/>
              <w:ind w:left="1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005536AA" w14:textId="77777777">
        <w:trPr>
          <w:trHeight w:val="5426"/>
        </w:trPr>
        <w:tc>
          <w:tcPr>
            <w:tcW w:w="3936" w:type="dxa"/>
          </w:tcPr>
          <w:p w14:paraId="66A62B3B" w14:textId="77777777" w:rsidR="00E63BF8" w:rsidRPr="00BF3A2B" w:rsidRDefault="00000000" w:rsidP="00BF3A2B">
            <w:pPr>
              <w:pStyle w:val="TableParagraph"/>
              <w:ind w:right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การปรับปรุงคุณภาพดําเนินงานหรือการ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ให้บริการแก่บุคคลภายนอกอย่างมี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ประสิทธิภาพเท่าเทียมกัน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ไม่เลือกปฏิบัติ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โดยมุ่งผลสัมฤทธิ์ของงานและรับผิดชอบ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หน้าที่</w:t>
            </w:r>
            <w:proofErr w:type="spellEnd"/>
          </w:p>
        </w:tc>
        <w:tc>
          <w:tcPr>
            <w:tcW w:w="6380" w:type="dxa"/>
          </w:tcPr>
          <w:p w14:paraId="0FD56914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1. จัดทําคู่มือหรือปรับปรุงคู่มือขอรับบริการหรือแนวทางการปฏิบัติในการ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ขอรับบริการกับหน่วยงาน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092CD44C" w14:textId="2AD7197F" w:rsidR="00E63BF8" w:rsidRPr="00BF3A2B" w:rsidRDefault="001D2442" w:rsidP="001D2442">
            <w:pPr>
              <w:pStyle w:val="TableParagraph"/>
              <w:tabs>
                <w:tab w:val="left" w:pos="443"/>
              </w:tabs>
              <w:spacing w:line="361" w:lineRule="exact"/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ชื่องาน</w:t>
            </w:r>
          </w:p>
          <w:p w14:paraId="17D92BA6" w14:textId="458808E5" w:rsidR="00E63BF8" w:rsidRPr="00BF3A2B" w:rsidRDefault="001D2442" w:rsidP="001D2442">
            <w:pPr>
              <w:pStyle w:val="TableParagraph"/>
              <w:tabs>
                <w:tab w:val="left" w:pos="443"/>
              </w:tabs>
              <w:spacing w:line="361" w:lineRule="exact"/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วิธีขั้นตอนขอรับบริการ</w:t>
            </w:r>
          </w:p>
          <w:p w14:paraId="016C3016" w14:textId="76C5088B" w:rsidR="00E63BF8" w:rsidRPr="00BF3A2B" w:rsidRDefault="001D2442" w:rsidP="001D2442">
            <w:pPr>
              <w:pStyle w:val="TableParagraph"/>
              <w:tabs>
                <w:tab w:val="left" w:pos="443"/>
              </w:tabs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ระยะเวลาที่ใช้ขอรับบริการ</w:t>
            </w:r>
          </w:p>
          <w:p w14:paraId="2E7D78FC" w14:textId="2BCFAD6A" w:rsidR="00E63BF8" w:rsidRPr="00BF3A2B" w:rsidRDefault="001D2442" w:rsidP="001D2442">
            <w:pPr>
              <w:pStyle w:val="TableParagraph"/>
              <w:tabs>
                <w:tab w:val="left" w:pos="443"/>
              </w:tabs>
              <w:spacing w:line="361" w:lineRule="exact"/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ช่องทางให้บริการเช่นสถานที่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ส่วนงานที่รับผิดชอบ</w:t>
            </w:r>
            <w:proofErr w:type="spellEnd"/>
          </w:p>
          <w:p w14:paraId="1E972FD8" w14:textId="00A83222" w:rsidR="00E63BF8" w:rsidRPr="00BF3A2B" w:rsidRDefault="001D2442" w:rsidP="001D2442">
            <w:pPr>
              <w:pStyle w:val="TableParagraph"/>
              <w:tabs>
                <w:tab w:val="left" w:pos="443"/>
              </w:tabs>
              <w:spacing w:line="361" w:lineRule="exact"/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ค่าธรรมเนียม</w:t>
            </w:r>
          </w:p>
          <w:p w14:paraId="29133DB6" w14:textId="14990DDD" w:rsidR="00E63BF8" w:rsidRPr="00BF3A2B" w:rsidRDefault="001D2442" w:rsidP="001D2442">
            <w:pPr>
              <w:pStyle w:val="TableParagraph"/>
              <w:tabs>
                <w:tab w:val="left" w:pos="443"/>
              </w:tabs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รายการเอกสารหลักฐานประกอบการยื่นขอรับบริการ</w:t>
            </w:r>
          </w:p>
          <w:p w14:paraId="62332ED8" w14:textId="6808FC8A" w:rsidR="00E63BF8" w:rsidRPr="001D2442" w:rsidRDefault="00A4027D" w:rsidP="001D2442">
            <w:pPr>
              <w:pStyle w:val="TableParagraph"/>
              <w:tabs>
                <w:tab w:val="left" w:pos="306"/>
              </w:tabs>
              <w:spacing w:line="237" w:lineRule="auto"/>
              <w:ind w:right="1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ประชาสัมพันธ์คู่มือการขอรับบริการหรือแนวทางการปฏิบัติในช่องทางที่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หลากหลาย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ที่ตั้งของหน่วยงาน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หรือผ่านสื่อออนไลน์ของหน่วยงาน</w:t>
            </w:r>
            <w:proofErr w:type="spellEnd"/>
          </w:p>
          <w:p w14:paraId="6098EDBF" w14:textId="48F0C1AF" w:rsidR="00E63BF8" w:rsidRPr="001D2442" w:rsidRDefault="00A4027D" w:rsidP="00A4027D">
            <w:pPr>
              <w:pStyle w:val="TableParagraph"/>
              <w:tabs>
                <w:tab w:val="left" w:pos="306"/>
              </w:tabs>
              <w:ind w:right="1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จัดทําและพัฒนาการให้บริการในรูปแบบออนไลน์หรือ E-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Serviceเพื่อลด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การใช้ดุลพินิจหรือการเลือกปฏิบัติในบริการนั้นๆและแสดงรายละเอียด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>วิธีการใช้งานระบบการให้บริการออนไลน์หรือ</w:t>
            </w:r>
            <w:proofErr w:type="spellEnd"/>
            <w:r w:rsidRPr="001D2442">
              <w:rPr>
                <w:rFonts w:ascii="TH SarabunIT๙" w:hAnsi="TH SarabunIT๙" w:cs="TH SarabunIT๙"/>
                <w:sz w:val="32"/>
                <w:szCs w:val="32"/>
              </w:rPr>
              <w:t xml:space="preserve"> E-Service</w:t>
            </w:r>
          </w:p>
          <w:p w14:paraId="65E58F4D" w14:textId="48EFB54F" w:rsidR="00E63BF8" w:rsidRPr="00BF3A2B" w:rsidRDefault="00A4027D" w:rsidP="00A4027D">
            <w:pPr>
              <w:pStyle w:val="TableParagraph"/>
              <w:tabs>
                <w:tab w:val="left" w:pos="306"/>
              </w:tabs>
              <w:spacing w:line="362" w:lineRule="exact"/>
              <w:ind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ประชาสัมพันธ์ช่องทางการให้บริการรูปแบบออนไลน์หรือ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E-Service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หลากหลายเพื่อให้ประชาชนสามารถเข้าถึงช่องทางการให้บริการดังกล่าว</w:t>
            </w:r>
            <w:proofErr w:type="spellEnd"/>
          </w:p>
        </w:tc>
        <w:tc>
          <w:tcPr>
            <w:tcW w:w="2410" w:type="dxa"/>
          </w:tcPr>
          <w:p w14:paraId="42950CAD" w14:textId="19B38CD5" w:rsidR="00E63BF8" w:rsidRPr="00BF3A2B" w:rsidRDefault="00315E5F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E315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15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="00E315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62" w:type="dxa"/>
          </w:tcPr>
          <w:p w14:paraId="6B142ED3" w14:textId="77777777" w:rsidR="00E63BF8" w:rsidRPr="00BF3A2B" w:rsidRDefault="00000000" w:rsidP="00BF3A2B">
            <w:pPr>
              <w:pStyle w:val="TableParagraph"/>
              <w:spacing w:line="350" w:lineRule="exact"/>
              <w:ind w:left="13" w:right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ทุกภารกิจงาน</w:t>
            </w:r>
            <w:proofErr w:type="spellEnd"/>
          </w:p>
        </w:tc>
      </w:tr>
    </w:tbl>
    <w:p w14:paraId="601EBB59" w14:textId="77777777" w:rsidR="00E63BF8" w:rsidRPr="00BF3A2B" w:rsidRDefault="00E63BF8" w:rsidP="00BF3A2B">
      <w:pPr>
        <w:pStyle w:val="TableParagraph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160629E4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5EF78FF4" w14:textId="77777777">
        <w:trPr>
          <w:trHeight w:val="698"/>
        </w:trPr>
        <w:tc>
          <w:tcPr>
            <w:tcW w:w="14788" w:type="dxa"/>
            <w:gridSpan w:val="4"/>
            <w:shd w:val="clear" w:color="auto" w:fill="D9D9D9"/>
          </w:tcPr>
          <w:p w14:paraId="0581C88E" w14:textId="77777777" w:rsidR="00E63BF8" w:rsidRPr="00BF3A2B" w:rsidRDefault="00000000" w:rsidP="00BF3A2B">
            <w:pPr>
              <w:pStyle w:val="TableParagraph"/>
              <w:spacing w:before="105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3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ช่องทางและรูปแบบการประชาสัมพันธ์เผยแพร่ข้อมูลข่าวสารภาครัฐ</w:t>
            </w:r>
            <w:proofErr w:type="spellEnd"/>
          </w:p>
        </w:tc>
      </w:tr>
      <w:tr w:rsidR="00E63BF8" w:rsidRPr="00BF3A2B" w14:paraId="04238D6D" w14:textId="77777777">
        <w:trPr>
          <w:trHeight w:val="724"/>
        </w:trPr>
        <w:tc>
          <w:tcPr>
            <w:tcW w:w="3936" w:type="dxa"/>
            <w:shd w:val="clear" w:color="auto" w:fill="F1F1F1"/>
          </w:tcPr>
          <w:p w14:paraId="5A5A6F76" w14:textId="77777777" w:rsidR="00E63BF8" w:rsidRPr="00BF3A2B" w:rsidRDefault="00000000" w:rsidP="00BF3A2B">
            <w:pPr>
              <w:pStyle w:val="TableParagraph"/>
              <w:spacing w:line="337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5A72EA51" w14:textId="77777777" w:rsidR="00E63BF8" w:rsidRPr="00BF3A2B" w:rsidRDefault="00000000" w:rsidP="00BF3A2B">
            <w:pPr>
              <w:pStyle w:val="TableParagraph"/>
              <w:spacing w:line="367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05940736" w14:textId="76B1027D" w:rsidR="00E63BF8" w:rsidRPr="00BF3A2B" w:rsidRDefault="00000000" w:rsidP="00BF3A2B">
            <w:pPr>
              <w:pStyle w:val="TableParagraph"/>
              <w:spacing w:before="145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A4027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1AE557AB" w14:textId="77777777" w:rsidR="00E63BF8" w:rsidRPr="00BF3A2B" w:rsidRDefault="00000000" w:rsidP="00BF3A2B">
            <w:pPr>
              <w:pStyle w:val="TableParagraph"/>
              <w:spacing w:before="145"/>
              <w:ind w:left="1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6B6105AC" w14:textId="77777777" w:rsidR="00E63BF8" w:rsidRPr="00BF3A2B" w:rsidRDefault="00000000" w:rsidP="00BF3A2B">
            <w:pPr>
              <w:pStyle w:val="TableParagraph"/>
              <w:spacing w:before="145"/>
              <w:ind w:left="1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3209E1B9" w14:textId="77777777">
        <w:trPr>
          <w:trHeight w:val="8319"/>
        </w:trPr>
        <w:tc>
          <w:tcPr>
            <w:tcW w:w="3936" w:type="dxa"/>
          </w:tcPr>
          <w:p w14:paraId="62F53E7A" w14:textId="77777777" w:rsidR="00E63BF8" w:rsidRPr="00BF3A2B" w:rsidRDefault="00000000" w:rsidP="00BF3A2B">
            <w:pPr>
              <w:pStyle w:val="TableParagraph"/>
              <w:ind w:right="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มาตรการสร้างการรับรู้ข้อมูลข่าวสารของ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หน่วยงานให้ประชาชนรับทราบอย่าง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ครบถ้วน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และเป็นปัจจุบัน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ผ่านช่องทางที่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หลากหลาย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สะดวก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เข้าถึงง่าย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ไม่ซับซ้อน</w:t>
            </w:r>
            <w:proofErr w:type="spellEnd"/>
          </w:p>
        </w:tc>
        <w:tc>
          <w:tcPr>
            <w:tcW w:w="6380" w:type="dxa"/>
          </w:tcPr>
          <w:p w14:paraId="756AAAC7" w14:textId="62F604FD" w:rsidR="00E63BF8" w:rsidRPr="00BF3A2B" w:rsidRDefault="00A4027D" w:rsidP="00A4027D">
            <w:pPr>
              <w:pStyle w:val="TableParagraph"/>
              <w:ind w:right="1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จัดทําแผนผังโครงสร้างการแบ่งส่วนราชการของหน่วยงาน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ทั้งฝ่าย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การเมืองและฝ่ายข้าราชการประจํา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โดยแสดงตําแหน่งที่สําคัญและการแบ่ง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ส่วนงานภายใน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ยกตัวอย่างเช่น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ศูนย์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ฝ่าย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กลุ่ม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เป็นต้น</w:t>
            </w:r>
            <w:proofErr w:type="spellEnd"/>
          </w:p>
          <w:p w14:paraId="723B3D0B" w14:textId="77777777" w:rsidR="00A4027D" w:rsidRDefault="00A4027D" w:rsidP="00A4027D">
            <w:pPr>
              <w:pStyle w:val="TableParagraph"/>
              <w:tabs>
                <w:tab w:val="left" w:pos="375"/>
              </w:tabs>
              <w:ind w:left="470" w:right="250" w:hanging="3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จัดทําข้อมูลของผู้บริหารสูงสุด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และผู้ดํารงตําแหน่งทางการบริหารของ</w:t>
            </w:r>
            <w:proofErr w:type="spellEnd"/>
          </w:p>
          <w:p w14:paraId="18269A0B" w14:textId="0A8B5561" w:rsidR="00E63BF8" w:rsidRPr="00BF3A2B" w:rsidRDefault="00000000" w:rsidP="00A4027D">
            <w:pPr>
              <w:pStyle w:val="TableParagraph"/>
              <w:ind w:left="470" w:right="250" w:hanging="3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หน่วยงานทั้งฝ่ายการเมืองและฝ่ายข้าราชการประจํา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อย่างน้อย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ประกอบด้วย</w:t>
            </w:r>
            <w:proofErr w:type="spellEnd"/>
          </w:p>
          <w:p w14:paraId="1BF05451" w14:textId="08FBC6EF" w:rsidR="00E63BF8" w:rsidRPr="00BF3A2B" w:rsidRDefault="00A4027D" w:rsidP="00A4027D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ผู้บริหารสูงสุด</w:t>
            </w:r>
          </w:p>
          <w:p w14:paraId="6DDF635E" w14:textId="57974C5E" w:rsidR="00E63BF8" w:rsidRPr="00BF3A2B" w:rsidRDefault="00A4027D" w:rsidP="00A4027D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รองผู้บริหารสูงสุด</w:t>
            </w:r>
          </w:p>
          <w:p w14:paraId="2DF3F2FA" w14:textId="77777777" w:rsidR="00E63BF8" w:rsidRPr="00BF3A2B" w:rsidRDefault="00000000" w:rsidP="00BF3A2B">
            <w:pPr>
              <w:pStyle w:val="TableParagraph"/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ในการแสดงข้อมูลของผู้บริหารแต่ละคน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อย่างน้อยประกอบด้วย</w:t>
            </w:r>
            <w:proofErr w:type="spellEnd"/>
          </w:p>
          <w:p w14:paraId="02BD34F8" w14:textId="23A95490" w:rsidR="00E63BF8" w:rsidRPr="00BF3A2B" w:rsidRDefault="00A4027D" w:rsidP="00A4027D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ชื่อ-นามสกุล</w:t>
            </w:r>
          </w:p>
          <w:p w14:paraId="2FA5C0E5" w14:textId="3E75BB28" w:rsidR="00E63BF8" w:rsidRPr="00BF3A2B" w:rsidRDefault="00A4027D" w:rsidP="00A4027D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ตําแหน่ง</w:t>
            </w:r>
          </w:p>
          <w:p w14:paraId="04E5F0E2" w14:textId="357730B9" w:rsidR="00E63BF8" w:rsidRPr="00BF3A2B" w:rsidRDefault="00A4027D" w:rsidP="00A4027D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รูปถ่าย</w:t>
            </w:r>
          </w:p>
          <w:p w14:paraId="0456B07F" w14:textId="44FC538D" w:rsidR="00E63BF8" w:rsidRPr="00BF3A2B" w:rsidRDefault="00A4027D" w:rsidP="00A4027D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ช่องทางการติดต่อ</w:t>
            </w:r>
          </w:p>
          <w:p w14:paraId="0CBDB9ED" w14:textId="1112D086" w:rsidR="00E63BF8" w:rsidRPr="00BF3A2B" w:rsidRDefault="00A4027D" w:rsidP="00A4027D">
            <w:pPr>
              <w:pStyle w:val="TableParagraph"/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จัดทําข้อมูลที่อธิบายถึงหน้าที่และอํานาจของหน่วยงาน</w:t>
            </w:r>
          </w:p>
          <w:p w14:paraId="65927F01" w14:textId="77777777" w:rsidR="00E63BF8" w:rsidRPr="00BF3A2B" w:rsidRDefault="00000000" w:rsidP="00A4027D">
            <w:pPr>
              <w:pStyle w:val="TableParagraph"/>
              <w:spacing w:line="361" w:lineRule="exact"/>
              <w:ind w:left="3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จัดทําข้อมูลการติดต่อของหน่วยงาน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อย่างน้อยประกอบด้วย</w:t>
            </w:r>
            <w:proofErr w:type="spellEnd"/>
          </w:p>
          <w:p w14:paraId="401F3543" w14:textId="50179BA8" w:rsidR="00E63BF8" w:rsidRPr="00BF3A2B" w:rsidRDefault="00A4027D" w:rsidP="00A4027D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ที่อยู่หน่วยงาน</w:t>
            </w:r>
          </w:p>
          <w:p w14:paraId="084B1466" w14:textId="151E980D" w:rsidR="00E63BF8" w:rsidRPr="00BF3A2B" w:rsidRDefault="00A4027D" w:rsidP="00A4027D">
            <w:pPr>
              <w:pStyle w:val="TableParagraph"/>
              <w:tabs>
                <w:tab w:val="left" w:pos="442"/>
              </w:tabs>
              <w:spacing w:line="361" w:lineRule="exact"/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หมายเลขโทรศัพท์</w:t>
            </w:r>
          </w:p>
          <w:p w14:paraId="435A445A" w14:textId="33784BF6" w:rsidR="00E63BF8" w:rsidRPr="00BF3A2B" w:rsidRDefault="00A4027D" w:rsidP="00A4027D">
            <w:pPr>
              <w:pStyle w:val="TableParagraph"/>
              <w:tabs>
                <w:tab w:val="left" w:pos="443"/>
              </w:tabs>
              <w:spacing w:line="361" w:lineRule="exact"/>
              <w:ind w:left="4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</w:p>
          <w:p w14:paraId="78FD0C7B" w14:textId="0AAA463B" w:rsidR="00E63BF8" w:rsidRPr="00BF3A2B" w:rsidRDefault="00A4027D" w:rsidP="00A4027D">
            <w:pPr>
              <w:pStyle w:val="TableParagraph"/>
              <w:tabs>
                <w:tab w:val="left" w:pos="442"/>
              </w:tabs>
              <w:ind w:left="4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แผนที่ตั้ง</w:t>
            </w:r>
          </w:p>
          <w:p w14:paraId="1ED4B815" w14:textId="4C06DCB0" w:rsidR="00E63BF8" w:rsidRPr="00BF3A2B" w:rsidRDefault="00A4027D" w:rsidP="00A4027D">
            <w:pPr>
              <w:pStyle w:val="TableParagraph"/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ประชาสัมพันธ์ข้อมูลข่าวสารต่างๆ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ที่เกี่ยวข้องกับการดําเนินงานตาม</w:t>
            </w:r>
            <w:proofErr w:type="spellEnd"/>
          </w:p>
          <w:p w14:paraId="61A6B899" w14:textId="77777777" w:rsidR="00E63BF8" w:rsidRPr="00BF3A2B" w:rsidRDefault="00000000" w:rsidP="00BF3A2B">
            <w:pPr>
              <w:pStyle w:val="TableParagraph"/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อํานาจหน้าที่หรือภารกิจของหน่วยงานที่เกิดขึ้นในปีงบฯ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67</w:t>
            </w:r>
          </w:p>
          <w:p w14:paraId="54049D8C" w14:textId="30C8F3CD" w:rsidR="00E63BF8" w:rsidRPr="00BF3A2B" w:rsidRDefault="00A4027D" w:rsidP="00A4027D">
            <w:pPr>
              <w:pStyle w:val="TableParagraph"/>
              <w:spacing w:line="360" w:lineRule="atLeast"/>
              <w:ind w:right="2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จัดให้มีช่องทางการสอบถามข้อมูลต่างๆ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และหน่วยงานสามารถสื่อสาร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ให้คําตอบกับผู้สอบถามได้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โดยมีลักษณะเป็นการสื่อสารได้สองทาง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(Q&amp;A)</w:t>
            </w:r>
          </w:p>
        </w:tc>
        <w:tc>
          <w:tcPr>
            <w:tcW w:w="2410" w:type="dxa"/>
          </w:tcPr>
          <w:p w14:paraId="501CE724" w14:textId="77777777" w:rsidR="00E63BF8" w:rsidRPr="00BF3A2B" w:rsidRDefault="00000000" w:rsidP="00BF3A2B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มี.ค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FDC1D67" w14:textId="77777777" w:rsidR="00E63BF8" w:rsidRPr="00BF3A2B" w:rsidRDefault="00000000" w:rsidP="00BF3A2B">
            <w:pPr>
              <w:pStyle w:val="TableParagraph"/>
              <w:ind w:left="108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68</w:t>
            </w:r>
          </w:p>
        </w:tc>
        <w:tc>
          <w:tcPr>
            <w:tcW w:w="2062" w:type="dxa"/>
          </w:tcPr>
          <w:p w14:paraId="3A60E3A4" w14:textId="77777777" w:rsidR="00E63BF8" w:rsidRPr="00BF3A2B" w:rsidRDefault="00000000" w:rsidP="00BF3A2B">
            <w:pPr>
              <w:pStyle w:val="TableParagraph"/>
              <w:spacing w:line="350" w:lineRule="exact"/>
              <w:ind w:left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สํานักปลัด</w:t>
            </w:r>
            <w:proofErr w:type="spellEnd"/>
          </w:p>
        </w:tc>
      </w:tr>
    </w:tbl>
    <w:p w14:paraId="40253333" w14:textId="77777777" w:rsidR="00E63BF8" w:rsidRPr="00BF3A2B" w:rsidRDefault="00E63BF8" w:rsidP="00BF3A2B">
      <w:pPr>
        <w:pStyle w:val="TableParagraph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6E29FFD2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80"/>
        <w:gridCol w:w="2410"/>
        <w:gridCol w:w="2062"/>
      </w:tblGrid>
      <w:tr w:rsidR="00E63BF8" w:rsidRPr="00BF3A2B" w14:paraId="51908DC5" w14:textId="77777777">
        <w:trPr>
          <w:trHeight w:val="698"/>
        </w:trPr>
        <w:tc>
          <w:tcPr>
            <w:tcW w:w="14788" w:type="dxa"/>
            <w:gridSpan w:val="4"/>
            <w:shd w:val="clear" w:color="auto" w:fill="D9D9D9"/>
          </w:tcPr>
          <w:p w14:paraId="5C480264" w14:textId="77777777" w:rsidR="00E63BF8" w:rsidRPr="00BF3A2B" w:rsidRDefault="00000000" w:rsidP="00BF3A2B">
            <w:pPr>
              <w:pStyle w:val="TableParagraph"/>
              <w:spacing w:before="105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3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ช่องทางและรูปแบบการประชาสัมพันธ์เผยแพร่ข้อมูลข่าวสารภาครัฐ</w:t>
            </w:r>
            <w:proofErr w:type="spellEnd"/>
          </w:p>
        </w:tc>
      </w:tr>
      <w:tr w:rsidR="00E63BF8" w:rsidRPr="00BF3A2B" w14:paraId="5FD30780" w14:textId="77777777">
        <w:trPr>
          <w:trHeight w:val="724"/>
        </w:trPr>
        <w:tc>
          <w:tcPr>
            <w:tcW w:w="3936" w:type="dxa"/>
            <w:shd w:val="clear" w:color="auto" w:fill="F1F1F1"/>
          </w:tcPr>
          <w:p w14:paraId="319B976F" w14:textId="77777777" w:rsidR="00E63BF8" w:rsidRPr="00BF3A2B" w:rsidRDefault="00000000" w:rsidP="00BF3A2B">
            <w:pPr>
              <w:pStyle w:val="TableParagraph"/>
              <w:spacing w:line="337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390D4123" w14:textId="77777777" w:rsidR="00E63BF8" w:rsidRPr="00BF3A2B" w:rsidRDefault="00000000" w:rsidP="00BF3A2B">
            <w:pPr>
              <w:pStyle w:val="TableParagraph"/>
              <w:spacing w:line="367" w:lineRule="exact"/>
              <w:ind w:left="1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380" w:type="dxa"/>
            <w:shd w:val="clear" w:color="auto" w:fill="F1F1F1"/>
          </w:tcPr>
          <w:p w14:paraId="4C889DF3" w14:textId="5A4C24D1" w:rsidR="00E63BF8" w:rsidRPr="00BF3A2B" w:rsidRDefault="00000000" w:rsidP="00BF3A2B">
            <w:pPr>
              <w:pStyle w:val="TableParagraph"/>
              <w:spacing w:before="145"/>
              <w:ind w:left="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CA767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410" w:type="dxa"/>
            <w:shd w:val="clear" w:color="auto" w:fill="F1F1F1"/>
          </w:tcPr>
          <w:p w14:paraId="302062FF" w14:textId="77777777" w:rsidR="00E63BF8" w:rsidRPr="00BF3A2B" w:rsidRDefault="00000000" w:rsidP="00BF3A2B">
            <w:pPr>
              <w:pStyle w:val="TableParagraph"/>
              <w:spacing w:before="145"/>
              <w:ind w:left="1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062" w:type="dxa"/>
            <w:shd w:val="clear" w:color="auto" w:fill="F1F1F1"/>
          </w:tcPr>
          <w:p w14:paraId="6582A3CE" w14:textId="77777777" w:rsidR="00E63BF8" w:rsidRPr="00BF3A2B" w:rsidRDefault="00000000" w:rsidP="00BF3A2B">
            <w:pPr>
              <w:pStyle w:val="TableParagraph"/>
              <w:spacing w:before="145"/>
              <w:ind w:left="51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0B5D8531" w14:textId="77777777">
        <w:trPr>
          <w:trHeight w:val="1447"/>
        </w:trPr>
        <w:tc>
          <w:tcPr>
            <w:tcW w:w="3936" w:type="dxa"/>
          </w:tcPr>
          <w:p w14:paraId="3DD3A865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380" w:type="dxa"/>
          </w:tcPr>
          <w:p w14:paraId="7BEFFDEF" w14:textId="77777777" w:rsidR="00E63BF8" w:rsidRPr="00BF3A2B" w:rsidRDefault="00000000" w:rsidP="00BF3A2B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Account, Web board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ที่สามารถเข้าถึงหรือเชื่อมโยงไปยังช่องทางข้างต้น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ได้จากเว็บไซต์หลักของหน่วยงาน</w:t>
            </w:r>
            <w:proofErr w:type="spellEnd"/>
          </w:p>
          <w:p w14:paraId="40EDB276" w14:textId="77777777" w:rsidR="00E63BF8" w:rsidRPr="00BF3A2B" w:rsidRDefault="00000000" w:rsidP="00BF3A2B">
            <w:pPr>
              <w:pStyle w:val="TableParagraph"/>
              <w:spacing w:line="362" w:lineRule="exact"/>
              <w:ind w:right="23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เผยแพร่ข้อมูลดังกล่าวบนเว็บไซต์ของหน่วยงาน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และประชาสัมพันธ์ใน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ช่องทางอื่น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ให้ประชาชนรับทราบอย่างทั่วถึง</w:t>
            </w:r>
            <w:proofErr w:type="spellEnd"/>
          </w:p>
        </w:tc>
        <w:tc>
          <w:tcPr>
            <w:tcW w:w="2410" w:type="dxa"/>
          </w:tcPr>
          <w:p w14:paraId="288C5EC2" w14:textId="77777777" w:rsidR="00E3150E" w:rsidRDefault="00E3150E" w:rsidP="00CA767D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D6A59" w14:textId="77777777" w:rsidR="00E3150E" w:rsidRDefault="00E3150E" w:rsidP="00CA767D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1BEF2" w14:textId="2C1C0BCC" w:rsidR="00CA767D" w:rsidRPr="00BF3A2B" w:rsidRDefault="00CA767D" w:rsidP="00CA767D">
            <w:pPr>
              <w:pStyle w:val="TableParagraph"/>
              <w:spacing w:line="350" w:lineRule="exact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15E5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5E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5E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</w:p>
          <w:p w14:paraId="79E41D6C" w14:textId="7F271E48" w:rsidR="00E63BF8" w:rsidRPr="00BF3A2B" w:rsidRDefault="00CA767D" w:rsidP="00CA767D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68</w:t>
            </w:r>
          </w:p>
        </w:tc>
        <w:tc>
          <w:tcPr>
            <w:tcW w:w="2062" w:type="dxa"/>
          </w:tcPr>
          <w:p w14:paraId="3F49C028" w14:textId="2550E03C" w:rsidR="00E63BF8" w:rsidRPr="00BF3A2B" w:rsidRDefault="00CA767D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สํานักปลัด</w:t>
            </w:r>
            <w:proofErr w:type="spellEnd"/>
          </w:p>
        </w:tc>
      </w:tr>
    </w:tbl>
    <w:p w14:paraId="1F466E75" w14:textId="77777777" w:rsidR="00E63BF8" w:rsidRPr="00BF3A2B" w:rsidRDefault="00E63BF8" w:rsidP="00BF3A2B">
      <w:pPr>
        <w:pStyle w:val="a3"/>
        <w:jc w:val="thaiDistribute"/>
        <w:rPr>
          <w:rFonts w:ascii="TH SarabunIT๙" w:hAnsi="TH SarabunIT๙" w:cs="TH SarabunIT๙"/>
          <w:sz w:val="18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12948ECC" w14:textId="77777777">
        <w:trPr>
          <w:trHeight w:val="697"/>
        </w:trPr>
        <w:tc>
          <w:tcPr>
            <w:tcW w:w="15355" w:type="dxa"/>
            <w:gridSpan w:val="4"/>
            <w:shd w:val="clear" w:color="auto" w:fill="D9D9D9"/>
          </w:tcPr>
          <w:p w14:paraId="6C08398C" w14:textId="77777777" w:rsidR="00E63BF8" w:rsidRPr="00BF3A2B" w:rsidRDefault="00000000" w:rsidP="00BF3A2B">
            <w:pPr>
              <w:pStyle w:val="TableParagraph"/>
              <w:spacing w:before="103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4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กระบวนการกํากับดูแลการใช้ทรัพย์สินของราชการ</w:t>
            </w:r>
            <w:proofErr w:type="spellEnd"/>
          </w:p>
        </w:tc>
      </w:tr>
      <w:tr w:rsidR="00E63BF8" w:rsidRPr="00BF3A2B" w14:paraId="541E3822" w14:textId="77777777">
        <w:trPr>
          <w:trHeight w:val="721"/>
        </w:trPr>
        <w:tc>
          <w:tcPr>
            <w:tcW w:w="4088" w:type="dxa"/>
            <w:shd w:val="clear" w:color="auto" w:fill="F1F1F1"/>
          </w:tcPr>
          <w:p w14:paraId="6836E0FA" w14:textId="77777777" w:rsidR="00E63BF8" w:rsidRPr="00BF3A2B" w:rsidRDefault="00000000" w:rsidP="00BF3A2B">
            <w:pPr>
              <w:pStyle w:val="TableParagraph"/>
              <w:spacing w:line="336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1C61D1DB" w14:textId="77777777" w:rsidR="00E63BF8" w:rsidRPr="00BF3A2B" w:rsidRDefault="00000000" w:rsidP="00BF3A2B">
            <w:pPr>
              <w:pStyle w:val="TableParagraph"/>
              <w:spacing w:line="366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6FBC7BC6" w14:textId="1FD8B9E4" w:rsidR="00E63BF8" w:rsidRPr="00BF3A2B" w:rsidRDefault="00F91840" w:rsidP="00BF3A2B">
            <w:pPr>
              <w:pStyle w:val="TableParagraph"/>
              <w:spacing w:before="143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2CE54421" w14:textId="77777777" w:rsidR="00E63BF8" w:rsidRPr="00BF3A2B" w:rsidRDefault="00000000" w:rsidP="00BF3A2B">
            <w:pPr>
              <w:pStyle w:val="TableParagraph"/>
              <w:spacing w:before="143"/>
              <w:ind w:left="92" w:right="8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727380B9" w14:textId="77777777" w:rsidR="00E63BF8" w:rsidRPr="00BF3A2B" w:rsidRDefault="00000000" w:rsidP="00BF3A2B">
            <w:pPr>
              <w:pStyle w:val="TableParagraph"/>
              <w:spacing w:before="143"/>
              <w:ind w:lef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79F28EBD" w14:textId="77777777">
        <w:trPr>
          <w:trHeight w:val="2532"/>
        </w:trPr>
        <w:tc>
          <w:tcPr>
            <w:tcW w:w="4088" w:type="dxa"/>
          </w:tcPr>
          <w:p w14:paraId="265C652B" w14:textId="77777777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มาตรการการป้องกันการนําทรัพย์สินราชการ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ไปใช้เพื่อประโยชน์ส่วนตัวหรือพวกพ้อง</w:t>
            </w:r>
            <w:proofErr w:type="spellEnd"/>
          </w:p>
        </w:tc>
        <w:tc>
          <w:tcPr>
            <w:tcW w:w="6625" w:type="dxa"/>
          </w:tcPr>
          <w:p w14:paraId="41A1DCEA" w14:textId="5106A396" w:rsidR="00E63BF8" w:rsidRPr="00BF3A2B" w:rsidRDefault="00CA767D" w:rsidP="00CA767D">
            <w:pPr>
              <w:pStyle w:val="TableParagraph"/>
              <w:ind w:left="107" w:right="6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จัดทําคู่มือหรือแนวปฏิบัติเกี่ยวกับทางการใช้ทรัพย์สินของราชการ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โดยกําหนดขั้นตอนในการขอยืมทรัพย์สินของราชการ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ตามประเภทงาน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ด้านต่างๆ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ไว้ในคู่มือหรือมาตรฐานการให้บริการ</w:t>
            </w:r>
            <w:proofErr w:type="spellEnd"/>
          </w:p>
          <w:p w14:paraId="79A4E2FB" w14:textId="57362A93" w:rsidR="00E63BF8" w:rsidRPr="00BF3A2B" w:rsidRDefault="00CA767D" w:rsidP="00CA767D">
            <w:pPr>
              <w:pStyle w:val="TableParagraph"/>
              <w:spacing w:line="361" w:lineRule="exact"/>
              <w:ind w:left="37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จัดให้มีการขออนุญาตในการยืมทรัพย์สินของราชการอย่างถูกต้อง</w:t>
            </w:r>
          </w:p>
          <w:p w14:paraId="3E4E8D6E" w14:textId="77777777" w:rsidR="00CA767D" w:rsidRDefault="00CA767D" w:rsidP="00CA767D">
            <w:pPr>
              <w:pStyle w:val="TableParagraph"/>
              <w:tabs>
                <w:tab w:val="left" w:pos="373"/>
              </w:tabs>
              <w:spacing w:line="361" w:lineRule="exact"/>
              <w:ind w:left="37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จัดให้มีการตรวจสอบวัสดุและครุภัณฑ์ของหน่วยงาน</w:t>
            </w:r>
          </w:p>
          <w:p w14:paraId="5C55748A" w14:textId="3B1722BB" w:rsidR="00E63BF8" w:rsidRPr="00BF3A2B" w:rsidRDefault="00CA767D" w:rsidP="00CA767D">
            <w:pPr>
              <w:pStyle w:val="TableParagraph"/>
              <w:tabs>
                <w:tab w:val="left" w:pos="373"/>
              </w:tabs>
              <w:spacing w:line="361" w:lineRule="exact"/>
              <w:ind w:left="37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ประชาสัมพันธ์คู่มือหรือแนวปฏิบัติดังกล่าวให้บุคลากรและประชาชน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รับทราบและให้ถือปฏิบัติอย่างเคร่งครัด</w:t>
            </w:r>
            <w:proofErr w:type="spellEnd"/>
          </w:p>
        </w:tc>
        <w:tc>
          <w:tcPr>
            <w:tcW w:w="2501" w:type="dxa"/>
          </w:tcPr>
          <w:p w14:paraId="5564B6B0" w14:textId="65D00575" w:rsidR="00E63BF8" w:rsidRPr="00BF3A2B" w:rsidRDefault="00000000" w:rsidP="00BF3A2B">
            <w:pPr>
              <w:pStyle w:val="TableParagraph"/>
              <w:spacing w:line="350" w:lineRule="exact"/>
              <w:ind w:left="70" w:right="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 w:rsidR="00E315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.ค. 6</w:t>
            </w:r>
            <w:r w:rsidR="00E3150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41" w:type="dxa"/>
          </w:tcPr>
          <w:p w14:paraId="13C14EA3" w14:textId="77777777" w:rsidR="00E63BF8" w:rsidRPr="00BF3A2B" w:rsidRDefault="00000000" w:rsidP="00BF3A2B">
            <w:pPr>
              <w:pStyle w:val="TableParagraph"/>
              <w:spacing w:line="350" w:lineRule="exact"/>
              <w:ind w:left="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</w:tbl>
    <w:p w14:paraId="695AEC75" w14:textId="77777777" w:rsidR="00E63BF8" w:rsidRPr="00BF3A2B" w:rsidRDefault="00E63BF8" w:rsidP="00BF3A2B">
      <w:pPr>
        <w:pStyle w:val="TableParagraph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340" w:right="708" w:bottom="280" w:left="708" w:header="720" w:footer="720" w:gutter="0"/>
          <w:cols w:space="720"/>
        </w:sectPr>
      </w:pPr>
    </w:p>
    <w:p w14:paraId="602E31D3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419CE38A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673A4604" w14:textId="21D7E766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5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กระบวนการสร้างความโปร่งใสในการใช้งบประมาณและการจัด</w:t>
            </w:r>
            <w:proofErr w:type="spellEnd"/>
            <w:r w:rsidR="00315E5F">
              <w:rPr>
                <w:rFonts w:ascii="TH SarabunIT๙" w:eastAsia="Tahoma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ซื้อ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จัดจ้าง</w:t>
            </w:r>
            <w:proofErr w:type="spellEnd"/>
          </w:p>
        </w:tc>
      </w:tr>
      <w:tr w:rsidR="00E63BF8" w:rsidRPr="00BF3A2B" w14:paraId="47977D34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3AD2080A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268B387B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4602A026" w14:textId="58602523" w:rsidR="00E63BF8" w:rsidRPr="00BF3A2B" w:rsidRDefault="00F91840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6DC6A6FF" w14:textId="77777777" w:rsidR="00E63BF8" w:rsidRPr="00BF3A2B" w:rsidRDefault="00000000" w:rsidP="00BF3A2B">
            <w:pPr>
              <w:pStyle w:val="TableParagraph"/>
              <w:spacing w:before="145"/>
              <w:ind w:left="92" w:right="8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790172A1" w14:textId="77777777" w:rsidR="00E63BF8" w:rsidRPr="00BF3A2B" w:rsidRDefault="00000000" w:rsidP="00BF3A2B">
            <w:pPr>
              <w:pStyle w:val="TableParagraph"/>
              <w:spacing w:before="145"/>
              <w:ind w:left="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47E70550" w14:textId="77777777">
        <w:trPr>
          <w:trHeight w:val="8679"/>
        </w:trPr>
        <w:tc>
          <w:tcPr>
            <w:tcW w:w="4088" w:type="dxa"/>
          </w:tcPr>
          <w:p w14:paraId="19AB1154" w14:textId="77777777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มาตรการสร้างความโปร่งใสในการใช้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งบประมาณและการจัดซื้อจัดจ้าง</w:t>
            </w:r>
            <w:proofErr w:type="spellEnd"/>
          </w:p>
        </w:tc>
        <w:tc>
          <w:tcPr>
            <w:tcW w:w="6625" w:type="dxa"/>
          </w:tcPr>
          <w:p w14:paraId="52C48A66" w14:textId="361BD625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จัดทําข้อมูลรายการการจัดซื้อจัดจ้างฯ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ของหน่วยงานในประเภทงบรายจ่าย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หมวดงบลงทุนที่จะมีการดําเนินการในปี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พ.ศ.256</w:t>
            </w:r>
            <w:r w:rsidR="00B50CA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ทุกรายการ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รายละเอียดอย่างน้อยประกอบด้วย</w:t>
            </w:r>
            <w:proofErr w:type="spellEnd"/>
          </w:p>
          <w:p w14:paraId="58FE3E73" w14:textId="62BFE2D2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0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งานที่ซื้อหรือจ้าง</w:t>
            </w:r>
          </w:p>
          <w:p w14:paraId="2CAEA1FD" w14:textId="63ED50AB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วงเงินงบประมาณที่ได้รับจัดสรร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2892314" w14:textId="08D2E50A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แหล่งที่มาของงบประมาณ</w:t>
            </w:r>
          </w:p>
          <w:p w14:paraId="22138AA3" w14:textId="097A74EE" w:rsidR="00E63BF8" w:rsidRPr="00BF3A2B" w:rsidRDefault="00CA767D" w:rsidP="00CA767D">
            <w:pPr>
              <w:pStyle w:val="TableParagraph"/>
              <w:tabs>
                <w:tab w:val="left" w:pos="440"/>
              </w:tabs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วิธีการที่จะดําเนินการจัดซื้อจัดจ้างฯ</w:t>
            </w:r>
          </w:p>
          <w:p w14:paraId="62BA56EB" w14:textId="0E42A6E6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ช่วงเวลาที่คาดว่าจะเริ่มดําเนินการ</w:t>
            </w:r>
          </w:p>
          <w:p w14:paraId="62A24553" w14:textId="434268F1" w:rsidR="00E63BF8" w:rsidRPr="00BF3A2B" w:rsidRDefault="00CA767D" w:rsidP="00CA767D">
            <w:pPr>
              <w:pStyle w:val="TableParagraph"/>
              <w:tabs>
                <w:tab w:val="left" w:pos="373"/>
              </w:tabs>
              <w:ind w:left="107" w:right="1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จัดทําแผนการจัดซื้อจัดจ้างฯ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ของหน่วยงานตามพระราชบัญญัติการจัดซื้อ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จัดจ้างและการบริหารพัสดุภาครัฐ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2560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หากไม่มีการจัดจ้างฯ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ที่มีวงเงิน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เกิน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แสน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ให้จัดทําประกาศว่าไม่มีการจัดซื้อจัดจ้างฯ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ในกรณีดังกล่าว</w:t>
            </w:r>
            <w:proofErr w:type="spellEnd"/>
          </w:p>
          <w:p w14:paraId="064A67CF" w14:textId="1DEBCDFB" w:rsidR="00E63BF8" w:rsidRPr="00BF3A2B" w:rsidRDefault="00CA767D" w:rsidP="00CA767D">
            <w:pPr>
              <w:pStyle w:val="TableParagraph"/>
              <w:ind w:left="107" w:right="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จัดทําประกาศการจัดซื้อจัดจ้างฯ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ตามพระราชบัญญัติการ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จัดซื้อจัดจ้างและการบริหารพัสดุภาครัฐ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2560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ยกตัวอย่างเช่น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เชิญชวน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ประกาศผลการจัดซื้อจัดจ้าง</w:t>
            </w:r>
            <w:proofErr w:type="spellEnd"/>
          </w:p>
          <w:p w14:paraId="6F7D1DD4" w14:textId="6A86CCDF" w:rsidR="00E63BF8" w:rsidRPr="00BF3A2B" w:rsidRDefault="00CA767D" w:rsidP="00CA767D">
            <w:pPr>
              <w:pStyle w:val="TableParagraph"/>
              <w:ind w:left="107" w:right="13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รายงานความก้าวหน้าการจัดซื้อจัดจ้างฯ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รายเดือน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ของหน่วยงานที่มีการ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ลงนามในสัญญาแล้ว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ณ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มีนาคม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B50CA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  <w:p w14:paraId="2DEE3F9C" w14:textId="7A5C761B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0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งานที่ซื้อหรือจ้าง</w:t>
            </w:r>
          </w:p>
          <w:p w14:paraId="280B053C" w14:textId="552264D7" w:rsidR="00E63BF8" w:rsidRPr="00BF3A2B" w:rsidRDefault="00CA767D" w:rsidP="00CA767D">
            <w:pPr>
              <w:pStyle w:val="TableParagraph"/>
              <w:tabs>
                <w:tab w:val="left" w:pos="440"/>
              </w:tabs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วงเงินงบประมาณที่ได้รับจัดสรร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D4A62A" w14:textId="0371E083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แหล่งที่มาของงบประมาณ</w:t>
            </w:r>
          </w:p>
          <w:p w14:paraId="7DF76B27" w14:textId="28DC02DC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สถานะการจัดซื้อจัดจ้างฯ</w:t>
            </w:r>
          </w:p>
          <w:p w14:paraId="17D6A577" w14:textId="442156A5" w:rsidR="00E63BF8" w:rsidRPr="00BF3A2B" w:rsidRDefault="00CA767D" w:rsidP="00CA767D">
            <w:pPr>
              <w:pStyle w:val="TableParagraph"/>
              <w:tabs>
                <w:tab w:val="left" w:pos="440"/>
              </w:tabs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วิธีการจัดซื้อจัดจ้างฯ</w:t>
            </w:r>
          </w:p>
          <w:p w14:paraId="20968818" w14:textId="530DF7A4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ราคากลาง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EFCD98" w14:textId="59E2421E" w:rsidR="00E63BF8" w:rsidRPr="00BF3A2B" w:rsidRDefault="00CA767D" w:rsidP="00CA767D">
            <w:pPr>
              <w:pStyle w:val="TableParagraph"/>
              <w:tabs>
                <w:tab w:val="left" w:pos="440"/>
              </w:tabs>
              <w:spacing w:line="353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ราคาที่ตกลงซื้อหรือจ้าง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01" w:type="dxa"/>
          </w:tcPr>
          <w:p w14:paraId="0FAF27FF" w14:textId="77777777" w:rsidR="00E63BF8" w:rsidRPr="00BF3A2B" w:rsidRDefault="00000000" w:rsidP="00BF3A2B">
            <w:pPr>
              <w:pStyle w:val="TableParagraph"/>
              <w:spacing w:line="350" w:lineRule="exact"/>
              <w:ind w:left="22" w:right="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มี.ค.68</w:t>
            </w:r>
          </w:p>
        </w:tc>
        <w:tc>
          <w:tcPr>
            <w:tcW w:w="2141" w:type="dxa"/>
          </w:tcPr>
          <w:p w14:paraId="4D9E2B11" w14:textId="77777777" w:rsidR="00E63BF8" w:rsidRPr="00BF3A2B" w:rsidRDefault="00000000" w:rsidP="00BF3A2B">
            <w:pPr>
              <w:pStyle w:val="TableParagraph"/>
              <w:spacing w:line="350" w:lineRule="exact"/>
              <w:ind w:left="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</w:tbl>
    <w:p w14:paraId="04C3BB9D" w14:textId="77777777" w:rsidR="00E63BF8" w:rsidRPr="00BF3A2B" w:rsidRDefault="00E63BF8" w:rsidP="00BF3A2B">
      <w:pPr>
        <w:pStyle w:val="TableParagraph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64011893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63F76070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1918B57E" w14:textId="0E394825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5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กระบวนการสร้างความโปร่งใสในการใช้งบประมาณและการจัดซ</w:t>
            </w:r>
            <w:r w:rsidR="00EF45FA">
              <w:rPr>
                <w:rFonts w:ascii="TH SarabunIT๙" w:eastAsia="Tahoma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ื้อ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จัดจ้าง</w:t>
            </w:r>
            <w:proofErr w:type="spellEnd"/>
          </w:p>
        </w:tc>
      </w:tr>
      <w:tr w:rsidR="00E63BF8" w:rsidRPr="00BF3A2B" w14:paraId="17548981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243B9556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1CDCC642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5CAE866D" w14:textId="5CE5B1BE" w:rsidR="00E63BF8" w:rsidRPr="00BF3A2B" w:rsidRDefault="00000000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EF45FA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2E67E322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62815987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790A2017" w14:textId="77777777">
        <w:trPr>
          <w:trHeight w:val="8679"/>
        </w:trPr>
        <w:tc>
          <w:tcPr>
            <w:tcW w:w="4088" w:type="dxa"/>
          </w:tcPr>
          <w:p w14:paraId="212BDE33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18D1D467" w14:textId="77777777" w:rsidR="00AE44F9" w:rsidRDefault="00EF45FA" w:rsidP="00AE44F9">
            <w:pPr>
              <w:pStyle w:val="TableParagraph"/>
              <w:tabs>
                <w:tab w:val="left" w:pos="440"/>
              </w:tabs>
              <w:ind w:left="107" w:right="6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เลขประจําตัวผู้เสียภาษี/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เลขประจําตัวประชาชน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ของผู้ประกอบการ</w:t>
            </w:r>
            <w:proofErr w:type="spellEnd"/>
          </w:p>
          <w:p w14:paraId="2AF8172E" w14:textId="44BCC4AC" w:rsidR="00E63BF8" w:rsidRPr="00BF3A2B" w:rsidRDefault="00EF45FA" w:rsidP="00AE44F9">
            <w:pPr>
              <w:pStyle w:val="TableParagraph"/>
              <w:tabs>
                <w:tab w:val="left" w:pos="440"/>
              </w:tabs>
              <w:ind w:left="107" w:right="832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ที่ได้รับการคัดเลือก</w:t>
            </w:r>
            <w:proofErr w:type="spellEnd"/>
          </w:p>
          <w:p w14:paraId="0A9E1296" w14:textId="2DEFEAA0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รายชื่อผู้ประกอบการที่ได้รับการคัดเลือก</w:t>
            </w:r>
          </w:p>
          <w:p w14:paraId="6D3BB3EB" w14:textId="311A2F0C" w:rsidR="00E63BF8" w:rsidRPr="00BF3A2B" w:rsidRDefault="00EF45FA" w:rsidP="00EF45FA">
            <w:pPr>
              <w:pStyle w:val="TableParagraph"/>
              <w:tabs>
                <w:tab w:val="left" w:pos="58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เลขที่โครงการ</w:t>
            </w:r>
          </w:p>
          <w:p w14:paraId="26723DC0" w14:textId="0F86289E" w:rsidR="00E63BF8" w:rsidRPr="00BF3A2B" w:rsidRDefault="00EF45FA" w:rsidP="00EF45FA">
            <w:pPr>
              <w:pStyle w:val="TableParagraph"/>
              <w:tabs>
                <w:tab w:val="left" w:pos="58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วันที่ลงนามในสัญญา</w:t>
            </w:r>
          </w:p>
          <w:p w14:paraId="07B7C080" w14:textId="7096F5A6" w:rsidR="00E63BF8" w:rsidRPr="00BF3A2B" w:rsidRDefault="00EF45FA" w:rsidP="00EF45FA">
            <w:pPr>
              <w:pStyle w:val="TableParagraph"/>
              <w:tabs>
                <w:tab w:val="left" w:pos="582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วันสิ้นสุดสัญญา</w:t>
            </w:r>
          </w:p>
          <w:p w14:paraId="5CB82A9E" w14:textId="6DB60691" w:rsidR="00EF45FA" w:rsidRDefault="00EF45FA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รายงานสรุปผลการจัดซื้อจัดจ้างฯ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ประจําปีงบฯ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F60A87F" w14:textId="768EBB66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รายละเอียดดังนี้</w:t>
            </w:r>
            <w:proofErr w:type="spellEnd"/>
          </w:p>
          <w:p w14:paraId="2A2CDA3E" w14:textId="01330A78" w:rsidR="00E63BF8" w:rsidRPr="00BF3A2B" w:rsidRDefault="00EF45FA" w:rsidP="00EF45FA">
            <w:pPr>
              <w:pStyle w:val="TableParagraph"/>
              <w:tabs>
                <w:tab w:val="left" w:pos="440"/>
              </w:tabs>
              <w:ind w:left="107" w:right="219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จํานวนรายการจัดซื้อจัดจ้างฯ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จําแนกตามวิธีการ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จัดซื้อจัดจ้างฯ</w:t>
            </w:r>
            <w:proofErr w:type="spellEnd"/>
          </w:p>
          <w:p w14:paraId="15BD48A7" w14:textId="5EDF0359" w:rsidR="00E63BF8" w:rsidRPr="00BF3A2B" w:rsidRDefault="00EF45FA" w:rsidP="00EF45FA">
            <w:pPr>
              <w:pStyle w:val="TableParagraph"/>
              <w:tabs>
                <w:tab w:val="left" w:pos="439"/>
              </w:tabs>
              <w:ind w:left="107" w:right="4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งบประมาณที่ใช้ในการจัดซื้อจัดจ้างฯ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จําแนก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ามวิธีการจัดซื้อจัดจ้างฯ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998F720" w14:textId="35C7F781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อุปสรรค</w:t>
            </w:r>
            <w:proofErr w:type="spellEnd"/>
          </w:p>
          <w:p w14:paraId="1C4D52E8" w14:textId="5D4E1AFF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ข้อเสนอแนะ</w:t>
            </w:r>
          </w:p>
          <w:p w14:paraId="5D723E4F" w14:textId="77777777" w:rsidR="00E63BF8" w:rsidRPr="00BF3A2B" w:rsidRDefault="00000000" w:rsidP="00BF3A2B">
            <w:pPr>
              <w:pStyle w:val="TableParagraph"/>
              <w:spacing w:line="361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และรายงานผลการจัดซื้อจัดจ้างฯ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ของหน่วยงานโดยมีรายละเอียดดังนี้</w:t>
            </w:r>
            <w:proofErr w:type="spellEnd"/>
          </w:p>
          <w:p w14:paraId="02CD471A" w14:textId="665068CC" w:rsidR="00E63BF8" w:rsidRPr="00BF3A2B" w:rsidRDefault="00EF45FA" w:rsidP="00EF45FA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งานที่ซื้อหรือจ้าง</w:t>
            </w:r>
          </w:p>
          <w:p w14:paraId="182D613A" w14:textId="3663BBB5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วงเงินงบประมาณที่ได้รับจัดสรร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FF7AB11" w14:textId="41D3A2B4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แหล่งที่มาของงบประมาณ</w:t>
            </w:r>
          </w:p>
          <w:p w14:paraId="7B6A701B" w14:textId="2AB823BB" w:rsidR="00E63BF8" w:rsidRPr="00BF3A2B" w:rsidRDefault="00EF45FA" w:rsidP="00EF45FA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สถานะการจัดซื้อจัดจ้างฯ</w:t>
            </w:r>
          </w:p>
          <w:p w14:paraId="3D5BC035" w14:textId="231500C7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วิธีการจัดซื้อจัดจ้างฯ</w:t>
            </w:r>
          </w:p>
          <w:p w14:paraId="03E98999" w14:textId="57811519" w:rsidR="00E63BF8" w:rsidRPr="00BF3A2B" w:rsidRDefault="00EF45FA" w:rsidP="00EF45FA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ราคากลาง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54B34E7" w14:textId="201D11FC" w:rsidR="00E63BF8" w:rsidRPr="00BF3A2B" w:rsidRDefault="00EF45FA" w:rsidP="00EF45FA">
            <w:pPr>
              <w:pStyle w:val="TableParagraph"/>
              <w:tabs>
                <w:tab w:val="left" w:pos="439"/>
              </w:tabs>
              <w:ind w:left="4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ราคาที่ตกลงซื้อหรือจ้าง (</w:t>
            </w: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เลขประจําตัวผู้เสียภาษี/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เลขประจําตัวประชาชน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ของผู้ประกอบการที่ได้รับการคัดเลือก</w:t>
            </w:r>
            <w:proofErr w:type="spellEnd"/>
          </w:p>
        </w:tc>
        <w:tc>
          <w:tcPr>
            <w:tcW w:w="2501" w:type="dxa"/>
          </w:tcPr>
          <w:p w14:paraId="61396F03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7364B1E9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147E1AA7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44D13BBB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0D789030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29ED3E37" w14:textId="7AAB23F0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5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กระบวนการสร้างความโปร่งใสในการใช้งบประมาณและการจัดซ</w:t>
            </w:r>
            <w:r w:rsidR="00EF45FA">
              <w:rPr>
                <w:rFonts w:ascii="TH SarabunIT๙" w:eastAsia="Tahoma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ื้อ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จัดจ้าง</w:t>
            </w:r>
            <w:proofErr w:type="spellEnd"/>
          </w:p>
        </w:tc>
      </w:tr>
      <w:tr w:rsidR="00E63BF8" w:rsidRPr="00BF3A2B" w14:paraId="522E75A4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65402A7F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69AB38A7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68A95BCC" w14:textId="78DDF54D" w:rsidR="00E63BF8" w:rsidRPr="00BF3A2B" w:rsidRDefault="00000000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EF45FA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443387FC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07F4B773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62EB36AD" w14:textId="77777777">
        <w:trPr>
          <w:trHeight w:val="1809"/>
        </w:trPr>
        <w:tc>
          <w:tcPr>
            <w:tcW w:w="4088" w:type="dxa"/>
          </w:tcPr>
          <w:p w14:paraId="5B63FDA0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2605D64B" w14:textId="27C261F6" w:rsidR="00E63BF8" w:rsidRPr="00BF3A2B" w:rsidRDefault="00EF45FA" w:rsidP="00EF45FA">
            <w:pPr>
              <w:pStyle w:val="TableParagraph"/>
              <w:tabs>
                <w:tab w:val="left" w:pos="440"/>
              </w:tabs>
              <w:spacing w:line="350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รายชื่อผู้ประกอบการที่ได้รับการคัดเลือก</w:t>
            </w:r>
          </w:p>
          <w:p w14:paraId="48FAB5B1" w14:textId="12D53445" w:rsidR="00E63BF8" w:rsidRPr="00BF3A2B" w:rsidRDefault="00EF45FA" w:rsidP="00EF45FA">
            <w:pPr>
              <w:pStyle w:val="TableParagraph"/>
              <w:tabs>
                <w:tab w:val="left" w:pos="584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เลขที่โครงการ</w:t>
            </w:r>
          </w:p>
          <w:p w14:paraId="551914DA" w14:textId="148DC422" w:rsidR="00E63BF8" w:rsidRPr="00BF3A2B" w:rsidRDefault="00EF45FA" w:rsidP="00EF45FA">
            <w:pPr>
              <w:pStyle w:val="TableParagraph"/>
              <w:tabs>
                <w:tab w:val="left" w:pos="584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วันที่ลงนามในสัญญา</w:t>
            </w:r>
          </w:p>
          <w:p w14:paraId="3E41C8F6" w14:textId="14283FA0" w:rsidR="00E63BF8" w:rsidRPr="00BF3A2B" w:rsidRDefault="00EF45FA" w:rsidP="00EF45FA">
            <w:pPr>
              <w:pStyle w:val="TableParagraph"/>
              <w:tabs>
                <w:tab w:val="left" w:pos="5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วันสิ้นสุดสัญญา</w:t>
            </w:r>
          </w:p>
          <w:p w14:paraId="7CC75011" w14:textId="4C26C63A" w:rsidR="00E63BF8" w:rsidRPr="00BF3A2B" w:rsidRDefault="00EF45FA" w:rsidP="00BF3A2B">
            <w:pPr>
              <w:pStyle w:val="TableParagraph"/>
              <w:spacing w:before="1" w:line="354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เผยแพร่ข้อมูลดังกล่าวบนเว็บไซต์ของหน่วยงานให้ประชาชนรับทราบ</w:t>
            </w:r>
          </w:p>
        </w:tc>
        <w:tc>
          <w:tcPr>
            <w:tcW w:w="2501" w:type="dxa"/>
          </w:tcPr>
          <w:p w14:paraId="0557A00E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0DA3E094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749D6B6D" w14:textId="77777777" w:rsidR="00E63BF8" w:rsidRPr="00BF3A2B" w:rsidRDefault="00E63BF8" w:rsidP="00BF3A2B">
      <w:pPr>
        <w:pStyle w:val="a3"/>
        <w:spacing w:before="135"/>
        <w:jc w:val="thaiDistribute"/>
        <w:rPr>
          <w:rFonts w:ascii="TH SarabunIT๙" w:hAnsi="TH SarabunIT๙" w:cs="TH SarabunIT๙"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6CCFC538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562F39F8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6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กระบวนการควบคุม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ตรวจสอบการใช้อํานาจและการบริหารงานบุคคล</w:t>
            </w:r>
            <w:proofErr w:type="spellEnd"/>
          </w:p>
        </w:tc>
      </w:tr>
      <w:tr w:rsidR="00E63BF8" w:rsidRPr="00BF3A2B" w14:paraId="72ABA99E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79CDE549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6AE209BE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7C9CB156" w14:textId="24140C32" w:rsidR="00E63BF8" w:rsidRPr="00BF3A2B" w:rsidRDefault="00EF45FA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224C1F10" w14:textId="77777777" w:rsidR="00E63BF8" w:rsidRPr="00BF3A2B" w:rsidRDefault="00000000" w:rsidP="00BF3A2B">
            <w:pPr>
              <w:pStyle w:val="TableParagraph"/>
              <w:spacing w:before="145"/>
              <w:ind w:left="92" w:right="8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5D50752A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5E660B45" w14:textId="77777777">
        <w:trPr>
          <w:trHeight w:val="5064"/>
        </w:trPr>
        <w:tc>
          <w:tcPr>
            <w:tcW w:w="4088" w:type="dxa"/>
          </w:tcPr>
          <w:p w14:paraId="3E96F8AD" w14:textId="77777777" w:rsidR="00E63BF8" w:rsidRPr="00BF3A2B" w:rsidRDefault="00000000" w:rsidP="00BF3A2B">
            <w:pPr>
              <w:pStyle w:val="TableParagraph"/>
              <w:ind w:left="107" w:right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มาตรการการบริหารงานบุคคลอย่างโปร่งใส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และเป็นธรรม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แยกแยะระหว่างผลประโยชน์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ส่วนตนและผลประโยชน์ส่วนรวม</w:t>
            </w:r>
            <w:proofErr w:type="spellEnd"/>
          </w:p>
        </w:tc>
        <w:tc>
          <w:tcPr>
            <w:tcW w:w="6625" w:type="dxa"/>
          </w:tcPr>
          <w:p w14:paraId="40CEDC70" w14:textId="1E39B77E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จัดทําแผนการบริหารและพัฒนาทรัพยากรบุคคลที่บังคับใช้ในปีงบฯ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5AEB9B7D" w14:textId="09D86A86" w:rsidR="00E63BF8" w:rsidRPr="00BF3A2B" w:rsidRDefault="00EF45FA" w:rsidP="00EF45FA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โครงการหรือกิจกรรม</w:t>
            </w:r>
          </w:p>
          <w:p w14:paraId="204FAEF5" w14:textId="1BD0C034" w:rsidR="00E63BF8" w:rsidRPr="00BF3A2B" w:rsidRDefault="00EF45FA" w:rsidP="00EF45FA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งบประมาณที่ใช้แต่ละโครงการหรือกิจกรรมระยะเวลาในการดําเนินการแต่ละโครงการ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หรือกิจกรรม</w:t>
            </w:r>
            <w:proofErr w:type="spellEnd"/>
          </w:p>
          <w:p w14:paraId="2BF7AF51" w14:textId="0652B657" w:rsidR="00E63BF8" w:rsidRPr="00BF3A2B" w:rsidRDefault="00000000" w:rsidP="00BF3A2B">
            <w:pPr>
              <w:pStyle w:val="TableParagraph"/>
              <w:spacing w:line="237" w:lineRule="auto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รายงานผลการบริหารและพัฒนาทรัพยากรบุคคล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รายละเอียดดังนี้</w:t>
            </w:r>
            <w:proofErr w:type="spellEnd"/>
          </w:p>
          <w:p w14:paraId="580D86BF" w14:textId="3215403E" w:rsidR="00E63BF8" w:rsidRPr="00BF3A2B" w:rsidRDefault="00EF45FA" w:rsidP="00EF45FA">
            <w:pPr>
              <w:pStyle w:val="TableParagraph"/>
              <w:tabs>
                <w:tab w:val="left" w:pos="440"/>
              </w:tabs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โครงการหรือกิจกรรม</w:t>
            </w:r>
          </w:p>
          <w:p w14:paraId="19F742CD" w14:textId="7CC0C8B9" w:rsidR="00E63BF8" w:rsidRPr="00BF3A2B" w:rsidRDefault="00EF45FA" w:rsidP="00EF45FA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ผลการดําเนินการของแต่ละโครงการ/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3DCA7E27" w14:textId="46BF77C6" w:rsidR="00E63BF8" w:rsidRPr="00BF3A2B" w:rsidRDefault="002103F9" w:rsidP="00EF45FA">
            <w:pPr>
              <w:pStyle w:val="TableParagraph"/>
              <w:tabs>
                <w:tab w:val="left" w:pos="440"/>
              </w:tabs>
              <w:ind w:left="107" w:right="2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F45F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งบประมาณที่ได้รับจัดสรรและผลการใช้จ่าย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งบประมาณที่ใช้ดําเนินการแต่ละโครงการ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</w:t>
            </w:r>
            <w:proofErr w:type="spellEnd"/>
            <w:r w:rsidR="00EF45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</w:t>
            </w:r>
          </w:p>
          <w:p w14:paraId="1C56632E" w14:textId="7B4D62EE" w:rsidR="00E63BF8" w:rsidRPr="00BF3A2B" w:rsidRDefault="00EF45FA" w:rsidP="00EF45FA">
            <w:pPr>
              <w:pStyle w:val="TableParagraph"/>
              <w:tabs>
                <w:tab w:val="left" w:pos="483"/>
              </w:tabs>
              <w:spacing w:line="360" w:lineRule="exact"/>
              <w:ind w:left="107" w:right="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103F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ระยะเวลาในการดําเนินการ (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ระบุเป็น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วัน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เดือน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ที่เริ่มและสิ้นสุดการ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01" w:type="dxa"/>
          </w:tcPr>
          <w:p w14:paraId="39279A5A" w14:textId="30430EEC" w:rsidR="00E63BF8" w:rsidRPr="00BF3A2B" w:rsidRDefault="00000000" w:rsidP="00BF3A2B">
            <w:pPr>
              <w:pStyle w:val="TableParagraph"/>
              <w:spacing w:line="350" w:lineRule="exact"/>
              <w:ind w:left="5" w:right="9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ต.ค.67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29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029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ย 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41" w:type="dxa"/>
          </w:tcPr>
          <w:p w14:paraId="3F5942D7" w14:textId="77777777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งานทรัพยากรบุคคล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สํานักปลัด</w:t>
            </w:r>
            <w:proofErr w:type="spellEnd"/>
          </w:p>
        </w:tc>
      </w:tr>
    </w:tbl>
    <w:p w14:paraId="0BCB35C1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0DD9DEDE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2C0ADAF3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7A47B580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6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กระบวนการควบคุม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ตรวจสอบการใช้อํานาจและการบริหารงานบุคคล</w:t>
            </w:r>
            <w:proofErr w:type="spellEnd"/>
          </w:p>
        </w:tc>
      </w:tr>
      <w:tr w:rsidR="00E63BF8" w:rsidRPr="00BF3A2B" w14:paraId="37834BDA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377E6209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0683D13C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09FE95BC" w14:textId="6A9327C1" w:rsidR="00E63BF8" w:rsidRPr="00BF3A2B" w:rsidRDefault="00EF45FA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ขั้น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06C303D9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0277584E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4ED90C4F" w14:textId="77777777">
        <w:trPr>
          <w:trHeight w:val="7234"/>
        </w:trPr>
        <w:tc>
          <w:tcPr>
            <w:tcW w:w="4088" w:type="dxa"/>
          </w:tcPr>
          <w:p w14:paraId="4301C7C9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365A2F7B" w14:textId="22E5843C" w:rsidR="00E63BF8" w:rsidRPr="00BF3A2B" w:rsidRDefault="002103F9" w:rsidP="00EF45FA">
            <w:pPr>
              <w:pStyle w:val="TableParagraph"/>
              <w:tabs>
                <w:tab w:val="left" w:pos="440"/>
              </w:tabs>
              <w:ind w:left="107" w:right="13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ข้อมูลสถิติอัตราก</w:t>
            </w:r>
            <w:proofErr w:type="spellEnd"/>
            <w:r w:rsidR="00EF45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ลัง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45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แนกตามประเภทต</w:t>
            </w:r>
            <w:proofErr w:type="spellEnd"/>
            <w:r w:rsidR="00EF45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แหน่ง</w:t>
            </w:r>
            <w:proofErr w:type="spellEnd"/>
          </w:p>
          <w:p w14:paraId="3CDC43C5" w14:textId="7FF853D0" w:rsidR="00E63BF8" w:rsidRPr="00BF3A2B" w:rsidRDefault="002103F9" w:rsidP="00EF45FA">
            <w:pPr>
              <w:pStyle w:val="TableParagraph"/>
              <w:tabs>
                <w:tab w:val="left" w:pos="440"/>
              </w:tabs>
              <w:ind w:left="107" w:right="54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ข้อมูลสถิติจ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นวนผู้เข้ารับการฝึกอบรมหรือ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พัฒนาทรัพยากรบุคคล</w:t>
            </w:r>
            <w:proofErr w:type="spellEnd"/>
          </w:p>
          <w:p w14:paraId="6920BE58" w14:textId="2395648B" w:rsidR="00E63BF8" w:rsidRPr="00BF3A2B" w:rsidRDefault="00000000" w:rsidP="00EF45FA">
            <w:pPr>
              <w:pStyle w:val="TableParagraph"/>
              <w:tabs>
                <w:tab w:val="left" w:pos="440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อุปสรรค</w:t>
            </w:r>
            <w:proofErr w:type="spellEnd"/>
          </w:p>
          <w:p w14:paraId="283337BF" w14:textId="4398E93B" w:rsidR="00E63BF8" w:rsidRPr="00BF3A2B" w:rsidRDefault="002103F9" w:rsidP="00EF45FA">
            <w:pPr>
              <w:pStyle w:val="TableParagraph"/>
              <w:tabs>
                <w:tab w:val="left" w:pos="440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EF45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ข้อเสนอแนะ</w:t>
            </w:r>
          </w:p>
          <w:p w14:paraId="4FEE64F1" w14:textId="1F6D6FD6" w:rsidR="00E63BF8" w:rsidRPr="00BF3A2B" w:rsidRDefault="002103F9" w:rsidP="002103F9">
            <w:pPr>
              <w:pStyle w:val="TableParagraph"/>
              <w:ind w:left="107" w:right="1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จัดให้มีกิจกรรมเสริมสร้างความรู้ความเข้าใจ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รือจัดการฝึกอบรมที่มีสาระ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ด้านมาตรฐานทางจริยธรรมและประมวลจริยธรรมของเจ้าหน้าที่ของรัฐใน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หลักสูตร</w:t>
            </w:r>
            <w:proofErr w:type="spellEnd"/>
          </w:p>
          <w:p w14:paraId="07A34121" w14:textId="3CEEA096" w:rsidR="00E63BF8" w:rsidRPr="00BF3A2B" w:rsidRDefault="002103F9" w:rsidP="002103F9">
            <w:pPr>
              <w:pStyle w:val="TableParagraph"/>
              <w:tabs>
                <w:tab w:val="left" w:pos="559"/>
                <w:tab w:val="left" w:pos="1876"/>
                <w:tab w:val="left" w:pos="3347"/>
                <w:tab w:val="left" w:pos="6080"/>
              </w:tabs>
              <w:ind w:left="0" w:right="1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จัดตั้งทีมให้ค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ปรึกษาตอบค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ถามทางจริยธรรมหรือคณะท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ขับเคลื่อน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เรื่องจริยธรรมเพื่อสร้างการรับรู้ในเรื่องมาตรฐานทางจริยธรรมและประมวล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จริยธรรม</w:t>
            </w:r>
            <w:proofErr w:type="spellEnd"/>
          </w:p>
          <w:p w14:paraId="1D063EB8" w14:textId="4070B9A4" w:rsidR="00E63BF8" w:rsidRPr="00BF3A2B" w:rsidRDefault="002103F9" w:rsidP="002103F9">
            <w:pPr>
              <w:pStyle w:val="TableParagraph"/>
              <w:spacing w:line="237" w:lineRule="auto"/>
              <w:ind w:left="107" w:right="2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3.กำ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หนดแนวปฏิบัติ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Dos &amp; Don’ts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ที่เป็นแนวทางในการประพฤติตนทาง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จริยธรรมของหน่วยงาน</w:t>
            </w:r>
            <w:proofErr w:type="spellEnd"/>
          </w:p>
          <w:p w14:paraId="13A0E75F" w14:textId="1F13766F" w:rsidR="00E63BF8" w:rsidRPr="00BF3A2B" w:rsidRDefault="002103F9" w:rsidP="002103F9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บังคับใช้ประมวลจริยธรรมส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หรับเจ้าหน้าที่ของรัฐได้แก่</w:t>
            </w:r>
            <w:proofErr w:type="spellEnd"/>
          </w:p>
          <w:p w14:paraId="1ED8E8C7" w14:textId="77777777" w:rsidR="00E63BF8" w:rsidRPr="00BF3A2B" w:rsidRDefault="00000000" w:rsidP="00BF3A2B">
            <w:pPr>
              <w:pStyle w:val="TableParagraph"/>
              <w:spacing w:line="361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ประมวลจริยธรรมผู้บริหารท้องถิ่น</w:t>
            </w:r>
            <w:proofErr w:type="spellEnd"/>
          </w:p>
          <w:p w14:paraId="0266D5CA" w14:textId="77777777" w:rsidR="00E63BF8" w:rsidRPr="00BF3A2B" w:rsidRDefault="00000000" w:rsidP="00BF3A2B">
            <w:pPr>
              <w:pStyle w:val="TableParagraph"/>
              <w:spacing w:line="361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ประมวลจริยธรรมสมาชิกสภาท้องถิ่น</w:t>
            </w:r>
            <w:proofErr w:type="spellEnd"/>
          </w:p>
          <w:p w14:paraId="3E246267" w14:textId="77777777" w:rsidR="00E63BF8" w:rsidRPr="00BF3A2B" w:rsidRDefault="00000000" w:rsidP="00BF3A2B">
            <w:pPr>
              <w:pStyle w:val="TableParagraph"/>
              <w:spacing w:line="360" w:lineRule="atLeast"/>
              <w:ind w:left="107" w:right="10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ประกาศคณะกรรมการมาตรฐานการบริหารงาน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บุคคลส่วนท้องถิ่น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เรื่อง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ประมวลจริยธรรมพนักงานส่วนท้องถิ่น</w:t>
            </w:r>
            <w:proofErr w:type="spellEnd"/>
          </w:p>
        </w:tc>
        <w:tc>
          <w:tcPr>
            <w:tcW w:w="2501" w:type="dxa"/>
          </w:tcPr>
          <w:p w14:paraId="14DFCFDB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6935C525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77BA13CE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3896AF43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14468DD6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07CE66B3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7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E63BF8" w:rsidRPr="00BF3A2B" w14:paraId="282E8B19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71BC160B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57A692E4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2C5E0813" w14:textId="47A7DEFF" w:rsidR="00E63BF8" w:rsidRPr="00BF3A2B" w:rsidRDefault="00000000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2103F9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ั้น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2E68932D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7CE2E9C1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593C6183" w14:textId="77777777">
        <w:trPr>
          <w:trHeight w:val="8679"/>
        </w:trPr>
        <w:tc>
          <w:tcPr>
            <w:tcW w:w="4088" w:type="dxa"/>
          </w:tcPr>
          <w:p w14:paraId="1C9B0CD6" w14:textId="77777777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มาตรการการป้องกันและแก้ไขการทุจริตของ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หน่วยงาน</w:t>
            </w:r>
            <w:proofErr w:type="spellEnd"/>
          </w:p>
        </w:tc>
        <w:tc>
          <w:tcPr>
            <w:tcW w:w="6625" w:type="dxa"/>
          </w:tcPr>
          <w:p w14:paraId="03481D8D" w14:textId="77777777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1. จัดทําคู่มือหรือแนวทางการดําเนินการต่อเรื่องร้องเรียนการทุจริตและ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ประพฤติมิชอบของเจ้าหน้าที่ของหน่วยงาน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1EE9C69C" w14:textId="3F209D6D" w:rsidR="002103F9" w:rsidRDefault="002103F9" w:rsidP="002103F9">
            <w:pPr>
              <w:pStyle w:val="TableParagraph"/>
              <w:tabs>
                <w:tab w:val="left" w:pos="439"/>
              </w:tabs>
              <w:ind w:left="107" w:right="2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</w:t>
            </w:r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รายละเอียดของข้อมูลที่ผู้ร้องควรรู้เพื่อใช้ในการร้องเรียน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เช่น</w:t>
            </w:r>
            <w:proofErr w:type="spellEnd"/>
            <w:proofErr w:type="gram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EEA7A3" w14:textId="17C035E3" w:rsidR="002103F9" w:rsidRDefault="002103F9" w:rsidP="002103F9">
            <w:pPr>
              <w:pStyle w:val="TableParagraph"/>
              <w:tabs>
                <w:tab w:val="left" w:pos="439"/>
              </w:tabs>
              <w:ind w:left="107" w:right="275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ชื่อ-สกุล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ของผู้ถู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กร้อง  </w:t>
            </w:r>
          </w:p>
          <w:p w14:paraId="00A2595B" w14:textId="696903A6" w:rsidR="00E63BF8" w:rsidRPr="00BF3A2B" w:rsidRDefault="002103F9" w:rsidP="002103F9">
            <w:pPr>
              <w:pStyle w:val="TableParagraph"/>
              <w:tabs>
                <w:tab w:val="left" w:pos="439"/>
              </w:tabs>
              <w:ind w:left="107" w:right="2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-  เ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วลาการกระทําความผิดพฤติการณ์การทุจริตและประพฤติ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มิชอบ</w:t>
            </w:r>
            <w:proofErr w:type="spellEnd"/>
          </w:p>
          <w:p w14:paraId="6F4AB533" w14:textId="013034CE" w:rsidR="00E63BF8" w:rsidRPr="00BF3A2B" w:rsidRDefault="002103F9" w:rsidP="002103F9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ช่องทางแจ้งเรื่องร้องเรียนการทุจริตและประพฤติมิชอบ</w:t>
            </w:r>
            <w:proofErr w:type="spellEnd"/>
          </w:p>
          <w:p w14:paraId="3159F0E6" w14:textId="16336F3C" w:rsidR="002103F9" w:rsidRDefault="002103F9" w:rsidP="002103F9">
            <w:pPr>
              <w:pStyle w:val="TableParagraph"/>
              <w:tabs>
                <w:tab w:val="left" w:pos="439"/>
              </w:tabs>
              <w:ind w:left="107" w:right="4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ขั้นตอนหรือวิธีการในการจัดการเรื่องร้องเรียนการทุจริต</w:t>
            </w:r>
            <w:proofErr w:type="spellEnd"/>
          </w:p>
          <w:p w14:paraId="20165EC2" w14:textId="5E745E7E" w:rsidR="00E63BF8" w:rsidRPr="00BF3A2B" w:rsidRDefault="00000000" w:rsidP="002103F9">
            <w:pPr>
              <w:pStyle w:val="TableParagraph"/>
              <w:tabs>
                <w:tab w:val="left" w:pos="439"/>
              </w:tabs>
              <w:ind w:left="107" w:right="4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และประพฤติ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มิชอบ</w:t>
            </w:r>
            <w:proofErr w:type="spellEnd"/>
          </w:p>
          <w:p w14:paraId="153DFB3E" w14:textId="79D1D67C" w:rsidR="00E63BF8" w:rsidRPr="00BF3A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ส่วนงานที่รับผิดชอบ</w:t>
            </w:r>
            <w:proofErr w:type="spellEnd"/>
          </w:p>
          <w:p w14:paraId="05DC26EF" w14:textId="77B88A24" w:rsidR="00E63BF8" w:rsidRPr="00BF3A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ระยะเวลาดําเนินการ</w:t>
            </w:r>
            <w:proofErr w:type="spellEnd"/>
          </w:p>
          <w:p w14:paraId="06CBEB17" w14:textId="77777777" w:rsidR="002103F9" w:rsidRDefault="002103F9" w:rsidP="002103F9">
            <w:pPr>
              <w:pStyle w:val="TableParagraph"/>
              <w:tabs>
                <w:tab w:val="left" w:pos="372"/>
              </w:tabs>
              <w:ind w:left="107" w:right="2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จัดให้มีช่องทางออนไลน์ที่บุคคลภายนอกสามารถแจ้งเรื่องร้องเรียนการ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ทุจริตและประพฤติมิชอบของเจ้าหน้าที่ของหน่วยงาน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โดยต้องแยกต่างหาก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จากช่องทางการร้องเรียนทั่วไป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โดยเป็นช่องทางที่มีการคุ้มครองข้อมูลของ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ผู้แจ้งเบาะแสสามารถเข้าถึงหรือเชื่อมโยงไปยังช่องทางข้างต้นได้จาก</w:t>
            </w:r>
          </w:p>
          <w:p w14:paraId="69CE5525" w14:textId="5BB69701" w:rsidR="00E63BF8" w:rsidRPr="00BF3A2B" w:rsidRDefault="00000000" w:rsidP="002103F9">
            <w:pPr>
              <w:pStyle w:val="TableParagraph"/>
              <w:ind w:left="107" w:right="2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เว็บไซต์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หลักของหน่วยงาน</w:t>
            </w:r>
            <w:proofErr w:type="spellEnd"/>
            <w:proofErr w:type="gramEnd"/>
          </w:p>
          <w:p w14:paraId="2BA560BB" w14:textId="482BFB2F" w:rsidR="00E63BF8" w:rsidRPr="00BF3A2B" w:rsidRDefault="002103F9" w:rsidP="002103F9">
            <w:pPr>
              <w:pStyle w:val="TableParagraph"/>
              <w:ind w:left="107" w:right="7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รายงานข้อมูลสถิติเรื่องร้องเรียนการทุจริตและประพฤติ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มิชอบของ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เจ้าหน้าที่ในปีงบฯ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AE44F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ดังนี้</w:t>
            </w:r>
            <w:proofErr w:type="spellEnd"/>
          </w:p>
          <w:p w14:paraId="027CBC2E" w14:textId="0FA68A62" w:rsidR="00E63BF8" w:rsidRPr="00BF3A2B" w:rsidRDefault="002103F9" w:rsidP="002103F9">
            <w:pPr>
              <w:pStyle w:val="TableParagraph"/>
              <w:tabs>
                <w:tab w:val="left" w:pos="439"/>
              </w:tabs>
              <w:spacing w:line="360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จํานวนเรื่องร้องเรียนทั้งหมด</w:t>
            </w:r>
          </w:p>
          <w:p w14:paraId="064BE6D0" w14:textId="3708D112" w:rsidR="00E63BF8" w:rsidRPr="00BF3A2B" w:rsidRDefault="002103F9" w:rsidP="002103F9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จํานวนเรื่องที่ดําเนินการแล้วเสร็จ</w:t>
            </w:r>
          </w:p>
          <w:p w14:paraId="28E27296" w14:textId="6335E445" w:rsidR="00E63BF8" w:rsidRPr="00BF3A2B" w:rsidRDefault="002103F9" w:rsidP="002103F9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จํานวนเรื่องที่อยู่ระหว่างดําเนินการ</w:t>
            </w:r>
          </w:p>
          <w:p w14:paraId="1252B7BB" w14:textId="2F2940E7" w:rsidR="00E63BF8" w:rsidRPr="00BF3A2B" w:rsidRDefault="002103F9" w:rsidP="002103F9">
            <w:pPr>
              <w:pStyle w:val="TableParagraph"/>
              <w:spacing w:line="361" w:lineRule="exact"/>
              <w:ind w:left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การประกาศเจตนารมณ์นโยบาย No Gift Policy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จากการปฏิบัติหน้าที่</w:t>
            </w:r>
            <w:proofErr w:type="spellEnd"/>
          </w:p>
          <w:p w14:paraId="0A5F43F6" w14:textId="5CABA360" w:rsidR="00E63BF8" w:rsidRPr="00BF3A2B" w:rsidRDefault="002103F9" w:rsidP="002103F9">
            <w:pPr>
              <w:pStyle w:val="TableParagraph"/>
              <w:ind w:left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ดําเนินกิจกรรมการสร้างวัฒนธรรม No Gift Policy</w:t>
            </w:r>
          </w:p>
          <w:p w14:paraId="03BEE6FC" w14:textId="112D52C0" w:rsidR="00E63BF8" w:rsidRPr="00BF3A2B" w:rsidRDefault="00A32413" w:rsidP="00A32413">
            <w:pPr>
              <w:pStyle w:val="TableParagraph"/>
              <w:spacing w:line="360" w:lineRule="exact"/>
              <w:ind w:left="107" w:right="18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ประเมินความเสี่ยงการทุจริตในปีงบฯ 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ในประเด็นที่เกี่ยวข้องกับสินบน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ของการดําเนินงานหรือการปฏิบัติหน้าที่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ตามภารกิจของหน่วยงาน</w:t>
            </w:r>
            <w:proofErr w:type="spellEnd"/>
          </w:p>
        </w:tc>
        <w:tc>
          <w:tcPr>
            <w:tcW w:w="2501" w:type="dxa"/>
          </w:tcPr>
          <w:p w14:paraId="4DB00CA1" w14:textId="4BF00E09" w:rsidR="00E63BF8" w:rsidRPr="00BF3A2B" w:rsidRDefault="00000000" w:rsidP="00BF3A2B">
            <w:pPr>
              <w:pStyle w:val="TableParagraph"/>
              <w:spacing w:line="350" w:lineRule="exact"/>
              <w:ind w:left="1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ต.ค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67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ถึง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 w:rsidR="001029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.ค.</w:t>
            </w:r>
          </w:p>
          <w:p w14:paraId="75E14BB9" w14:textId="0B5F3A6D" w:rsidR="00E63BF8" w:rsidRPr="00BF3A2B" w:rsidRDefault="00000000" w:rsidP="00BF3A2B">
            <w:pPr>
              <w:pStyle w:val="TableParagraph"/>
              <w:ind w:left="105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F3A2B">
              <w:rPr>
                <w:rFonts w:ascii="TH SarabunIT๙" w:hAnsi="TH SarabunIT๙" w:cs="TH SarabunIT๙"/>
                <w:sz w:val="32"/>
              </w:rPr>
              <w:t>6</w:t>
            </w:r>
            <w:r w:rsidR="00AE44F9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141" w:type="dxa"/>
          </w:tcPr>
          <w:p w14:paraId="5F22E873" w14:textId="77777777" w:rsidR="00E63BF8" w:rsidRPr="00BF3A2B" w:rsidRDefault="00000000" w:rsidP="00BF3A2B">
            <w:pPr>
              <w:pStyle w:val="TableParagraph"/>
              <w:ind w:left="638" w:right="598" w:hanging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งานนิติการ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สํานักปลัด</w:t>
            </w:r>
            <w:proofErr w:type="spellEnd"/>
          </w:p>
        </w:tc>
      </w:tr>
    </w:tbl>
    <w:p w14:paraId="7C75C158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  <w:szCs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4C87363E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6FB5EDBF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7A38CA4D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7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E63BF8" w:rsidRPr="00BF3A2B" w14:paraId="6FBE1708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316EA94E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7D61E4FB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2F9A749C" w14:textId="5A34C0D6" w:rsidR="00E63BF8" w:rsidRPr="00BF3A2B" w:rsidRDefault="00AE44F9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ขั้น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53784F3A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498433A5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1FBD417E" w14:textId="77777777">
        <w:trPr>
          <w:trHeight w:val="8679"/>
        </w:trPr>
        <w:tc>
          <w:tcPr>
            <w:tcW w:w="4088" w:type="dxa"/>
          </w:tcPr>
          <w:p w14:paraId="6A8682CB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45548D5F" w14:textId="77777777" w:rsidR="00E63BF8" w:rsidRPr="00BF3A2B" w:rsidRDefault="00000000" w:rsidP="00BF3A2B">
            <w:pPr>
              <w:pStyle w:val="TableParagraph"/>
              <w:spacing w:line="350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ประกอบด้วยประเด็นดังต่อไปนี้</w:t>
            </w:r>
            <w:proofErr w:type="spellEnd"/>
          </w:p>
          <w:p w14:paraId="57C0575E" w14:textId="4304E52E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before="3" w:line="237" w:lineRule="auto"/>
              <w:ind w:left="107" w:right="4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การอนุมัติ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อนุญาต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ตามพระราชบัญญัติการอํานวยความสะดวกในการ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พิจารณาอนุญาตของทางราชการ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พ.ศ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. 2558</w:t>
            </w:r>
          </w:p>
          <w:p w14:paraId="08E49388" w14:textId="75E3ABF8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before="2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การใช้อํานาจตามกฎหมาย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การให้บริการตามภารกิจ</w:t>
            </w:r>
            <w:proofErr w:type="spellEnd"/>
          </w:p>
          <w:p w14:paraId="43FC8ED7" w14:textId="28C457FA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before="1"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การจัดซื้อจัดจ้าง</w:t>
            </w:r>
            <w:proofErr w:type="spellEnd"/>
          </w:p>
          <w:p w14:paraId="4B009E0E" w14:textId="76E77D8B" w:rsidR="00E63BF8" w:rsidRPr="00BF3A2B" w:rsidRDefault="00A32413" w:rsidP="00A32413">
            <w:pPr>
              <w:pStyle w:val="TableParagraph"/>
              <w:tabs>
                <w:tab w:val="left" w:pos="440"/>
              </w:tabs>
              <w:ind w:left="107" w:right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การบริหารงานบุคคล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การประเมินความเสี่ยงการทุจริตแต่ละประเด็น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ต้องมีรายละเอียดดังนี้</w:t>
            </w:r>
            <w:proofErr w:type="spellEnd"/>
          </w:p>
          <w:p w14:paraId="71BC51A7" w14:textId="29C83023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เหตุการณ์ความเสี่ยงและระดับของความเสี่ยง</w:t>
            </w:r>
            <w:proofErr w:type="spellEnd"/>
          </w:p>
          <w:p w14:paraId="60957A50" w14:textId="7FEB8541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มาตรการในการบริหารจัดการความเสี่ยง</w:t>
            </w:r>
            <w:proofErr w:type="spellEnd"/>
          </w:p>
          <w:p w14:paraId="618238A2" w14:textId="6312F40F" w:rsidR="00E63BF8" w:rsidRPr="00BF3A2B" w:rsidRDefault="00A32413" w:rsidP="00BF3A2B">
            <w:pPr>
              <w:pStyle w:val="TableParagraph"/>
              <w:ind w:left="107"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รายงานผลการดําเนินการเพื่อจัดการความเสี่ยงการทุจริตและประพฤติมิ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ชอบ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ของหน่วยงานประจําปีงบฯ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5BC39C6E" w14:textId="363AC910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เหตุการณ์ความเสี่ยงและระดับของความเสี่ยง</w:t>
            </w:r>
            <w:proofErr w:type="spellEnd"/>
          </w:p>
          <w:p w14:paraId="7A551248" w14:textId="084045EE" w:rsidR="00E63BF8" w:rsidRPr="00BF3A2B" w:rsidRDefault="00A32413" w:rsidP="00A32413">
            <w:pPr>
              <w:pStyle w:val="TableParagraph"/>
              <w:tabs>
                <w:tab w:val="left" w:pos="440"/>
              </w:tabs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มาตรการในการบริหารจัดการความเสี่ยง</w:t>
            </w:r>
            <w:proofErr w:type="spellEnd"/>
          </w:p>
          <w:p w14:paraId="2CAB4AB2" w14:textId="5F48964D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before="3" w:line="237" w:lineRule="auto"/>
              <w:ind w:left="107" w:right="5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การดําเนินการตามมาตรการหรือการดําเนินการเพื่อบริหารจัดการ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ความเสี่ยง</w:t>
            </w:r>
            <w:proofErr w:type="spellEnd"/>
          </w:p>
          <w:p w14:paraId="425D4FED" w14:textId="5571964B" w:rsidR="00E63BF8" w:rsidRPr="00BF3A2B" w:rsidRDefault="00A32413" w:rsidP="00BF3A2B">
            <w:pPr>
              <w:pStyle w:val="TableParagraph"/>
              <w:spacing w:before="2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จัดทําแผนปฏิบัติการป้องกันการทุจริต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ประจําปี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มีรายละเอียดดังนี้</w:t>
            </w:r>
            <w:proofErr w:type="spellEnd"/>
          </w:p>
          <w:p w14:paraId="10D018F5" w14:textId="1E337386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0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1A5A2B06" w14:textId="36E38E8F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before="1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งบประมาณแต่ละโครงการ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10314B9E" w14:textId="52E0C43D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ระยะเวลาดําเนินการแต่ละโครงการ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4E2E95FC" w14:textId="02581120" w:rsidR="00E63BF8" w:rsidRPr="00BF3A2B" w:rsidRDefault="00A32413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ผลการดําเนินการป้องกันการทุจริตประจําปี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1029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ของหน่วยงานโดยมี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รายละเอียดดังนี้</w:t>
            </w:r>
            <w:proofErr w:type="spellEnd"/>
          </w:p>
          <w:p w14:paraId="6C3CB71E" w14:textId="02AE8B68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ผลดําเนินการแต่ละโครงการ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  <w:p w14:paraId="7049DA2E" w14:textId="636DB4DF" w:rsidR="00E63BF8" w:rsidRPr="00BF3A2B" w:rsidRDefault="00A32413" w:rsidP="00A32413">
            <w:pPr>
              <w:pStyle w:val="TableParagraph"/>
              <w:tabs>
                <w:tab w:val="left" w:pos="440"/>
              </w:tabs>
              <w:spacing w:line="353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รายละเอียดงบประมาณที่ใช้ดําเนินการแต่ละโครงการ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501" w:type="dxa"/>
          </w:tcPr>
          <w:p w14:paraId="5C440049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37CBC7D0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3A864AD4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4CF16881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7694F95B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6442ED42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7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E63BF8" w:rsidRPr="00BF3A2B" w14:paraId="0079B13C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4C2F05FA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430533A4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399B0307" w14:textId="65A583D2" w:rsidR="00E63BF8" w:rsidRPr="00BF3A2B" w:rsidRDefault="00A32413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ขั้น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0AD00554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69691C90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473E7D10" w14:textId="77777777">
        <w:trPr>
          <w:trHeight w:val="8679"/>
        </w:trPr>
        <w:tc>
          <w:tcPr>
            <w:tcW w:w="4088" w:type="dxa"/>
          </w:tcPr>
          <w:p w14:paraId="5790F402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6EEDC6D1" w14:textId="02C0AAE1" w:rsidR="00E63BF8" w:rsidRPr="00BF3A2B" w:rsidRDefault="00E63BF8" w:rsidP="00BF3A2B">
            <w:pPr>
              <w:pStyle w:val="TableParagraph"/>
              <w:spacing w:line="350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14047" w14:textId="46204183" w:rsidR="00E63BF8" w:rsidRPr="00BF3A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361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อุปสรรค</w:t>
            </w:r>
            <w:proofErr w:type="spellEnd"/>
          </w:p>
          <w:p w14:paraId="6C3BC379" w14:textId="383648A5" w:rsidR="00E63BF8" w:rsidRPr="00BF3A2B" w:rsidRDefault="00A32413" w:rsidP="00A32413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ข้อเสนอแนะ</w:t>
            </w:r>
            <w:proofErr w:type="spellEnd"/>
          </w:p>
          <w:p w14:paraId="4BC6F770" w14:textId="2ED5FFE5" w:rsidR="00E63BF8" w:rsidRPr="00BF3A2B" w:rsidRDefault="0020539C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วิเคราะห์ผลการประเมิน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ITA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ประจําปีงบฯ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AE44F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โดยมีให้มี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ประเด็น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ดังต่อไปนี้</w:t>
            </w:r>
            <w:proofErr w:type="spellEnd"/>
          </w:p>
          <w:p w14:paraId="2B0F4E8B" w14:textId="29E2A12B" w:rsidR="00E63BF8" w:rsidRPr="00BF3A2B" w:rsidRDefault="0020539C" w:rsidP="0020539C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กระบวนการปฏิบัติงานที่โปร่งใสและมีประสิทธิภาพ</w:t>
            </w:r>
            <w:proofErr w:type="spellEnd"/>
          </w:p>
          <w:p w14:paraId="0544EF95" w14:textId="764DBB1F" w:rsidR="00E63BF8" w:rsidRPr="00BF3A2B" w:rsidRDefault="0020539C" w:rsidP="0020539C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การให้บริการและระบบ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E-Service</w:t>
            </w:r>
          </w:p>
          <w:p w14:paraId="40A7ECBD" w14:textId="1F107F90" w:rsidR="00E63BF8" w:rsidRPr="00BF3A2B" w:rsidRDefault="0020539C" w:rsidP="0020539C">
            <w:pPr>
              <w:pStyle w:val="TableParagraph"/>
              <w:tabs>
                <w:tab w:val="left" w:pos="439"/>
              </w:tabs>
              <w:spacing w:before="1"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ช่องทางและรูปแบบการประชาสัมพันธ์เผยแพร่ข้อมูลข่าวสารภาครัฐ</w:t>
            </w:r>
            <w:proofErr w:type="spellEnd"/>
          </w:p>
          <w:p w14:paraId="0531DEB0" w14:textId="56FA6EFC" w:rsidR="00E63BF8" w:rsidRPr="00BF3A2B" w:rsidRDefault="0020539C" w:rsidP="0020539C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กระบวนการกํากับดูแลการใช้ทรัพย์สินของราชการ</w:t>
            </w:r>
            <w:proofErr w:type="spellEnd"/>
          </w:p>
          <w:p w14:paraId="6538B91D" w14:textId="608091D0" w:rsidR="00E63BF8" w:rsidRPr="00BF3A2B" w:rsidRDefault="0020539C" w:rsidP="0020539C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กระบวนการสร้างความโปร่งใสในการใช้งบประมาณและการจัดซื้อจัดจ้าง</w:t>
            </w:r>
            <w:proofErr w:type="spellEnd"/>
          </w:p>
          <w:p w14:paraId="4C2269B2" w14:textId="3F66B15A" w:rsidR="00E63BF8" w:rsidRPr="00BF3A2B" w:rsidRDefault="0020539C" w:rsidP="0020539C">
            <w:pPr>
              <w:pStyle w:val="TableParagraph"/>
              <w:tabs>
                <w:tab w:val="left" w:pos="440"/>
              </w:tabs>
              <w:spacing w:line="361" w:lineRule="exact"/>
              <w:ind w:left="4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กระบวนการควบคุม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ตรวจสอบการใช้อํานาจและการบริหารงานบุคคล</w:t>
            </w:r>
            <w:proofErr w:type="spellEnd"/>
          </w:p>
          <w:p w14:paraId="5F3DBB89" w14:textId="44965B6B" w:rsidR="00E63BF8" w:rsidRPr="00BF3A2B" w:rsidRDefault="0020539C" w:rsidP="0020539C">
            <w:pPr>
              <w:pStyle w:val="TableParagraph"/>
              <w:tabs>
                <w:tab w:val="left" w:pos="439"/>
              </w:tabs>
              <w:ind w:left="107" w:right="4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กลไกและมาตรการในการแก้ไขและป้องกันการ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จริตภายในหน่วยงานและการจัดทํามาตรการส่งเสริมคุณธรรมและความ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โปร่งใสของหน่วยงาน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โดยมีรายละเอียดดังนี้</w:t>
            </w:r>
            <w:proofErr w:type="spellEnd"/>
          </w:p>
          <w:p w14:paraId="5E5069DC" w14:textId="573DEBDD" w:rsidR="00E63BF8" w:rsidRPr="00BF3A2B" w:rsidRDefault="0020539C" w:rsidP="0020539C">
            <w:pPr>
              <w:pStyle w:val="TableParagraph"/>
              <w:tabs>
                <w:tab w:val="left" w:pos="439"/>
              </w:tabs>
              <w:spacing w:line="360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</w:p>
          <w:p w14:paraId="4DF9F6C3" w14:textId="7D8E6EDF" w:rsidR="00E63BF8" w:rsidRPr="00BF3A2B" w:rsidRDefault="0020539C" w:rsidP="0020539C">
            <w:pPr>
              <w:pStyle w:val="TableParagraph"/>
              <w:tabs>
                <w:tab w:val="left" w:pos="439"/>
              </w:tabs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การกําหนดผู้รับผิดชอบหรือผู้ที่เกี่ยวข้อง</w:t>
            </w:r>
            <w:proofErr w:type="spellEnd"/>
          </w:p>
          <w:p w14:paraId="097C6884" w14:textId="5C406F4D" w:rsidR="00E63BF8" w:rsidRDefault="0020539C" w:rsidP="0020539C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การกําหนดขั้นตอนหรือวิธีการปฏิบัติ</w:t>
            </w:r>
            <w:proofErr w:type="spellEnd"/>
          </w:p>
          <w:p w14:paraId="7224A6E8" w14:textId="77777777" w:rsidR="0020539C" w:rsidRDefault="0020539C" w:rsidP="0020539C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ระยะเวลา</w:t>
            </w:r>
            <w:proofErr w:type="spellEnd"/>
          </w:p>
          <w:p w14:paraId="04C242FC" w14:textId="7B7D8A3A" w:rsidR="00E63BF8" w:rsidRPr="00BF3A2B" w:rsidRDefault="00000000" w:rsidP="0020539C">
            <w:pPr>
              <w:pStyle w:val="TableParagraph"/>
              <w:tabs>
                <w:tab w:val="left" w:pos="439"/>
              </w:tabs>
              <w:spacing w:line="361" w:lineRule="exact"/>
              <w:ind w:left="4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และวิเคราะห์ข้อจํากัดของหน่วยงานในการดําเนินการประเมิน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ITA </w:t>
            </w:r>
            <w:proofErr w:type="spellStart"/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ได้แก่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18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ปัญหา</w:t>
            </w:r>
            <w:proofErr w:type="spellEnd"/>
            <w:proofErr w:type="gram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อุปสรรค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และข้อเสนอแนะ</w:t>
            </w:r>
            <w:proofErr w:type="spellEnd"/>
          </w:p>
          <w:p w14:paraId="2B906569" w14:textId="7B6922B4" w:rsidR="00E63BF8" w:rsidRPr="00BF3A2B" w:rsidRDefault="0020539C" w:rsidP="00BF3A2B">
            <w:pPr>
              <w:pStyle w:val="TableParagraph"/>
              <w:spacing w:line="361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รายงานผลการดําเนินการตามมาตรการส่งเสริมคุณธรรมและความ</w:t>
            </w:r>
            <w:proofErr w:type="spellEnd"/>
          </w:p>
          <w:p w14:paraId="5D8F38E5" w14:textId="7EA188AC" w:rsidR="00E63BF8" w:rsidRPr="00BF3A2B" w:rsidRDefault="00000000" w:rsidP="00BF3A2B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โปร่งใสประจําปี</w:t>
            </w:r>
            <w:proofErr w:type="spellEnd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AE44F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ของหน่วยงานมีรายละเอียดดังนี้</w:t>
            </w:r>
            <w:proofErr w:type="spellEnd"/>
          </w:p>
          <w:p w14:paraId="5A869B88" w14:textId="10F7B976" w:rsidR="00E63BF8" w:rsidRPr="00BF3A2B" w:rsidRDefault="0020539C" w:rsidP="0020539C">
            <w:pPr>
              <w:pStyle w:val="TableParagraph"/>
              <w:tabs>
                <w:tab w:val="left" w:pos="439"/>
              </w:tabs>
              <w:spacing w:line="360" w:lineRule="exact"/>
              <w:ind w:right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 xml:space="preserve">มาตรการหรือกิจกรรมที่ดําเนินการเพื่อส่งเสริมคุณธรรมและความโปร่งใส  </w:t>
            </w: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ภายในหน่วยงาน</w:t>
            </w:r>
            <w:proofErr w:type="spellEnd"/>
            <w:proofErr w:type="gramEnd"/>
          </w:p>
        </w:tc>
        <w:tc>
          <w:tcPr>
            <w:tcW w:w="2501" w:type="dxa"/>
          </w:tcPr>
          <w:p w14:paraId="79099149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7F179866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435099F7" w14:textId="77777777" w:rsidR="00E63BF8" w:rsidRPr="00BF3A2B" w:rsidRDefault="00E63BF8" w:rsidP="00BF3A2B">
      <w:pPr>
        <w:pStyle w:val="TableParagraph"/>
        <w:jc w:val="thaiDistribute"/>
        <w:rPr>
          <w:rFonts w:ascii="TH SarabunIT๙" w:hAnsi="TH SarabunIT๙" w:cs="TH SarabunIT๙"/>
          <w:sz w:val="32"/>
        </w:rPr>
        <w:sectPr w:rsidR="00E63BF8" w:rsidRPr="00BF3A2B">
          <w:pgSz w:w="16840" w:h="11910" w:orient="landscape"/>
          <w:pgMar w:top="1100" w:right="708" w:bottom="280" w:left="708" w:header="720" w:footer="720" w:gutter="0"/>
          <w:cols w:space="720"/>
        </w:sectPr>
      </w:pPr>
    </w:p>
    <w:p w14:paraId="062F79B1" w14:textId="77777777" w:rsidR="00E63BF8" w:rsidRPr="00BF3A2B" w:rsidRDefault="00E63BF8" w:rsidP="00BF3A2B">
      <w:pPr>
        <w:pStyle w:val="a3"/>
        <w:spacing w:before="3"/>
        <w:jc w:val="thaiDistribute"/>
        <w:rPr>
          <w:rFonts w:ascii="TH SarabunIT๙" w:hAnsi="TH SarabunIT๙" w:cs="TH SarabunIT๙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6625"/>
        <w:gridCol w:w="2501"/>
        <w:gridCol w:w="2141"/>
      </w:tblGrid>
      <w:tr w:rsidR="00E63BF8" w:rsidRPr="00BF3A2B" w14:paraId="79BA971E" w14:textId="77777777">
        <w:trPr>
          <w:trHeight w:val="698"/>
        </w:trPr>
        <w:tc>
          <w:tcPr>
            <w:tcW w:w="15355" w:type="dxa"/>
            <w:gridSpan w:val="4"/>
            <w:shd w:val="clear" w:color="auto" w:fill="D9D9D9"/>
          </w:tcPr>
          <w:p w14:paraId="665C306C" w14:textId="77777777" w:rsidR="00E63BF8" w:rsidRPr="00BF3A2B" w:rsidRDefault="00000000" w:rsidP="00BF3A2B">
            <w:pPr>
              <w:pStyle w:val="TableParagraph"/>
              <w:spacing w:before="105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ประเด็นที่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 xml:space="preserve"> 7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6"/>
                <w:szCs w:val="36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E63BF8" w:rsidRPr="00BF3A2B" w14:paraId="6E692068" w14:textId="77777777">
        <w:trPr>
          <w:trHeight w:val="724"/>
        </w:trPr>
        <w:tc>
          <w:tcPr>
            <w:tcW w:w="4088" w:type="dxa"/>
            <w:shd w:val="clear" w:color="auto" w:fill="F1F1F1"/>
          </w:tcPr>
          <w:p w14:paraId="06444BB8" w14:textId="77777777" w:rsidR="00E63BF8" w:rsidRPr="00BF3A2B" w:rsidRDefault="00000000" w:rsidP="00BF3A2B">
            <w:pPr>
              <w:pStyle w:val="TableParagraph"/>
              <w:spacing w:line="337" w:lineRule="exact"/>
              <w:ind w:left="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มาตรการ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  <w:p w14:paraId="05198207" w14:textId="77777777" w:rsidR="00E63BF8" w:rsidRPr="00BF3A2B" w:rsidRDefault="00000000" w:rsidP="00BF3A2B">
            <w:pPr>
              <w:pStyle w:val="TableParagraph"/>
              <w:spacing w:line="367" w:lineRule="exact"/>
              <w:ind w:left="7" w:right="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วิธีการนําผลการวิเคราะห์ไปสู่การปฏิบัติ</w:t>
            </w:r>
            <w:proofErr w:type="spellEnd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25" w:type="dxa"/>
            <w:shd w:val="clear" w:color="auto" w:fill="F1F1F1"/>
          </w:tcPr>
          <w:p w14:paraId="3E9DF227" w14:textId="40310CEB" w:rsidR="00E63BF8" w:rsidRPr="00BF3A2B" w:rsidRDefault="00000000" w:rsidP="00BF3A2B">
            <w:pPr>
              <w:pStyle w:val="TableParagraph"/>
              <w:spacing w:before="145"/>
              <w:ind w:left="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ข</w:t>
            </w:r>
            <w:proofErr w:type="spellStart"/>
            <w:r w:rsidR="0020539C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ั้</w:t>
            </w:r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นตอนหรือวิธีการปฏิบัติ</w:t>
            </w:r>
            <w:proofErr w:type="spellEnd"/>
          </w:p>
        </w:tc>
        <w:tc>
          <w:tcPr>
            <w:tcW w:w="2501" w:type="dxa"/>
            <w:shd w:val="clear" w:color="auto" w:fill="F1F1F1"/>
          </w:tcPr>
          <w:p w14:paraId="4C5F9111" w14:textId="77777777" w:rsidR="00E63BF8" w:rsidRPr="00BF3A2B" w:rsidRDefault="00000000" w:rsidP="00BF3A2B">
            <w:pPr>
              <w:pStyle w:val="TableParagraph"/>
              <w:spacing w:before="145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ช่วงระยะเวลาดําเนินการ</w:t>
            </w:r>
            <w:proofErr w:type="spellEnd"/>
          </w:p>
        </w:tc>
        <w:tc>
          <w:tcPr>
            <w:tcW w:w="2141" w:type="dxa"/>
            <w:shd w:val="clear" w:color="auto" w:fill="F1F1F1"/>
          </w:tcPr>
          <w:p w14:paraId="094D1D49" w14:textId="77777777" w:rsidR="00E63BF8" w:rsidRPr="00BF3A2B" w:rsidRDefault="00000000" w:rsidP="00BF3A2B">
            <w:pPr>
              <w:pStyle w:val="TableParagraph"/>
              <w:spacing w:before="145"/>
              <w:ind w:left="54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E63BF8" w:rsidRPr="00BF3A2B" w14:paraId="44C631F0" w14:textId="77777777">
        <w:trPr>
          <w:trHeight w:val="724"/>
        </w:trPr>
        <w:tc>
          <w:tcPr>
            <w:tcW w:w="4088" w:type="dxa"/>
          </w:tcPr>
          <w:p w14:paraId="520D1A09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25" w:type="dxa"/>
          </w:tcPr>
          <w:p w14:paraId="5BACA69B" w14:textId="2C211D73" w:rsidR="00E63BF8" w:rsidRPr="00BF3A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สรุปผลการดําเนินการตามมาตรการหรือกิจกรรม</w:t>
            </w:r>
            <w:proofErr w:type="spellEnd"/>
          </w:p>
          <w:p w14:paraId="09807243" w14:textId="184997BD" w:rsidR="00E63BF8" w:rsidRPr="00BF3A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354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3A2B">
              <w:rPr>
                <w:rFonts w:ascii="TH SarabunIT๙" w:hAnsi="TH SarabunIT๙" w:cs="TH SarabunIT๙"/>
                <w:sz w:val="32"/>
                <w:szCs w:val="32"/>
              </w:rPr>
              <w:t>ผลลัพธ์หรือความสําเร็จของการดําเนินการ</w:t>
            </w:r>
            <w:proofErr w:type="spellEnd"/>
          </w:p>
        </w:tc>
        <w:tc>
          <w:tcPr>
            <w:tcW w:w="2501" w:type="dxa"/>
          </w:tcPr>
          <w:p w14:paraId="1FAC21AC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141" w:type="dxa"/>
          </w:tcPr>
          <w:p w14:paraId="29949934" w14:textId="77777777" w:rsidR="00E63BF8" w:rsidRPr="00BF3A2B" w:rsidRDefault="00E63BF8" w:rsidP="00BF3A2B">
            <w:pPr>
              <w:pStyle w:val="TableParagraph"/>
              <w:ind w:left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02769A0F" w14:textId="77777777" w:rsidR="005A76AF" w:rsidRPr="00BF3A2B" w:rsidRDefault="005A76AF" w:rsidP="00BF3A2B">
      <w:pPr>
        <w:jc w:val="thaiDistribute"/>
        <w:rPr>
          <w:rFonts w:ascii="TH SarabunIT๙" w:hAnsi="TH SarabunIT๙" w:cs="TH SarabunIT๙"/>
        </w:rPr>
      </w:pPr>
    </w:p>
    <w:sectPr w:rsidR="005A76AF" w:rsidRPr="00BF3A2B">
      <w:pgSz w:w="16840" w:h="11910" w:orient="landscape"/>
      <w:pgMar w:top="11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2EB"/>
    <w:multiLevelType w:val="hybridMultilevel"/>
    <w:tmpl w:val="FB2EC8A2"/>
    <w:lvl w:ilvl="0" w:tplc="680E48D2">
      <w:start w:val="1"/>
      <w:numFmt w:val="decimal"/>
      <w:lvlText w:val="%1."/>
      <w:lvlJc w:val="left"/>
      <w:pPr>
        <w:ind w:left="1132" w:hanging="272"/>
        <w:jc w:val="right"/>
      </w:pPr>
      <w:rPr>
        <w:rFonts w:ascii="TH SarabunIT๙" w:eastAsia="Tahoma" w:hAnsi="TH SarabunIT๙" w:cs="TH SarabunIT๙" w:hint="default"/>
        <w:b/>
        <w:bCs/>
        <w:i w:val="0"/>
        <w:iCs w:val="0"/>
        <w:spacing w:val="-2"/>
        <w:w w:val="54"/>
        <w:sz w:val="32"/>
        <w:szCs w:val="32"/>
        <w:lang w:val="en-US" w:eastAsia="en-US" w:bidi="ar-SA"/>
      </w:rPr>
    </w:lvl>
    <w:lvl w:ilvl="1" w:tplc="393C1786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2" w:tplc="F42A8410">
      <w:numFmt w:val="bullet"/>
      <w:lvlText w:val="•"/>
      <w:lvlJc w:val="left"/>
      <w:pPr>
        <w:ind w:left="2896" w:hanging="272"/>
      </w:pPr>
      <w:rPr>
        <w:rFonts w:hint="default"/>
        <w:lang w:val="en-US" w:eastAsia="en-US" w:bidi="ar-SA"/>
      </w:rPr>
    </w:lvl>
    <w:lvl w:ilvl="3" w:tplc="CEECE122">
      <w:numFmt w:val="bullet"/>
      <w:lvlText w:val="•"/>
      <w:lvlJc w:val="left"/>
      <w:pPr>
        <w:ind w:left="3774" w:hanging="272"/>
      </w:pPr>
      <w:rPr>
        <w:rFonts w:hint="default"/>
        <w:lang w:val="en-US" w:eastAsia="en-US" w:bidi="ar-SA"/>
      </w:rPr>
    </w:lvl>
    <w:lvl w:ilvl="4" w:tplc="93C45A1E">
      <w:numFmt w:val="bullet"/>
      <w:lvlText w:val="•"/>
      <w:lvlJc w:val="left"/>
      <w:pPr>
        <w:ind w:left="4652" w:hanging="272"/>
      </w:pPr>
      <w:rPr>
        <w:rFonts w:hint="default"/>
        <w:lang w:val="en-US" w:eastAsia="en-US" w:bidi="ar-SA"/>
      </w:rPr>
    </w:lvl>
    <w:lvl w:ilvl="5" w:tplc="BA5856E8">
      <w:numFmt w:val="bullet"/>
      <w:lvlText w:val="•"/>
      <w:lvlJc w:val="left"/>
      <w:pPr>
        <w:ind w:left="5531" w:hanging="272"/>
      </w:pPr>
      <w:rPr>
        <w:rFonts w:hint="default"/>
        <w:lang w:val="en-US" w:eastAsia="en-US" w:bidi="ar-SA"/>
      </w:rPr>
    </w:lvl>
    <w:lvl w:ilvl="6" w:tplc="59DCCFEE">
      <w:numFmt w:val="bullet"/>
      <w:lvlText w:val="•"/>
      <w:lvlJc w:val="left"/>
      <w:pPr>
        <w:ind w:left="6409" w:hanging="272"/>
      </w:pPr>
      <w:rPr>
        <w:rFonts w:hint="default"/>
        <w:lang w:val="en-US" w:eastAsia="en-US" w:bidi="ar-SA"/>
      </w:rPr>
    </w:lvl>
    <w:lvl w:ilvl="7" w:tplc="8FAC3290">
      <w:numFmt w:val="bullet"/>
      <w:lvlText w:val="•"/>
      <w:lvlJc w:val="left"/>
      <w:pPr>
        <w:ind w:left="7287" w:hanging="272"/>
      </w:pPr>
      <w:rPr>
        <w:rFonts w:hint="default"/>
        <w:lang w:val="en-US" w:eastAsia="en-US" w:bidi="ar-SA"/>
      </w:rPr>
    </w:lvl>
    <w:lvl w:ilvl="8" w:tplc="0CEE6ADC">
      <w:numFmt w:val="bullet"/>
      <w:lvlText w:val="•"/>
      <w:lvlJc w:val="left"/>
      <w:pPr>
        <w:ind w:left="8165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27732431"/>
    <w:multiLevelType w:val="hybridMultilevel"/>
    <w:tmpl w:val="D60E54F0"/>
    <w:lvl w:ilvl="0" w:tplc="4032139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3E1738DB"/>
    <w:multiLevelType w:val="multilevel"/>
    <w:tmpl w:val="E78205C8"/>
    <w:lvl w:ilvl="0">
      <w:numFmt w:val="decimal"/>
      <w:lvlText w:val="%1.0"/>
      <w:lvlJc w:val="left"/>
      <w:pPr>
        <w:ind w:left="759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9" w:hanging="1800"/>
      </w:pPr>
      <w:rPr>
        <w:rFonts w:hint="default"/>
      </w:rPr>
    </w:lvl>
  </w:abstractNum>
  <w:abstractNum w:abstractNumId="3" w15:restartNumberingAfterBreak="0">
    <w:nsid w:val="5BAE5F9C"/>
    <w:multiLevelType w:val="hybridMultilevel"/>
    <w:tmpl w:val="66F67FF4"/>
    <w:lvl w:ilvl="0" w:tplc="2FC03CFE">
      <w:start w:val="1"/>
      <w:numFmt w:val="bullet"/>
      <w:lvlText w:val="-"/>
      <w:lvlJc w:val="left"/>
      <w:pPr>
        <w:ind w:left="74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530917688">
    <w:abstractNumId w:val="2"/>
  </w:num>
  <w:num w:numId="2" w16cid:durableId="1126702605">
    <w:abstractNumId w:val="1"/>
  </w:num>
  <w:num w:numId="3" w16cid:durableId="61759781">
    <w:abstractNumId w:val="3"/>
  </w:num>
  <w:num w:numId="4" w16cid:durableId="314190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BF8"/>
    <w:rsid w:val="0000254F"/>
    <w:rsid w:val="00026E24"/>
    <w:rsid w:val="000428EF"/>
    <w:rsid w:val="00055652"/>
    <w:rsid w:val="000733BC"/>
    <w:rsid w:val="000D0439"/>
    <w:rsid w:val="001029D5"/>
    <w:rsid w:val="001070C0"/>
    <w:rsid w:val="00136DE2"/>
    <w:rsid w:val="00141243"/>
    <w:rsid w:val="00172A3D"/>
    <w:rsid w:val="00175F4C"/>
    <w:rsid w:val="00197B01"/>
    <w:rsid w:val="001A33AA"/>
    <w:rsid w:val="001C6242"/>
    <w:rsid w:val="001D2442"/>
    <w:rsid w:val="0020539C"/>
    <w:rsid w:val="002103F9"/>
    <w:rsid w:val="002519ED"/>
    <w:rsid w:val="00253D87"/>
    <w:rsid w:val="00255EF6"/>
    <w:rsid w:val="00274AB1"/>
    <w:rsid w:val="002A7225"/>
    <w:rsid w:val="002D1E64"/>
    <w:rsid w:val="00315E5F"/>
    <w:rsid w:val="00325749"/>
    <w:rsid w:val="0039328F"/>
    <w:rsid w:val="0039584D"/>
    <w:rsid w:val="003A4F20"/>
    <w:rsid w:val="003A725E"/>
    <w:rsid w:val="003B17FA"/>
    <w:rsid w:val="00457262"/>
    <w:rsid w:val="004722B1"/>
    <w:rsid w:val="00565BD8"/>
    <w:rsid w:val="005718C3"/>
    <w:rsid w:val="005A76AF"/>
    <w:rsid w:val="005E0FC5"/>
    <w:rsid w:val="005E1347"/>
    <w:rsid w:val="005E780D"/>
    <w:rsid w:val="00613984"/>
    <w:rsid w:val="0062008C"/>
    <w:rsid w:val="006271F9"/>
    <w:rsid w:val="00643975"/>
    <w:rsid w:val="006469F0"/>
    <w:rsid w:val="00652B52"/>
    <w:rsid w:val="006546F8"/>
    <w:rsid w:val="00655F20"/>
    <w:rsid w:val="00675377"/>
    <w:rsid w:val="0068114A"/>
    <w:rsid w:val="006F6854"/>
    <w:rsid w:val="00703618"/>
    <w:rsid w:val="007144C9"/>
    <w:rsid w:val="00716A5A"/>
    <w:rsid w:val="00735699"/>
    <w:rsid w:val="00747E79"/>
    <w:rsid w:val="007C2724"/>
    <w:rsid w:val="007C6D9C"/>
    <w:rsid w:val="007F4CC4"/>
    <w:rsid w:val="00811C1A"/>
    <w:rsid w:val="00831754"/>
    <w:rsid w:val="008404B2"/>
    <w:rsid w:val="008722D5"/>
    <w:rsid w:val="00877C6D"/>
    <w:rsid w:val="008C673B"/>
    <w:rsid w:val="008D1FDC"/>
    <w:rsid w:val="008E1455"/>
    <w:rsid w:val="008F1D17"/>
    <w:rsid w:val="00936FB9"/>
    <w:rsid w:val="00980EBD"/>
    <w:rsid w:val="009B3985"/>
    <w:rsid w:val="009B40F9"/>
    <w:rsid w:val="009B5E99"/>
    <w:rsid w:val="009C546C"/>
    <w:rsid w:val="009D2B56"/>
    <w:rsid w:val="009D2F2D"/>
    <w:rsid w:val="009E3F89"/>
    <w:rsid w:val="00A22516"/>
    <w:rsid w:val="00A3235F"/>
    <w:rsid w:val="00A32413"/>
    <w:rsid w:val="00A4027D"/>
    <w:rsid w:val="00AD1E14"/>
    <w:rsid w:val="00AE44F9"/>
    <w:rsid w:val="00B23361"/>
    <w:rsid w:val="00B235EE"/>
    <w:rsid w:val="00B3112B"/>
    <w:rsid w:val="00B35863"/>
    <w:rsid w:val="00B50CA4"/>
    <w:rsid w:val="00B92893"/>
    <w:rsid w:val="00B96967"/>
    <w:rsid w:val="00BE1500"/>
    <w:rsid w:val="00BF3A2B"/>
    <w:rsid w:val="00C06BA1"/>
    <w:rsid w:val="00C07AA6"/>
    <w:rsid w:val="00C93B9B"/>
    <w:rsid w:val="00CA767D"/>
    <w:rsid w:val="00CB2D3B"/>
    <w:rsid w:val="00D02700"/>
    <w:rsid w:val="00D04467"/>
    <w:rsid w:val="00D22E36"/>
    <w:rsid w:val="00D43B90"/>
    <w:rsid w:val="00D503FD"/>
    <w:rsid w:val="00D54962"/>
    <w:rsid w:val="00D56A60"/>
    <w:rsid w:val="00D63D25"/>
    <w:rsid w:val="00D63E16"/>
    <w:rsid w:val="00D823AB"/>
    <w:rsid w:val="00D95F97"/>
    <w:rsid w:val="00DF703E"/>
    <w:rsid w:val="00E3150E"/>
    <w:rsid w:val="00E63BF8"/>
    <w:rsid w:val="00EB1CB4"/>
    <w:rsid w:val="00ED6969"/>
    <w:rsid w:val="00EF45FA"/>
    <w:rsid w:val="00F13CC7"/>
    <w:rsid w:val="00F23642"/>
    <w:rsid w:val="00F25634"/>
    <w:rsid w:val="00F259A8"/>
    <w:rsid w:val="00F3647D"/>
    <w:rsid w:val="00F41056"/>
    <w:rsid w:val="00F535A6"/>
    <w:rsid w:val="00F91840"/>
    <w:rsid w:val="00FB022D"/>
    <w:rsid w:val="00FB6511"/>
    <w:rsid w:val="00FD4C19"/>
    <w:rsid w:val="00FD7F8B"/>
    <w:rsid w:val="00FE38D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101A"/>
  <w15:docId w15:val="{8F1C4706-DD49-4D08-9253-B0FF743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87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Tahoma" w:eastAsia="Tahoma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Title"/>
    <w:basedOn w:val="a"/>
    <w:uiPriority w:val="10"/>
    <w:qFormat/>
    <w:pPr>
      <w:spacing w:before="1"/>
      <w:ind w:left="1345" w:right="1349" w:hanging="3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before="37"/>
      <w:ind w:left="412" w:hanging="272"/>
    </w:pPr>
    <w:rPr>
      <w:rFonts w:ascii="Tahoma" w:eastAsia="Tahoma" w:hAnsi="Tahoma" w:cs="Tahoma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Normal (Web)"/>
    <w:basedOn w:val="a"/>
    <w:uiPriority w:val="99"/>
    <w:semiHidden/>
    <w:unhideWhenUsed/>
    <w:rsid w:val="00D95F9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bidi="th-TH"/>
    </w:rPr>
  </w:style>
  <w:style w:type="character" w:customStyle="1" w:styleId="a4">
    <w:name w:val="เนื้อความ อักขระ"/>
    <w:basedOn w:val="a0"/>
    <w:link w:val="a3"/>
    <w:uiPriority w:val="1"/>
    <w:rsid w:val="00255EF6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39</Pages>
  <Words>9409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69</cp:revision>
  <cp:lastPrinted>2025-06-13T07:59:00Z</cp:lastPrinted>
  <dcterms:created xsi:type="dcterms:W3CDTF">2025-06-10T05:01:00Z</dcterms:created>
  <dcterms:modified xsi:type="dcterms:W3CDTF">2025-06-16T08:21:00Z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